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70299" w14:textId="77777777" w:rsidR="00AB2790" w:rsidRPr="00AB2790" w:rsidRDefault="00AB2790" w:rsidP="00D2015F">
      <w:pPr>
        <w:pStyle w:val="Title"/>
      </w:pPr>
      <w:r w:rsidRPr="00AB2790">
        <w:t>The 4 Different Learning Styles</w:t>
      </w:r>
    </w:p>
    <w:p w14:paraId="045B944F" w14:textId="77777777" w:rsidR="00AB2790" w:rsidRDefault="00AB2790" w:rsidP="0042723F">
      <w:pPr>
        <w:spacing w:after="0"/>
      </w:pPr>
      <w:r w:rsidRPr="00AB2790">
        <w:t>People take in and process information in different ways. A common model of learning styles includes four main types:</w:t>
      </w:r>
    </w:p>
    <w:p w14:paraId="22617AC4" w14:textId="77777777" w:rsidR="00F90576" w:rsidRPr="00AB2790" w:rsidRDefault="00F90576" w:rsidP="0042723F">
      <w:pPr>
        <w:spacing w:after="0"/>
      </w:pPr>
    </w:p>
    <w:p w14:paraId="48553D51" w14:textId="77777777" w:rsidR="00AB2790" w:rsidRPr="00AB2790" w:rsidRDefault="00AB2790" w:rsidP="0042723F">
      <w:pPr>
        <w:numPr>
          <w:ilvl w:val="0"/>
          <w:numId w:val="1"/>
        </w:numPr>
        <w:spacing w:after="0"/>
      </w:pPr>
      <w:r w:rsidRPr="00AB2790">
        <w:rPr>
          <w:b/>
          <w:bCs/>
        </w:rPr>
        <w:t>Visual</w:t>
      </w:r>
    </w:p>
    <w:p w14:paraId="091E231F" w14:textId="77777777" w:rsidR="00AB2790" w:rsidRPr="00AB2790" w:rsidRDefault="00AB2790" w:rsidP="0042723F">
      <w:pPr>
        <w:numPr>
          <w:ilvl w:val="0"/>
          <w:numId w:val="1"/>
        </w:numPr>
        <w:spacing w:after="0"/>
      </w:pPr>
      <w:r w:rsidRPr="00AB2790">
        <w:rPr>
          <w:b/>
          <w:bCs/>
        </w:rPr>
        <w:t>Auditory</w:t>
      </w:r>
    </w:p>
    <w:p w14:paraId="643615CE" w14:textId="77777777" w:rsidR="00AB2790" w:rsidRPr="00AB2790" w:rsidRDefault="00AB2790" w:rsidP="0042723F">
      <w:pPr>
        <w:numPr>
          <w:ilvl w:val="0"/>
          <w:numId w:val="1"/>
        </w:numPr>
        <w:spacing w:after="0"/>
      </w:pPr>
      <w:r w:rsidRPr="00AB2790">
        <w:rPr>
          <w:b/>
          <w:bCs/>
        </w:rPr>
        <w:t>Reading/Writing</w:t>
      </w:r>
    </w:p>
    <w:p w14:paraId="09EF6CDC" w14:textId="77777777" w:rsidR="00AB2790" w:rsidRPr="00F90576" w:rsidRDefault="00AB2790" w:rsidP="0042723F">
      <w:pPr>
        <w:numPr>
          <w:ilvl w:val="0"/>
          <w:numId w:val="1"/>
        </w:numPr>
        <w:spacing w:after="0"/>
      </w:pPr>
      <w:proofErr w:type="spellStart"/>
      <w:r w:rsidRPr="00AB2790">
        <w:rPr>
          <w:b/>
          <w:bCs/>
        </w:rPr>
        <w:t>Kinesthetic</w:t>
      </w:r>
      <w:proofErr w:type="spellEnd"/>
    </w:p>
    <w:p w14:paraId="3822C5EE" w14:textId="77777777" w:rsidR="00F90576" w:rsidRPr="00AB2790" w:rsidRDefault="00F90576" w:rsidP="0042723F">
      <w:pPr>
        <w:spacing w:after="0"/>
      </w:pPr>
    </w:p>
    <w:p w14:paraId="412FF26A" w14:textId="77777777" w:rsidR="00AB2790" w:rsidRPr="00AB2790" w:rsidRDefault="00AB2790" w:rsidP="0042723F">
      <w:pPr>
        <w:spacing w:after="0"/>
      </w:pPr>
      <w:r w:rsidRPr="00AB2790">
        <w:t>Many people use a mixture of styles, but usually one or two feel more natural. Understanding your preferred learning style can help you study more effectively, stay focused for longer, and remember information more easily.</w:t>
      </w:r>
    </w:p>
    <w:p w14:paraId="677392B7" w14:textId="77777777" w:rsidR="00AB2790" w:rsidRPr="00AB2790" w:rsidRDefault="00000000" w:rsidP="00AB2790">
      <w:r>
        <w:pict w14:anchorId="69986F96">
          <v:rect id="_x0000_i1025" style="width:0;height:1.5pt" o:hralign="center" o:hrstd="t" o:hr="t" fillcolor="#a0a0a0" stroked="f"/>
        </w:pict>
      </w:r>
    </w:p>
    <w:p w14:paraId="57D057E3" w14:textId="77777777" w:rsidR="00AB2790" w:rsidRDefault="00AB2790" w:rsidP="00D2015F">
      <w:pPr>
        <w:pStyle w:val="Title"/>
      </w:pPr>
      <w:r w:rsidRPr="00AB2790">
        <w:t xml:space="preserve">1. Visual </w:t>
      </w:r>
      <w:r w:rsidRPr="00D2015F">
        <w:t>Learners</w:t>
      </w:r>
    </w:p>
    <w:p w14:paraId="671F92E3" w14:textId="77777777" w:rsidR="00F90576" w:rsidRPr="00AB2790" w:rsidRDefault="00F90576" w:rsidP="00AB2790">
      <w:pPr>
        <w:rPr>
          <w:b/>
          <w:bCs/>
        </w:rPr>
      </w:pPr>
    </w:p>
    <w:p w14:paraId="6EC87E65" w14:textId="77777777" w:rsidR="00AB2790" w:rsidRPr="00D2015F" w:rsidRDefault="00AB2790" w:rsidP="00D2015F">
      <w:pPr>
        <w:pStyle w:val="Subtitle"/>
      </w:pPr>
      <w:r w:rsidRPr="00AB2790">
        <w:t>What this means</w:t>
      </w:r>
    </w:p>
    <w:p w14:paraId="1CA5EE37" w14:textId="77777777" w:rsidR="00AB2790" w:rsidRDefault="00AB2790" w:rsidP="00AB2790">
      <w:r w:rsidRPr="00AB2790">
        <w:t xml:space="preserve">Visual learners understand information best when they can </w:t>
      </w:r>
      <w:r w:rsidRPr="00AB2790">
        <w:rPr>
          <w:b/>
          <w:bCs/>
        </w:rPr>
        <w:t>see it</w:t>
      </w:r>
      <w:r w:rsidRPr="00AB2790">
        <w:t>. They often prefer pictures, diagrams, charts, colour coding, mind maps, videos, and demonstrations.</w:t>
      </w:r>
    </w:p>
    <w:p w14:paraId="54FC93A2" w14:textId="77777777" w:rsidR="00F90576" w:rsidRPr="00AB2790" w:rsidRDefault="00F90576" w:rsidP="00AB2790"/>
    <w:p w14:paraId="24B081D5" w14:textId="77777777" w:rsidR="00AB2790" w:rsidRPr="00AB2790" w:rsidRDefault="00AB2790" w:rsidP="00D2015F">
      <w:pPr>
        <w:pStyle w:val="Subtitle"/>
      </w:pPr>
      <w:r w:rsidRPr="00AB2790">
        <w:t>Signs you may be a visual learner</w:t>
      </w:r>
    </w:p>
    <w:p w14:paraId="227197A8" w14:textId="77777777" w:rsidR="00AB2790" w:rsidRPr="00AB2790" w:rsidRDefault="00AB2790" w:rsidP="00AB2790">
      <w:r w:rsidRPr="00AB2790">
        <w:t>You may be a visual learner if you:</w:t>
      </w:r>
    </w:p>
    <w:p w14:paraId="7AD3C23F" w14:textId="77777777" w:rsidR="00AB2790" w:rsidRPr="00AB2790" w:rsidRDefault="00AB2790" w:rsidP="00AB2790">
      <w:pPr>
        <w:numPr>
          <w:ilvl w:val="0"/>
          <w:numId w:val="2"/>
        </w:numPr>
      </w:pPr>
      <w:r w:rsidRPr="00AB2790">
        <w:t>Remember faces better than names</w:t>
      </w:r>
    </w:p>
    <w:p w14:paraId="28CFF043" w14:textId="77777777" w:rsidR="00AB2790" w:rsidRPr="00AB2790" w:rsidRDefault="00AB2790" w:rsidP="00AB2790">
      <w:pPr>
        <w:numPr>
          <w:ilvl w:val="0"/>
          <w:numId w:val="2"/>
        </w:numPr>
      </w:pPr>
      <w:r w:rsidRPr="00AB2790">
        <w:t>Like colour-coded notes and highlighted information</w:t>
      </w:r>
    </w:p>
    <w:p w14:paraId="4C40FA1A" w14:textId="77777777" w:rsidR="00AB2790" w:rsidRPr="00AB2790" w:rsidRDefault="00AB2790" w:rsidP="00AB2790">
      <w:pPr>
        <w:numPr>
          <w:ilvl w:val="0"/>
          <w:numId w:val="2"/>
        </w:numPr>
      </w:pPr>
      <w:r w:rsidRPr="00AB2790">
        <w:t>Find diagrams, graphs, and charts easier to understand than long written explanations</w:t>
      </w:r>
    </w:p>
    <w:p w14:paraId="73C7A763" w14:textId="77777777" w:rsidR="00AB2790" w:rsidRPr="00AB2790" w:rsidRDefault="00AB2790" w:rsidP="00AB2790">
      <w:pPr>
        <w:numPr>
          <w:ilvl w:val="0"/>
          <w:numId w:val="2"/>
        </w:numPr>
      </w:pPr>
      <w:r w:rsidRPr="00AB2790">
        <w:t>Prefer watching someone show you how to do something</w:t>
      </w:r>
    </w:p>
    <w:p w14:paraId="4D6D690A" w14:textId="5A1DA444" w:rsidR="00AB2790" w:rsidRDefault="00AB2790" w:rsidP="00AB2790">
      <w:pPr>
        <w:numPr>
          <w:ilvl w:val="0"/>
          <w:numId w:val="2"/>
        </w:numPr>
      </w:pPr>
      <w:r w:rsidRPr="00AB2790">
        <w:t>Can picture information in your mind</w:t>
      </w:r>
    </w:p>
    <w:p w14:paraId="5DB20807" w14:textId="77777777" w:rsidR="00F90576" w:rsidRPr="00AB2790" w:rsidRDefault="00F90576" w:rsidP="00F90576"/>
    <w:p w14:paraId="79638A02" w14:textId="77777777" w:rsidR="00AB2790" w:rsidRPr="00AB2790" w:rsidRDefault="00AB2790" w:rsidP="00D2015F">
      <w:pPr>
        <w:pStyle w:val="Subtitle"/>
      </w:pPr>
      <w:r w:rsidRPr="00AB2790">
        <w:t>Benefits of being a visual learner</w:t>
      </w:r>
    </w:p>
    <w:p w14:paraId="7AB265B6" w14:textId="77777777" w:rsidR="00AB2790" w:rsidRPr="00AB2790" w:rsidRDefault="00AB2790" w:rsidP="00AB2790">
      <w:pPr>
        <w:numPr>
          <w:ilvl w:val="0"/>
          <w:numId w:val="3"/>
        </w:numPr>
      </w:pPr>
      <w:r w:rsidRPr="00AB2790">
        <w:t>Good at spotting patterns and connections</w:t>
      </w:r>
    </w:p>
    <w:p w14:paraId="28F4E20B" w14:textId="77777777" w:rsidR="00AB2790" w:rsidRPr="00AB2790" w:rsidRDefault="00AB2790" w:rsidP="00AB2790">
      <w:pPr>
        <w:numPr>
          <w:ilvl w:val="0"/>
          <w:numId w:val="3"/>
        </w:numPr>
      </w:pPr>
      <w:r w:rsidRPr="00AB2790">
        <w:t>Often strong at organising information clearly</w:t>
      </w:r>
    </w:p>
    <w:p w14:paraId="55907B43" w14:textId="77777777" w:rsidR="00AB2790" w:rsidRPr="00AB2790" w:rsidRDefault="00AB2790" w:rsidP="00AB2790">
      <w:pPr>
        <w:numPr>
          <w:ilvl w:val="0"/>
          <w:numId w:val="3"/>
        </w:numPr>
      </w:pPr>
      <w:r w:rsidRPr="00AB2790">
        <w:t>Can remember images, layouts, and visual sequences well</w:t>
      </w:r>
    </w:p>
    <w:p w14:paraId="22D5AD2E" w14:textId="77777777" w:rsidR="00AB2790" w:rsidRDefault="00AB2790" w:rsidP="00AB2790">
      <w:pPr>
        <w:numPr>
          <w:ilvl w:val="0"/>
          <w:numId w:val="3"/>
        </w:numPr>
      </w:pPr>
      <w:r w:rsidRPr="00AB2790">
        <w:lastRenderedPageBreak/>
        <w:t>Helpful for subjects with processes, diagrams, and comparisons</w:t>
      </w:r>
    </w:p>
    <w:p w14:paraId="25F4220C" w14:textId="77777777" w:rsidR="000F7531" w:rsidRPr="00AB2790" w:rsidRDefault="000F7531" w:rsidP="000F7531"/>
    <w:p w14:paraId="7A619081" w14:textId="77777777" w:rsidR="00AB2790" w:rsidRPr="00AB2790" w:rsidRDefault="00AB2790" w:rsidP="00D2015F">
      <w:pPr>
        <w:pStyle w:val="Subtitle"/>
      </w:pPr>
      <w:r w:rsidRPr="00AB2790">
        <w:t>Tips for visual learners</w:t>
      </w:r>
    </w:p>
    <w:p w14:paraId="0BF19A0E" w14:textId="77777777" w:rsidR="00AB2790" w:rsidRPr="00AB2790" w:rsidRDefault="00AB2790" w:rsidP="00AB2790">
      <w:pPr>
        <w:numPr>
          <w:ilvl w:val="0"/>
          <w:numId w:val="4"/>
        </w:numPr>
      </w:pPr>
      <w:r w:rsidRPr="00AB2790">
        <w:t xml:space="preserve">Use </w:t>
      </w:r>
      <w:r w:rsidRPr="00AB2790">
        <w:rPr>
          <w:b/>
          <w:bCs/>
        </w:rPr>
        <w:t>mind maps</w:t>
      </w:r>
      <w:r w:rsidRPr="00AB2790">
        <w:t xml:space="preserve"> to connect ideas</w:t>
      </w:r>
    </w:p>
    <w:p w14:paraId="4EAFC1DC" w14:textId="77777777" w:rsidR="00AB2790" w:rsidRPr="00AB2790" w:rsidRDefault="00AB2790" w:rsidP="00AB2790">
      <w:pPr>
        <w:numPr>
          <w:ilvl w:val="0"/>
          <w:numId w:val="4"/>
        </w:numPr>
      </w:pPr>
      <w:r w:rsidRPr="00AB2790">
        <w:t xml:space="preserve">Turn notes into </w:t>
      </w:r>
      <w:r w:rsidRPr="00AB2790">
        <w:rPr>
          <w:b/>
          <w:bCs/>
        </w:rPr>
        <w:t>flow charts</w:t>
      </w:r>
      <w:r w:rsidRPr="00AB2790">
        <w:t>, diagrams, or tables</w:t>
      </w:r>
    </w:p>
    <w:p w14:paraId="47ACE64B" w14:textId="77777777" w:rsidR="00AB2790" w:rsidRPr="00AB2790" w:rsidRDefault="00AB2790" w:rsidP="00AB2790">
      <w:pPr>
        <w:numPr>
          <w:ilvl w:val="0"/>
          <w:numId w:val="4"/>
        </w:numPr>
      </w:pPr>
      <w:r w:rsidRPr="00AB2790">
        <w:t>Highlight key points in different colours</w:t>
      </w:r>
    </w:p>
    <w:p w14:paraId="4F0BAF20" w14:textId="77777777" w:rsidR="00AB2790" w:rsidRPr="00AB2790" w:rsidRDefault="00AB2790" w:rsidP="00AB2790">
      <w:pPr>
        <w:numPr>
          <w:ilvl w:val="0"/>
          <w:numId w:val="4"/>
        </w:numPr>
      </w:pPr>
      <w:r w:rsidRPr="00AB2790">
        <w:t>Use sticky notes, flashcards, and posters</w:t>
      </w:r>
    </w:p>
    <w:p w14:paraId="0E4A3D56" w14:textId="77777777" w:rsidR="00AB2790" w:rsidRPr="00AB2790" w:rsidRDefault="00AB2790" w:rsidP="00AB2790">
      <w:pPr>
        <w:numPr>
          <w:ilvl w:val="0"/>
          <w:numId w:val="4"/>
        </w:numPr>
      </w:pPr>
      <w:r w:rsidRPr="00AB2790">
        <w:t>Watch videos or recorded demonstrations</w:t>
      </w:r>
    </w:p>
    <w:p w14:paraId="511FD67F" w14:textId="77777777" w:rsidR="00AB2790" w:rsidRDefault="00AB2790" w:rsidP="00AB2790">
      <w:pPr>
        <w:numPr>
          <w:ilvl w:val="0"/>
          <w:numId w:val="4"/>
        </w:numPr>
      </w:pPr>
      <w:r w:rsidRPr="00AB2790">
        <w:t>Break large topics into visual sections</w:t>
      </w:r>
    </w:p>
    <w:p w14:paraId="0BC88FD7" w14:textId="77777777" w:rsidR="00C24F28" w:rsidRPr="00AB2790" w:rsidRDefault="00C24F28" w:rsidP="00C24F28"/>
    <w:p w14:paraId="4D74A033" w14:textId="77777777" w:rsidR="00AB2790" w:rsidRPr="00AB2790" w:rsidRDefault="00AB2790" w:rsidP="00D2015F">
      <w:pPr>
        <w:pStyle w:val="Subtitle"/>
      </w:pPr>
      <w:r w:rsidRPr="00AB2790">
        <w:t>Exam study tips for visual learners</w:t>
      </w:r>
    </w:p>
    <w:p w14:paraId="0E32AB1C" w14:textId="77777777" w:rsidR="00AB2790" w:rsidRPr="00AB2790" w:rsidRDefault="00AB2790" w:rsidP="00AB2790">
      <w:pPr>
        <w:numPr>
          <w:ilvl w:val="0"/>
          <w:numId w:val="5"/>
        </w:numPr>
      </w:pPr>
      <w:r w:rsidRPr="00AB2790">
        <w:t xml:space="preserve">Create </w:t>
      </w:r>
      <w:r w:rsidRPr="00AB2790">
        <w:rPr>
          <w:b/>
          <w:bCs/>
        </w:rPr>
        <w:t>revision posters</w:t>
      </w:r>
      <w:r w:rsidRPr="00AB2790">
        <w:t xml:space="preserve"> for each topic</w:t>
      </w:r>
    </w:p>
    <w:p w14:paraId="48DAF7D6" w14:textId="77777777" w:rsidR="00AB2790" w:rsidRPr="00AB2790" w:rsidRDefault="00AB2790" w:rsidP="00AB2790">
      <w:pPr>
        <w:numPr>
          <w:ilvl w:val="0"/>
          <w:numId w:val="5"/>
        </w:numPr>
      </w:pPr>
      <w:r w:rsidRPr="00AB2790">
        <w:t xml:space="preserve">Use </w:t>
      </w:r>
      <w:r w:rsidRPr="00AB2790">
        <w:rPr>
          <w:b/>
          <w:bCs/>
        </w:rPr>
        <w:t>colour-coded revision notes</w:t>
      </w:r>
    </w:p>
    <w:p w14:paraId="13629C18" w14:textId="77777777" w:rsidR="00AB2790" w:rsidRPr="00AB2790" w:rsidRDefault="00AB2790" w:rsidP="00AB2790">
      <w:pPr>
        <w:numPr>
          <w:ilvl w:val="0"/>
          <w:numId w:val="5"/>
        </w:numPr>
      </w:pPr>
      <w:r w:rsidRPr="00AB2790">
        <w:t>Make timelines for events or processes</w:t>
      </w:r>
    </w:p>
    <w:p w14:paraId="490B05E8" w14:textId="77777777" w:rsidR="00AB2790" w:rsidRPr="00AB2790" w:rsidRDefault="00AB2790" w:rsidP="00AB2790">
      <w:pPr>
        <w:numPr>
          <w:ilvl w:val="0"/>
          <w:numId w:val="5"/>
        </w:numPr>
      </w:pPr>
      <w:r w:rsidRPr="00AB2790">
        <w:t>Turn information into charts or comparison grids</w:t>
      </w:r>
    </w:p>
    <w:p w14:paraId="46EE702B" w14:textId="77777777" w:rsidR="00AB2790" w:rsidRPr="00AB2790" w:rsidRDefault="00AB2790" w:rsidP="00AB2790">
      <w:pPr>
        <w:numPr>
          <w:ilvl w:val="0"/>
          <w:numId w:val="5"/>
        </w:numPr>
      </w:pPr>
      <w:r w:rsidRPr="00AB2790">
        <w:t>Practise recalling information by picturing the page or diagram</w:t>
      </w:r>
    </w:p>
    <w:p w14:paraId="44520820" w14:textId="77777777" w:rsidR="00AB2790" w:rsidRPr="00AB2790" w:rsidRDefault="00AB2790" w:rsidP="00AB2790">
      <w:pPr>
        <w:numPr>
          <w:ilvl w:val="0"/>
          <w:numId w:val="5"/>
        </w:numPr>
      </w:pPr>
      <w:r w:rsidRPr="00AB2790">
        <w:t>Use flashcards with keywords on one side and diagrams or short answers on the other</w:t>
      </w:r>
    </w:p>
    <w:p w14:paraId="1A0E79B0" w14:textId="2842D0DF" w:rsidR="00AB2790" w:rsidRPr="00AB2790" w:rsidRDefault="00AB2790" w:rsidP="00AB2790"/>
    <w:p w14:paraId="767E9EDE" w14:textId="1BE87D04" w:rsidR="00C24F28" w:rsidRDefault="00AB2790" w:rsidP="00D2015F">
      <w:pPr>
        <w:pStyle w:val="Title"/>
      </w:pPr>
      <w:r w:rsidRPr="00AB2790">
        <w:t>2. Auditory Learners</w:t>
      </w:r>
    </w:p>
    <w:p w14:paraId="3AFA87CB" w14:textId="77777777" w:rsidR="00C24F28" w:rsidRPr="00AB2790" w:rsidRDefault="00C24F28" w:rsidP="00AB2790">
      <w:pPr>
        <w:rPr>
          <w:b/>
          <w:bCs/>
        </w:rPr>
      </w:pPr>
    </w:p>
    <w:p w14:paraId="2FDE472C" w14:textId="77777777" w:rsidR="00AB2790" w:rsidRPr="00AB2790" w:rsidRDefault="00AB2790" w:rsidP="00D2015F">
      <w:pPr>
        <w:pStyle w:val="Subtitle"/>
      </w:pPr>
      <w:r w:rsidRPr="00AB2790">
        <w:t>What this means</w:t>
      </w:r>
    </w:p>
    <w:p w14:paraId="7D5D4164" w14:textId="77777777" w:rsidR="00AB2790" w:rsidRDefault="00AB2790" w:rsidP="00AB2790">
      <w:r w:rsidRPr="00AB2790">
        <w:t xml:space="preserve">Auditory learners learn best by </w:t>
      </w:r>
      <w:r w:rsidRPr="00AB2790">
        <w:rPr>
          <w:b/>
          <w:bCs/>
        </w:rPr>
        <w:t>hearing and speaking</w:t>
      </w:r>
      <w:r w:rsidRPr="00AB2790">
        <w:t>. They often prefer listening to explanations, discussions, podcasts, group conversations, and verbal repetition.</w:t>
      </w:r>
    </w:p>
    <w:p w14:paraId="3F63F10C" w14:textId="77777777" w:rsidR="00130432" w:rsidRPr="00AB2790" w:rsidRDefault="00130432" w:rsidP="00AB2790"/>
    <w:p w14:paraId="7DA2946F" w14:textId="77777777" w:rsidR="00AB2790" w:rsidRPr="00AB2790" w:rsidRDefault="00AB2790" w:rsidP="00D2015F">
      <w:pPr>
        <w:pStyle w:val="Subtitle"/>
      </w:pPr>
      <w:r w:rsidRPr="00AB2790">
        <w:t>Signs you may be an auditory learner</w:t>
      </w:r>
    </w:p>
    <w:p w14:paraId="612550F2" w14:textId="77777777" w:rsidR="00AB2790" w:rsidRPr="00AB2790" w:rsidRDefault="00AB2790" w:rsidP="00AB2790">
      <w:r w:rsidRPr="00AB2790">
        <w:t>You may be an auditory learner if you:</w:t>
      </w:r>
    </w:p>
    <w:p w14:paraId="6F9F4008" w14:textId="77777777" w:rsidR="00AB2790" w:rsidRPr="00AB2790" w:rsidRDefault="00AB2790" w:rsidP="00AB2790">
      <w:pPr>
        <w:numPr>
          <w:ilvl w:val="0"/>
          <w:numId w:val="6"/>
        </w:numPr>
      </w:pPr>
      <w:r w:rsidRPr="00AB2790">
        <w:t>Remember things better when someone explains them aloud</w:t>
      </w:r>
    </w:p>
    <w:p w14:paraId="4B68773B" w14:textId="77777777" w:rsidR="00AB2790" w:rsidRPr="00AB2790" w:rsidRDefault="00AB2790" w:rsidP="00AB2790">
      <w:pPr>
        <w:numPr>
          <w:ilvl w:val="0"/>
          <w:numId w:val="6"/>
        </w:numPr>
      </w:pPr>
      <w:r w:rsidRPr="00AB2790">
        <w:t>Like class discussions and group work</w:t>
      </w:r>
    </w:p>
    <w:p w14:paraId="01B2E3E3" w14:textId="77777777" w:rsidR="00AB2790" w:rsidRPr="00AB2790" w:rsidRDefault="00AB2790" w:rsidP="00AB2790">
      <w:pPr>
        <w:numPr>
          <w:ilvl w:val="0"/>
          <w:numId w:val="6"/>
        </w:numPr>
      </w:pPr>
      <w:r w:rsidRPr="00AB2790">
        <w:lastRenderedPageBreak/>
        <w:t>Learn well by reading notes out loud</w:t>
      </w:r>
    </w:p>
    <w:p w14:paraId="46DD1996" w14:textId="77777777" w:rsidR="00AB2790" w:rsidRPr="00AB2790" w:rsidRDefault="00AB2790" w:rsidP="00AB2790">
      <w:pPr>
        <w:numPr>
          <w:ilvl w:val="0"/>
          <w:numId w:val="6"/>
        </w:numPr>
      </w:pPr>
      <w:r w:rsidRPr="00AB2790">
        <w:t>Enjoy talking through ideas</w:t>
      </w:r>
    </w:p>
    <w:p w14:paraId="2B2B6A16" w14:textId="77777777" w:rsidR="00AB2790" w:rsidRDefault="00AB2790" w:rsidP="00AB2790">
      <w:pPr>
        <w:numPr>
          <w:ilvl w:val="0"/>
          <w:numId w:val="6"/>
        </w:numPr>
      </w:pPr>
      <w:r w:rsidRPr="00AB2790">
        <w:t>Often repeat information to yourself to remember it</w:t>
      </w:r>
    </w:p>
    <w:p w14:paraId="7B1F29CC" w14:textId="77777777" w:rsidR="00130432" w:rsidRPr="00AB2790" w:rsidRDefault="00130432" w:rsidP="00130432"/>
    <w:p w14:paraId="3B918943" w14:textId="77777777" w:rsidR="00AB2790" w:rsidRPr="00AB2790" w:rsidRDefault="00AB2790" w:rsidP="00D2015F">
      <w:pPr>
        <w:pStyle w:val="Subtitle"/>
      </w:pPr>
      <w:r w:rsidRPr="00AB2790">
        <w:t>Benefits of being an auditory learner</w:t>
      </w:r>
    </w:p>
    <w:p w14:paraId="594B9CD1" w14:textId="77777777" w:rsidR="00AB2790" w:rsidRPr="00AB2790" w:rsidRDefault="00AB2790" w:rsidP="00AB2790">
      <w:pPr>
        <w:numPr>
          <w:ilvl w:val="0"/>
          <w:numId w:val="7"/>
        </w:numPr>
      </w:pPr>
      <w:r w:rsidRPr="00AB2790">
        <w:t>Strong listening and communication skills</w:t>
      </w:r>
    </w:p>
    <w:p w14:paraId="44CBD0B9" w14:textId="77777777" w:rsidR="00AB2790" w:rsidRPr="00AB2790" w:rsidRDefault="00AB2790" w:rsidP="00AB2790">
      <w:pPr>
        <w:numPr>
          <w:ilvl w:val="0"/>
          <w:numId w:val="7"/>
        </w:numPr>
      </w:pPr>
      <w:r w:rsidRPr="00AB2790">
        <w:t>Good at remembering tone, rhythm, and spoken instructions</w:t>
      </w:r>
    </w:p>
    <w:p w14:paraId="5A131808" w14:textId="77777777" w:rsidR="00AB2790" w:rsidRPr="00AB2790" w:rsidRDefault="00AB2790" w:rsidP="00AB2790">
      <w:pPr>
        <w:numPr>
          <w:ilvl w:val="0"/>
          <w:numId w:val="7"/>
        </w:numPr>
      </w:pPr>
      <w:r w:rsidRPr="00AB2790">
        <w:t>Often do well in discussion-based learning</w:t>
      </w:r>
    </w:p>
    <w:p w14:paraId="298DC80B" w14:textId="77777777" w:rsidR="00AB2790" w:rsidRDefault="00AB2790" w:rsidP="00AB2790">
      <w:pPr>
        <w:numPr>
          <w:ilvl w:val="0"/>
          <w:numId w:val="7"/>
        </w:numPr>
      </w:pPr>
      <w:r w:rsidRPr="00AB2790">
        <w:t>Can explain ideas clearly to others, which supports understanding</w:t>
      </w:r>
    </w:p>
    <w:p w14:paraId="349D1216" w14:textId="77777777" w:rsidR="00130432" w:rsidRPr="00AB2790" w:rsidRDefault="00130432" w:rsidP="00130432"/>
    <w:p w14:paraId="3F401F5E" w14:textId="77777777" w:rsidR="00AB2790" w:rsidRPr="00AB2790" w:rsidRDefault="00AB2790" w:rsidP="00D2015F">
      <w:pPr>
        <w:pStyle w:val="Subtitle"/>
      </w:pPr>
      <w:r w:rsidRPr="00AB2790">
        <w:t>Tips for auditory learners</w:t>
      </w:r>
    </w:p>
    <w:p w14:paraId="1A003D08" w14:textId="77777777" w:rsidR="00AB2790" w:rsidRPr="00AB2790" w:rsidRDefault="00AB2790" w:rsidP="00AB2790">
      <w:pPr>
        <w:numPr>
          <w:ilvl w:val="0"/>
          <w:numId w:val="8"/>
        </w:numPr>
      </w:pPr>
      <w:r w:rsidRPr="00AB2790">
        <w:t>Read your notes out loud</w:t>
      </w:r>
    </w:p>
    <w:p w14:paraId="16321441" w14:textId="77777777" w:rsidR="00AB2790" w:rsidRPr="00AB2790" w:rsidRDefault="00AB2790" w:rsidP="00AB2790">
      <w:pPr>
        <w:numPr>
          <w:ilvl w:val="0"/>
          <w:numId w:val="8"/>
        </w:numPr>
      </w:pPr>
      <w:r w:rsidRPr="00AB2790">
        <w:t>Record yourself reading key facts and play them back</w:t>
      </w:r>
    </w:p>
    <w:p w14:paraId="1A3FCBDF" w14:textId="77777777" w:rsidR="00AB2790" w:rsidRPr="00AB2790" w:rsidRDefault="00AB2790" w:rsidP="00AB2790">
      <w:pPr>
        <w:numPr>
          <w:ilvl w:val="0"/>
          <w:numId w:val="8"/>
        </w:numPr>
      </w:pPr>
      <w:r w:rsidRPr="00AB2790">
        <w:t>Join or create a study group</w:t>
      </w:r>
    </w:p>
    <w:p w14:paraId="1C7CDDB7" w14:textId="77777777" w:rsidR="00AB2790" w:rsidRPr="00AB2790" w:rsidRDefault="00AB2790" w:rsidP="00AB2790">
      <w:pPr>
        <w:numPr>
          <w:ilvl w:val="0"/>
          <w:numId w:val="8"/>
        </w:numPr>
      </w:pPr>
      <w:r w:rsidRPr="00AB2790">
        <w:t>Explain topics to someone else</w:t>
      </w:r>
    </w:p>
    <w:p w14:paraId="7D5275B1" w14:textId="77777777" w:rsidR="00AB2790" w:rsidRPr="00AB2790" w:rsidRDefault="00AB2790" w:rsidP="00AB2790">
      <w:pPr>
        <w:numPr>
          <w:ilvl w:val="0"/>
          <w:numId w:val="8"/>
        </w:numPr>
      </w:pPr>
      <w:r w:rsidRPr="00AB2790">
        <w:t>Use rhymes, songs, or memory tricks</w:t>
      </w:r>
    </w:p>
    <w:p w14:paraId="5F79FAB0" w14:textId="77777777" w:rsidR="00AB2790" w:rsidRDefault="00AB2790" w:rsidP="00AB2790">
      <w:pPr>
        <w:numPr>
          <w:ilvl w:val="0"/>
          <w:numId w:val="8"/>
        </w:numPr>
      </w:pPr>
      <w:r w:rsidRPr="00AB2790">
        <w:t>Ask questions and talk through difficult ideas</w:t>
      </w:r>
    </w:p>
    <w:p w14:paraId="096A4CF3" w14:textId="77777777" w:rsidR="00130432" w:rsidRPr="00AB2790" w:rsidRDefault="00130432" w:rsidP="00130432"/>
    <w:p w14:paraId="659327A6" w14:textId="77777777" w:rsidR="00AB2790" w:rsidRPr="00AB2790" w:rsidRDefault="00AB2790" w:rsidP="00D2015F">
      <w:pPr>
        <w:pStyle w:val="Subtitle"/>
      </w:pPr>
      <w:r w:rsidRPr="00AB2790">
        <w:t>Exam study tips for auditory learners</w:t>
      </w:r>
    </w:p>
    <w:p w14:paraId="5964F2DB" w14:textId="77777777" w:rsidR="00AB2790" w:rsidRPr="00AB2790" w:rsidRDefault="00AB2790" w:rsidP="00AB2790">
      <w:pPr>
        <w:numPr>
          <w:ilvl w:val="0"/>
          <w:numId w:val="9"/>
        </w:numPr>
      </w:pPr>
      <w:r w:rsidRPr="00AB2790">
        <w:t>Record topic summaries and listen to them regularly</w:t>
      </w:r>
    </w:p>
    <w:p w14:paraId="10C59673" w14:textId="77777777" w:rsidR="00AB2790" w:rsidRPr="00AB2790" w:rsidRDefault="00AB2790" w:rsidP="00AB2790">
      <w:pPr>
        <w:numPr>
          <w:ilvl w:val="0"/>
          <w:numId w:val="9"/>
        </w:numPr>
      </w:pPr>
      <w:r w:rsidRPr="00AB2790">
        <w:t>Revise with a partner and quiz each other verbally</w:t>
      </w:r>
    </w:p>
    <w:p w14:paraId="072979EB" w14:textId="77777777" w:rsidR="00AB2790" w:rsidRPr="00AB2790" w:rsidRDefault="00AB2790" w:rsidP="00AB2790">
      <w:pPr>
        <w:numPr>
          <w:ilvl w:val="0"/>
          <w:numId w:val="9"/>
        </w:numPr>
      </w:pPr>
      <w:r w:rsidRPr="00AB2790">
        <w:t>Repeat key definitions and facts aloud</w:t>
      </w:r>
    </w:p>
    <w:p w14:paraId="5D36F26D" w14:textId="77777777" w:rsidR="00AB2790" w:rsidRPr="00AB2790" w:rsidRDefault="00AB2790" w:rsidP="00AB2790">
      <w:pPr>
        <w:numPr>
          <w:ilvl w:val="0"/>
          <w:numId w:val="9"/>
        </w:numPr>
      </w:pPr>
      <w:r w:rsidRPr="00AB2790">
        <w:t>Use verbal recall before writing practice answers</w:t>
      </w:r>
    </w:p>
    <w:p w14:paraId="1FFF396F" w14:textId="77777777" w:rsidR="00AB2790" w:rsidRPr="00AB2790" w:rsidRDefault="00AB2790" w:rsidP="00AB2790">
      <w:pPr>
        <w:numPr>
          <w:ilvl w:val="0"/>
          <w:numId w:val="9"/>
        </w:numPr>
      </w:pPr>
      <w:r w:rsidRPr="00AB2790">
        <w:t>Teach the topic as if you are giving a lesson</w:t>
      </w:r>
    </w:p>
    <w:p w14:paraId="1D4B1824" w14:textId="77777777" w:rsidR="00AB2790" w:rsidRPr="00AB2790" w:rsidRDefault="00AB2790" w:rsidP="00AB2790">
      <w:pPr>
        <w:numPr>
          <w:ilvl w:val="0"/>
          <w:numId w:val="9"/>
        </w:numPr>
      </w:pPr>
      <w:r w:rsidRPr="00AB2790">
        <w:t>Listen to revision podcasts or videos where topics are explained</w:t>
      </w:r>
    </w:p>
    <w:p w14:paraId="64E9D51F" w14:textId="1CF904E3" w:rsidR="001F40D3" w:rsidRDefault="001F40D3">
      <w:pPr>
        <w:spacing w:line="259" w:lineRule="auto"/>
      </w:pPr>
      <w:r>
        <w:br w:type="page"/>
      </w:r>
    </w:p>
    <w:p w14:paraId="79A2015E" w14:textId="77777777" w:rsidR="00AB2790" w:rsidRDefault="00AB2790" w:rsidP="00D2015F">
      <w:pPr>
        <w:pStyle w:val="Title"/>
      </w:pPr>
      <w:r w:rsidRPr="00AB2790">
        <w:lastRenderedPageBreak/>
        <w:t>3. Reading/Writing Learners</w:t>
      </w:r>
    </w:p>
    <w:p w14:paraId="001446A2" w14:textId="77777777" w:rsidR="001F40D3" w:rsidRPr="00AB2790" w:rsidRDefault="001F40D3" w:rsidP="00AB2790">
      <w:pPr>
        <w:rPr>
          <w:b/>
          <w:bCs/>
        </w:rPr>
      </w:pPr>
    </w:p>
    <w:p w14:paraId="571B5DB2" w14:textId="77777777" w:rsidR="00AB2790" w:rsidRPr="00AB2790" w:rsidRDefault="00AB2790" w:rsidP="00D2015F">
      <w:pPr>
        <w:pStyle w:val="Subtitle"/>
      </w:pPr>
      <w:r w:rsidRPr="00AB2790">
        <w:t>What this means</w:t>
      </w:r>
    </w:p>
    <w:p w14:paraId="4FE65AE4" w14:textId="77777777" w:rsidR="00AB2790" w:rsidRDefault="00AB2790" w:rsidP="00AB2790">
      <w:r w:rsidRPr="00AB2790">
        <w:t xml:space="preserve">Reading/writing learners prefer information shown as </w:t>
      </w:r>
      <w:r w:rsidRPr="00AB2790">
        <w:rPr>
          <w:b/>
          <w:bCs/>
        </w:rPr>
        <w:t>words</w:t>
      </w:r>
      <w:r w:rsidRPr="00AB2790">
        <w:t>. They learn best through reading notes, textbooks, written instructions, lists, and writing information in their own words.</w:t>
      </w:r>
    </w:p>
    <w:p w14:paraId="3500FE6A" w14:textId="77777777" w:rsidR="001F40D3" w:rsidRPr="00AB2790" w:rsidRDefault="001F40D3" w:rsidP="00AB2790"/>
    <w:p w14:paraId="5339C5E0" w14:textId="77777777" w:rsidR="00AB2790" w:rsidRPr="00AB2790" w:rsidRDefault="00AB2790" w:rsidP="00D2015F">
      <w:pPr>
        <w:pStyle w:val="Subtitle"/>
      </w:pPr>
      <w:r w:rsidRPr="00AB2790">
        <w:t>Signs you may be a reading/writing learner</w:t>
      </w:r>
    </w:p>
    <w:p w14:paraId="6A69158A" w14:textId="77777777" w:rsidR="00AB2790" w:rsidRPr="00AB2790" w:rsidRDefault="00AB2790" w:rsidP="00AB2790">
      <w:r w:rsidRPr="00AB2790">
        <w:t>You may be this type of learner if you:</w:t>
      </w:r>
    </w:p>
    <w:p w14:paraId="5C6C2FF0" w14:textId="77777777" w:rsidR="00AB2790" w:rsidRPr="00AB2790" w:rsidRDefault="00AB2790" w:rsidP="00AB2790">
      <w:pPr>
        <w:numPr>
          <w:ilvl w:val="0"/>
          <w:numId w:val="10"/>
        </w:numPr>
      </w:pPr>
      <w:r w:rsidRPr="00AB2790">
        <w:t>Prefer textbooks, handouts, and written explanations</w:t>
      </w:r>
    </w:p>
    <w:p w14:paraId="3D77FE1A" w14:textId="77777777" w:rsidR="00AB2790" w:rsidRPr="00AB2790" w:rsidRDefault="00AB2790" w:rsidP="00AB2790">
      <w:pPr>
        <w:numPr>
          <w:ilvl w:val="0"/>
          <w:numId w:val="10"/>
        </w:numPr>
      </w:pPr>
      <w:r w:rsidRPr="00AB2790">
        <w:t>Like making lists and rewriting notes</w:t>
      </w:r>
    </w:p>
    <w:p w14:paraId="3F5C0536" w14:textId="77777777" w:rsidR="00AB2790" w:rsidRPr="00AB2790" w:rsidRDefault="00AB2790" w:rsidP="00AB2790">
      <w:pPr>
        <w:numPr>
          <w:ilvl w:val="0"/>
          <w:numId w:val="10"/>
        </w:numPr>
      </w:pPr>
      <w:r w:rsidRPr="00AB2790">
        <w:t>Remember information better when you write it down</w:t>
      </w:r>
    </w:p>
    <w:p w14:paraId="4840B352" w14:textId="77777777" w:rsidR="00AB2790" w:rsidRPr="00AB2790" w:rsidRDefault="00AB2790" w:rsidP="00AB2790">
      <w:pPr>
        <w:numPr>
          <w:ilvl w:val="0"/>
          <w:numId w:val="10"/>
        </w:numPr>
      </w:pPr>
      <w:r w:rsidRPr="00AB2790">
        <w:t>Enjoy reading independently</w:t>
      </w:r>
    </w:p>
    <w:p w14:paraId="752C2E4C" w14:textId="77777777" w:rsidR="00AB2790" w:rsidRDefault="00AB2790" w:rsidP="00AB2790">
      <w:pPr>
        <w:numPr>
          <w:ilvl w:val="0"/>
          <w:numId w:val="10"/>
        </w:numPr>
      </w:pPr>
      <w:r w:rsidRPr="00AB2790">
        <w:t>Prefer written questions and answers over spoken discussion</w:t>
      </w:r>
    </w:p>
    <w:p w14:paraId="14AB9767" w14:textId="77777777" w:rsidR="001F40D3" w:rsidRPr="00AB2790" w:rsidRDefault="001F40D3" w:rsidP="001F40D3"/>
    <w:p w14:paraId="3AF90DD3" w14:textId="77777777" w:rsidR="00AB2790" w:rsidRPr="00AB2790" w:rsidRDefault="00AB2790" w:rsidP="00D2015F">
      <w:pPr>
        <w:pStyle w:val="Subtitle"/>
      </w:pPr>
      <w:r w:rsidRPr="00AB2790">
        <w:t>Benefits of being a reading/writing learner</w:t>
      </w:r>
    </w:p>
    <w:p w14:paraId="7F9426FF" w14:textId="77777777" w:rsidR="00AB2790" w:rsidRPr="00AB2790" w:rsidRDefault="00AB2790" w:rsidP="00AB2790">
      <w:pPr>
        <w:numPr>
          <w:ilvl w:val="0"/>
          <w:numId w:val="11"/>
        </w:numPr>
      </w:pPr>
      <w:r w:rsidRPr="00AB2790">
        <w:t>Strong note-taking and written organisation skills</w:t>
      </w:r>
    </w:p>
    <w:p w14:paraId="71A9128C" w14:textId="77777777" w:rsidR="00AB2790" w:rsidRPr="00AB2790" w:rsidRDefault="00AB2790" w:rsidP="00AB2790">
      <w:pPr>
        <w:numPr>
          <w:ilvl w:val="0"/>
          <w:numId w:val="11"/>
        </w:numPr>
      </w:pPr>
      <w:r w:rsidRPr="00AB2790">
        <w:t>Often good at summarising information</w:t>
      </w:r>
    </w:p>
    <w:p w14:paraId="7E398642" w14:textId="77777777" w:rsidR="00AB2790" w:rsidRPr="00AB2790" w:rsidRDefault="00AB2790" w:rsidP="00AB2790">
      <w:pPr>
        <w:numPr>
          <w:ilvl w:val="0"/>
          <w:numId w:val="11"/>
        </w:numPr>
      </w:pPr>
      <w:r w:rsidRPr="00AB2790">
        <w:t>Can process detailed written content well</w:t>
      </w:r>
    </w:p>
    <w:p w14:paraId="7FE0867D" w14:textId="77777777" w:rsidR="00AB2790" w:rsidRDefault="00AB2790" w:rsidP="00AB2790">
      <w:pPr>
        <w:numPr>
          <w:ilvl w:val="0"/>
          <w:numId w:val="11"/>
        </w:numPr>
      </w:pPr>
      <w:r w:rsidRPr="00AB2790">
        <w:t>Helpful for essay-based and theory-heavy subjects</w:t>
      </w:r>
    </w:p>
    <w:p w14:paraId="34B096F8" w14:textId="77777777" w:rsidR="001F40D3" w:rsidRPr="00AB2790" w:rsidRDefault="001F40D3" w:rsidP="001F40D3"/>
    <w:p w14:paraId="639454A1" w14:textId="77777777" w:rsidR="00AB2790" w:rsidRPr="00AB2790" w:rsidRDefault="00AB2790" w:rsidP="00D2015F">
      <w:pPr>
        <w:pStyle w:val="Subtitle"/>
      </w:pPr>
      <w:r w:rsidRPr="00AB2790">
        <w:t>Tips for reading/writing learners</w:t>
      </w:r>
    </w:p>
    <w:p w14:paraId="4C7FA1FE" w14:textId="77777777" w:rsidR="00AB2790" w:rsidRPr="00AB2790" w:rsidRDefault="00AB2790" w:rsidP="00AB2790">
      <w:pPr>
        <w:numPr>
          <w:ilvl w:val="0"/>
          <w:numId w:val="12"/>
        </w:numPr>
      </w:pPr>
      <w:r w:rsidRPr="00AB2790">
        <w:t>Rewrite class notes into shorter summaries</w:t>
      </w:r>
    </w:p>
    <w:p w14:paraId="577670A1" w14:textId="77777777" w:rsidR="00AB2790" w:rsidRPr="00AB2790" w:rsidRDefault="00AB2790" w:rsidP="00AB2790">
      <w:pPr>
        <w:numPr>
          <w:ilvl w:val="0"/>
          <w:numId w:val="12"/>
        </w:numPr>
      </w:pPr>
      <w:r w:rsidRPr="00AB2790">
        <w:t>Make lists of key facts, formulas, or definitions</w:t>
      </w:r>
    </w:p>
    <w:p w14:paraId="75CBA4C8" w14:textId="77777777" w:rsidR="00AB2790" w:rsidRPr="00AB2790" w:rsidRDefault="00AB2790" w:rsidP="00AB2790">
      <w:pPr>
        <w:numPr>
          <w:ilvl w:val="0"/>
          <w:numId w:val="12"/>
        </w:numPr>
      </w:pPr>
      <w:r w:rsidRPr="00AB2790">
        <w:t>Use written flashcards</w:t>
      </w:r>
    </w:p>
    <w:p w14:paraId="207D73C3" w14:textId="77777777" w:rsidR="00AB2790" w:rsidRPr="00AB2790" w:rsidRDefault="00AB2790" w:rsidP="00AB2790">
      <w:pPr>
        <w:numPr>
          <w:ilvl w:val="0"/>
          <w:numId w:val="12"/>
        </w:numPr>
      </w:pPr>
      <w:r w:rsidRPr="00AB2790">
        <w:t>Turn information into question-and-answer sheets</w:t>
      </w:r>
    </w:p>
    <w:p w14:paraId="07CEB0EC" w14:textId="77777777" w:rsidR="00AB2790" w:rsidRPr="00AB2790" w:rsidRDefault="00AB2790" w:rsidP="00AB2790">
      <w:pPr>
        <w:numPr>
          <w:ilvl w:val="0"/>
          <w:numId w:val="12"/>
        </w:numPr>
      </w:pPr>
      <w:r w:rsidRPr="00AB2790">
        <w:t>Read model answers and mark schemes</w:t>
      </w:r>
    </w:p>
    <w:p w14:paraId="1F66003D" w14:textId="77777777" w:rsidR="00AB2790" w:rsidRDefault="00AB2790" w:rsidP="00AB2790">
      <w:pPr>
        <w:numPr>
          <w:ilvl w:val="0"/>
          <w:numId w:val="12"/>
        </w:numPr>
      </w:pPr>
      <w:r w:rsidRPr="00AB2790">
        <w:t>Keep a glossary of important terms</w:t>
      </w:r>
    </w:p>
    <w:p w14:paraId="0F70E82A" w14:textId="77777777" w:rsidR="001F40D3" w:rsidRPr="00AB2790" w:rsidRDefault="001F40D3" w:rsidP="001F40D3"/>
    <w:p w14:paraId="2723E7F9" w14:textId="77777777" w:rsidR="00AB2790" w:rsidRPr="00AB2790" w:rsidRDefault="00AB2790" w:rsidP="00D2015F">
      <w:pPr>
        <w:pStyle w:val="Subtitle"/>
      </w:pPr>
      <w:r w:rsidRPr="00AB2790">
        <w:lastRenderedPageBreak/>
        <w:t>Exam study tips for reading/writing learners</w:t>
      </w:r>
    </w:p>
    <w:p w14:paraId="2786FDB2" w14:textId="77777777" w:rsidR="00AB2790" w:rsidRPr="00AB2790" w:rsidRDefault="00AB2790" w:rsidP="00AB2790">
      <w:pPr>
        <w:numPr>
          <w:ilvl w:val="0"/>
          <w:numId w:val="13"/>
        </w:numPr>
      </w:pPr>
      <w:r w:rsidRPr="00AB2790">
        <w:t>Write and rewrite concise revision notes</w:t>
      </w:r>
    </w:p>
    <w:p w14:paraId="00BF5F06" w14:textId="77777777" w:rsidR="00AB2790" w:rsidRPr="00AB2790" w:rsidRDefault="00AB2790" w:rsidP="00AB2790">
      <w:pPr>
        <w:numPr>
          <w:ilvl w:val="0"/>
          <w:numId w:val="13"/>
        </w:numPr>
      </w:pPr>
      <w:r w:rsidRPr="00AB2790">
        <w:t>Practise answering past paper questions in full</w:t>
      </w:r>
    </w:p>
    <w:p w14:paraId="48AD15FD" w14:textId="77777777" w:rsidR="00AB2790" w:rsidRPr="00AB2790" w:rsidRDefault="00AB2790" w:rsidP="00AB2790">
      <w:pPr>
        <w:numPr>
          <w:ilvl w:val="0"/>
          <w:numId w:val="13"/>
        </w:numPr>
      </w:pPr>
      <w:r w:rsidRPr="00AB2790">
        <w:t>Use bullet-point summaries for each topic</w:t>
      </w:r>
    </w:p>
    <w:p w14:paraId="33315637" w14:textId="77777777" w:rsidR="00AB2790" w:rsidRPr="00AB2790" w:rsidRDefault="00AB2790" w:rsidP="00AB2790">
      <w:pPr>
        <w:numPr>
          <w:ilvl w:val="0"/>
          <w:numId w:val="13"/>
        </w:numPr>
      </w:pPr>
      <w:r w:rsidRPr="00AB2790">
        <w:t>Create vocabulary lists or formula sheets</w:t>
      </w:r>
    </w:p>
    <w:p w14:paraId="06C54FFB" w14:textId="77777777" w:rsidR="00AB2790" w:rsidRPr="00AB2790" w:rsidRDefault="00AB2790" w:rsidP="00AB2790">
      <w:pPr>
        <w:numPr>
          <w:ilvl w:val="0"/>
          <w:numId w:val="13"/>
        </w:numPr>
      </w:pPr>
      <w:r w:rsidRPr="00AB2790">
        <w:t>Write mock answers under timed conditions</w:t>
      </w:r>
    </w:p>
    <w:p w14:paraId="5A99F50C" w14:textId="77777777" w:rsidR="00AB2790" w:rsidRPr="00AB2790" w:rsidRDefault="00AB2790" w:rsidP="00AB2790">
      <w:pPr>
        <w:numPr>
          <w:ilvl w:val="0"/>
          <w:numId w:val="13"/>
        </w:numPr>
      </w:pPr>
      <w:r w:rsidRPr="00AB2790">
        <w:t>Turn headings into questions and write the answers from memory</w:t>
      </w:r>
    </w:p>
    <w:p w14:paraId="5F5AB549" w14:textId="46935E8A" w:rsidR="00F570FC" w:rsidRDefault="00F570FC">
      <w:pPr>
        <w:spacing w:line="259" w:lineRule="auto"/>
      </w:pPr>
      <w:r>
        <w:br w:type="page"/>
      </w:r>
    </w:p>
    <w:p w14:paraId="35E988E3" w14:textId="77777777" w:rsidR="00AB2790" w:rsidRDefault="00AB2790" w:rsidP="00D2015F">
      <w:pPr>
        <w:pStyle w:val="Title"/>
      </w:pPr>
      <w:r w:rsidRPr="00AB2790">
        <w:lastRenderedPageBreak/>
        <w:t xml:space="preserve">4. </w:t>
      </w:r>
      <w:proofErr w:type="spellStart"/>
      <w:r w:rsidRPr="00AB2790">
        <w:t>Kinesthetic</w:t>
      </w:r>
      <w:proofErr w:type="spellEnd"/>
      <w:r w:rsidRPr="00AB2790">
        <w:t xml:space="preserve"> Learners</w:t>
      </w:r>
    </w:p>
    <w:p w14:paraId="7F1F6E0C" w14:textId="77777777" w:rsidR="00F570FC" w:rsidRPr="00AB2790" w:rsidRDefault="00F570FC" w:rsidP="00AB2790">
      <w:pPr>
        <w:rPr>
          <w:b/>
          <w:bCs/>
        </w:rPr>
      </w:pPr>
    </w:p>
    <w:p w14:paraId="5B353E5C" w14:textId="77777777" w:rsidR="00AB2790" w:rsidRPr="00AB2790" w:rsidRDefault="00AB2790" w:rsidP="00D2015F">
      <w:pPr>
        <w:pStyle w:val="Subtitle"/>
      </w:pPr>
      <w:r w:rsidRPr="00AB2790">
        <w:t>What this means</w:t>
      </w:r>
    </w:p>
    <w:p w14:paraId="24A63DB8" w14:textId="77777777" w:rsidR="00AB2790" w:rsidRDefault="00AB2790" w:rsidP="00AB2790">
      <w:proofErr w:type="spellStart"/>
      <w:r w:rsidRPr="00AB2790">
        <w:t>Kinesthetic</w:t>
      </w:r>
      <w:proofErr w:type="spellEnd"/>
      <w:r w:rsidRPr="00AB2790">
        <w:t xml:space="preserve"> learners learn best through </w:t>
      </w:r>
      <w:r w:rsidRPr="00AB2790">
        <w:rPr>
          <w:b/>
          <w:bCs/>
        </w:rPr>
        <w:t>doing, moving, and hands-on experience</w:t>
      </w:r>
      <w:r w:rsidRPr="00AB2790">
        <w:t>. They often prefer practical activities, real-life examples, experiments, role play, and movement while learning.</w:t>
      </w:r>
    </w:p>
    <w:p w14:paraId="41900FBB" w14:textId="77777777" w:rsidR="00F570FC" w:rsidRPr="00AB2790" w:rsidRDefault="00F570FC" w:rsidP="00AB2790"/>
    <w:p w14:paraId="189A7DB5" w14:textId="77777777" w:rsidR="00AB2790" w:rsidRPr="00AB2790" w:rsidRDefault="00AB2790" w:rsidP="00D2015F">
      <w:pPr>
        <w:pStyle w:val="Subtitle"/>
      </w:pPr>
      <w:r w:rsidRPr="00AB2790">
        <w:t xml:space="preserve">Signs you may be a </w:t>
      </w:r>
      <w:proofErr w:type="spellStart"/>
      <w:r w:rsidRPr="00AB2790">
        <w:t>kinesthetic</w:t>
      </w:r>
      <w:proofErr w:type="spellEnd"/>
      <w:r w:rsidRPr="00AB2790">
        <w:t xml:space="preserve"> learner</w:t>
      </w:r>
    </w:p>
    <w:p w14:paraId="79D555A1" w14:textId="77777777" w:rsidR="00AB2790" w:rsidRPr="00AB2790" w:rsidRDefault="00AB2790" w:rsidP="00AB2790">
      <w:r w:rsidRPr="00AB2790">
        <w:t xml:space="preserve">You may be a </w:t>
      </w:r>
      <w:proofErr w:type="spellStart"/>
      <w:r w:rsidRPr="00AB2790">
        <w:t>kinesthetic</w:t>
      </w:r>
      <w:proofErr w:type="spellEnd"/>
      <w:r w:rsidRPr="00AB2790">
        <w:t xml:space="preserve"> learner if you:</w:t>
      </w:r>
    </w:p>
    <w:p w14:paraId="0842E945" w14:textId="77777777" w:rsidR="00AB2790" w:rsidRPr="00AB2790" w:rsidRDefault="00AB2790" w:rsidP="00AB2790">
      <w:pPr>
        <w:numPr>
          <w:ilvl w:val="0"/>
          <w:numId w:val="14"/>
        </w:numPr>
      </w:pPr>
      <w:r w:rsidRPr="00AB2790">
        <w:t>Prefer practical lessons to long explanations</w:t>
      </w:r>
    </w:p>
    <w:p w14:paraId="09FB9F36" w14:textId="77777777" w:rsidR="00AB2790" w:rsidRPr="00AB2790" w:rsidRDefault="00AB2790" w:rsidP="00AB2790">
      <w:pPr>
        <w:numPr>
          <w:ilvl w:val="0"/>
          <w:numId w:val="14"/>
        </w:numPr>
      </w:pPr>
      <w:r w:rsidRPr="00AB2790">
        <w:t>Learn best by trying something yourself</w:t>
      </w:r>
    </w:p>
    <w:p w14:paraId="1517955D" w14:textId="77777777" w:rsidR="00AB2790" w:rsidRPr="00AB2790" w:rsidRDefault="00AB2790" w:rsidP="00AB2790">
      <w:pPr>
        <w:numPr>
          <w:ilvl w:val="0"/>
          <w:numId w:val="14"/>
        </w:numPr>
      </w:pPr>
      <w:r w:rsidRPr="00AB2790">
        <w:t>Find it hard to sit still for long periods</w:t>
      </w:r>
    </w:p>
    <w:p w14:paraId="44C9D3D9" w14:textId="77777777" w:rsidR="00AB2790" w:rsidRPr="00AB2790" w:rsidRDefault="00AB2790" w:rsidP="00AB2790">
      <w:pPr>
        <w:numPr>
          <w:ilvl w:val="0"/>
          <w:numId w:val="14"/>
        </w:numPr>
      </w:pPr>
      <w:r w:rsidRPr="00AB2790">
        <w:t>Remember things better when linked to actions or experience</w:t>
      </w:r>
    </w:p>
    <w:p w14:paraId="0DD0F51E" w14:textId="77777777" w:rsidR="00AB2790" w:rsidRDefault="00AB2790" w:rsidP="00AB2790">
      <w:pPr>
        <w:numPr>
          <w:ilvl w:val="0"/>
          <w:numId w:val="14"/>
        </w:numPr>
      </w:pPr>
      <w:r w:rsidRPr="00AB2790">
        <w:t>Like using models, objects, or demonstrations</w:t>
      </w:r>
    </w:p>
    <w:p w14:paraId="0F637215" w14:textId="77777777" w:rsidR="00F570FC" w:rsidRPr="00AB2790" w:rsidRDefault="00F570FC" w:rsidP="00F570FC"/>
    <w:p w14:paraId="245825BD" w14:textId="77777777" w:rsidR="00AB2790" w:rsidRPr="00AB2790" w:rsidRDefault="00AB2790" w:rsidP="00D2015F">
      <w:pPr>
        <w:pStyle w:val="Subtitle"/>
      </w:pPr>
      <w:r w:rsidRPr="00AB2790">
        <w:t xml:space="preserve">Benefits of being a </w:t>
      </w:r>
      <w:proofErr w:type="spellStart"/>
      <w:r w:rsidRPr="00AB2790">
        <w:t>kinesthetic</w:t>
      </w:r>
      <w:proofErr w:type="spellEnd"/>
      <w:r w:rsidRPr="00AB2790">
        <w:t xml:space="preserve"> learner</w:t>
      </w:r>
    </w:p>
    <w:p w14:paraId="64AC9315" w14:textId="77777777" w:rsidR="00AB2790" w:rsidRPr="00AB2790" w:rsidRDefault="00AB2790" w:rsidP="00AB2790">
      <w:pPr>
        <w:numPr>
          <w:ilvl w:val="0"/>
          <w:numId w:val="15"/>
        </w:numPr>
      </w:pPr>
      <w:r w:rsidRPr="00AB2790">
        <w:t>Strong practical problem-solving skills</w:t>
      </w:r>
    </w:p>
    <w:p w14:paraId="4B937B26" w14:textId="77777777" w:rsidR="00AB2790" w:rsidRPr="00AB2790" w:rsidRDefault="00AB2790" w:rsidP="00AB2790">
      <w:pPr>
        <w:numPr>
          <w:ilvl w:val="0"/>
          <w:numId w:val="15"/>
        </w:numPr>
      </w:pPr>
      <w:r w:rsidRPr="00AB2790">
        <w:t>Often learn quickly through experience</w:t>
      </w:r>
    </w:p>
    <w:p w14:paraId="73E83792" w14:textId="77777777" w:rsidR="00AB2790" w:rsidRPr="00AB2790" w:rsidRDefault="00AB2790" w:rsidP="00AB2790">
      <w:pPr>
        <w:numPr>
          <w:ilvl w:val="0"/>
          <w:numId w:val="15"/>
        </w:numPr>
      </w:pPr>
      <w:r w:rsidRPr="00AB2790">
        <w:t>Good at applying knowledge in real situations</w:t>
      </w:r>
    </w:p>
    <w:p w14:paraId="2EA8C2EB" w14:textId="77777777" w:rsidR="00AB2790" w:rsidRDefault="00AB2790" w:rsidP="00AB2790">
      <w:pPr>
        <w:numPr>
          <w:ilvl w:val="0"/>
          <w:numId w:val="15"/>
        </w:numPr>
      </w:pPr>
      <w:r w:rsidRPr="00AB2790">
        <w:t>Can remember tasks well when physically involved</w:t>
      </w:r>
    </w:p>
    <w:p w14:paraId="567E290B" w14:textId="77777777" w:rsidR="00F570FC" w:rsidRPr="00AB2790" w:rsidRDefault="00F570FC" w:rsidP="00F570FC"/>
    <w:p w14:paraId="1B4A73FC" w14:textId="77777777" w:rsidR="00AB2790" w:rsidRPr="00AB2790" w:rsidRDefault="00AB2790" w:rsidP="00D2015F">
      <w:pPr>
        <w:pStyle w:val="Subtitle"/>
      </w:pPr>
      <w:r w:rsidRPr="00AB2790">
        <w:t xml:space="preserve">Tips for </w:t>
      </w:r>
      <w:proofErr w:type="spellStart"/>
      <w:r w:rsidRPr="00AB2790">
        <w:t>kinesthetic</w:t>
      </w:r>
      <w:proofErr w:type="spellEnd"/>
      <w:r w:rsidRPr="00AB2790">
        <w:t xml:space="preserve"> learners</w:t>
      </w:r>
    </w:p>
    <w:p w14:paraId="12505062" w14:textId="77777777" w:rsidR="00AB2790" w:rsidRPr="00AB2790" w:rsidRDefault="00AB2790" w:rsidP="00AB2790">
      <w:pPr>
        <w:numPr>
          <w:ilvl w:val="0"/>
          <w:numId w:val="16"/>
        </w:numPr>
      </w:pPr>
      <w:r w:rsidRPr="00AB2790">
        <w:t>Use hands-on activities whenever possible</w:t>
      </w:r>
    </w:p>
    <w:p w14:paraId="2E287E2B" w14:textId="77777777" w:rsidR="00AB2790" w:rsidRPr="00AB2790" w:rsidRDefault="00AB2790" w:rsidP="00AB2790">
      <w:pPr>
        <w:numPr>
          <w:ilvl w:val="0"/>
          <w:numId w:val="16"/>
        </w:numPr>
      </w:pPr>
      <w:r w:rsidRPr="00AB2790">
        <w:t>Walk around while revising</w:t>
      </w:r>
    </w:p>
    <w:p w14:paraId="627D04CC" w14:textId="77777777" w:rsidR="00AB2790" w:rsidRPr="00AB2790" w:rsidRDefault="00AB2790" w:rsidP="00AB2790">
      <w:pPr>
        <w:numPr>
          <w:ilvl w:val="0"/>
          <w:numId w:val="16"/>
        </w:numPr>
      </w:pPr>
      <w:r w:rsidRPr="00AB2790">
        <w:t>Use physical flashcards and sort them into groups</w:t>
      </w:r>
    </w:p>
    <w:p w14:paraId="712DE364" w14:textId="77777777" w:rsidR="00AB2790" w:rsidRPr="00AB2790" w:rsidRDefault="00AB2790" w:rsidP="00AB2790">
      <w:pPr>
        <w:numPr>
          <w:ilvl w:val="0"/>
          <w:numId w:val="16"/>
        </w:numPr>
      </w:pPr>
      <w:r w:rsidRPr="00AB2790">
        <w:t>Act out processes or teach using movement</w:t>
      </w:r>
    </w:p>
    <w:p w14:paraId="08797901" w14:textId="77777777" w:rsidR="00AB2790" w:rsidRPr="00AB2790" w:rsidRDefault="00AB2790" w:rsidP="00AB2790">
      <w:pPr>
        <w:numPr>
          <w:ilvl w:val="0"/>
          <w:numId w:val="16"/>
        </w:numPr>
      </w:pPr>
      <w:r w:rsidRPr="00AB2790">
        <w:t>Build models or use objects to represent ideas</w:t>
      </w:r>
    </w:p>
    <w:p w14:paraId="3723D0A3" w14:textId="77777777" w:rsidR="00AB2790" w:rsidRDefault="00AB2790" w:rsidP="00AB2790">
      <w:pPr>
        <w:numPr>
          <w:ilvl w:val="0"/>
          <w:numId w:val="16"/>
        </w:numPr>
      </w:pPr>
      <w:r w:rsidRPr="00AB2790">
        <w:t>Study in short bursts with regular breaks</w:t>
      </w:r>
    </w:p>
    <w:p w14:paraId="3B05B2C2" w14:textId="77777777" w:rsidR="00F570FC" w:rsidRPr="00AB2790" w:rsidRDefault="00F570FC" w:rsidP="00F570FC"/>
    <w:p w14:paraId="7407DCAC" w14:textId="77777777" w:rsidR="00AB2790" w:rsidRPr="00AB2790" w:rsidRDefault="00AB2790" w:rsidP="00D2015F">
      <w:pPr>
        <w:pStyle w:val="Subtitle"/>
      </w:pPr>
      <w:r w:rsidRPr="00AB2790">
        <w:lastRenderedPageBreak/>
        <w:t xml:space="preserve">Exam study tips for </w:t>
      </w:r>
      <w:proofErr w:type="spellStart"/>
      <w:r w:rsidRPr="00AB2790">
        <w:t>kinesthetic</w:t>
      </w:r>
      <w:proofErr w:type="spellEnd"/>
      <w:r w:rsidRPr="00AB2790">
        <w:t xml:space="preserve"> learners</w:t>
      </w:r>
    </w:p>
    <w:p w14:paraId="6CA99C0E" w14:textId="77777777" w:rsidR="00AB2790" w:rsidRPr="00AB2790" w:rsidRDefault="00AB2790" w:rsidP="00AB2790">
      <w:pPr>
        <w:numPr>
          <w:ilvl w:val="0"/>
          <w:numId w:val="17"/>
        </w:numPr>
      </w:pPr>
      <w:r w:rsidRPr="00AB2790">
        <w:t>Use active revision methods instead of just reading</w:t>
      </w:r>
    </w:p>
    <w:p w14:paraId="41D4C2BE" w14:textId="77777777" w:rsidR="00AB2790" w:rsidRPr="00AB2790" w:rsidRDefault="00AB2790" w:rsidP="00AB2790">
      <w:pPr>
        <w:numPr>
          <w:ilvl w:val="0"/>
          <w:numId w:val="17"/>
        </w:numPr>
      </w:pPr>
      <w:r w:rsidRPr="00AB2790">
        <w:t>Write key facts on cards and move them into categories</w:t>
      </w:r>
    </w:p>
    <w:p w14:paraId="1A3FBE07" w14:textId="77777777" w:rsidR="00AB2790" w:rsidRPr="00AB2790" w:rsidRDefault="00AB2790" w:rsidP="00AB2790">
      <w:pPr>
        <w:numPr>
          <w:ilvl w:val="0"/>
          <w:numId w:val="17"/>
        </w:numPr>
      </w:pPr>
      <w:r w:rsidRPr="00AB2790">
        <w:t>Practise by doing sample questions, experiments, or case studies</w:t>
      </w:r>
    </w:p>
    <w:p w14:paraId="1A69E591" w14:textId="77777777" w:rsidR="00AB2790" w:rsidRPr="00AB2790" w:rsidRDefault="00AB2790" w:rsidP="00AB2790">
      <w:pPr>
        <w:numPr>
          <w:ilvl w:val="0"/>
          <w:numId w:val="17"/>
        </w:numPr>
      </w:pPr>
      <w:r w:rsidRPr="00AB2790">
        <w:t>Use role play or real-life examples to remember concepts</w:t>
      </w:r>
    </w:p>
    <w:p w14:paraId="6B98A90A" w14:textId="77777777" w:rsidR="00AB2790" w:rsidRPr="00AB2790" w:rsidRDefault="00AB2790" w:rsidP="00AB2790">
      <w:pPr>
        <w:numPr>
          <w:ilvl w:val="0"/>
          <w:numId w:val="17"/>
        </w:numPr>
      </w:pPr>
      <w:r w:rsidRPr="00AB2790">
        <w:t>Revise while standing, walking, or using a whiteboard</w:t>
      </w:r>
    </w:p>
    <w:p w14:paraId="5A99DBC4" w14:textId="77777777" w:rsidR="00AB2790" w:rsidRPr="00AB2790" w:rsidRDefault="00AB2790" w:rsidP="00AB2790">
      <w:pPr>
        <w:numPr>
          <w:ilvl w:val="0"/>
          <w:numId w:val="17"/>
        </w:numPr>
      </w:pPr>
      <w:r w:rsidRPr="00AB2790">
        <w:t>Break revision into shorter sessions to stay focused and engaged</w:t>
      </w:r>
    </w:p>
    <w:p w14:paraId="5B90E736" w14:textId="0CF0AB15" w:rsidR="00F570FC" w:rsidRDefault="00F570FC">
      <w:pPr>
        <w:spacing w:line="259" w:lineRule="auto"/>
      </w:pPr>
      <w:r>
        <w:br w:type="page"/>
      </w:r>
    </w:p>
    <w:p w14:paraId="6102E9DE" w14:textId="77777777" w:rsidR="00AB2790" w:rsidRPr="00AB2790" w:rsidRDefault="00AB2790" w:rsidP="00D2015F">
      <w:pPr>
        <w:pStyle w:val="Subtitle"/>
      </w:pPr>
      <w:r w:rsidRPr="00AB2790">
        <w:lastRenderedPageBreak/>
        <w:t>How to Identify Your Learning Style</w:t>
      </w:r>
    </w:p>
    <w:p w14:paraId="47D2CF07" w14:textId="77777777" w:rsidR="00AB2790" w:rsidRDefault="00AB2790" w:rsidP="00AB2790">
      <w:r w:rsidRPr="00AB2790">
        <w:t xml:space="preserve">It is important to remember that most people are </w:t>
      </w:r>
      <w:r w:rsidRPr="00AB2790">
        <w:rPr>
          <w:b/>
          <w:bCs/>
        </w:rPr>
        <w:t>not just one type</w:t>
      </w:r>
      <w:r w:rsidRPr="00AB2790">
        <w:t xml:space="preserve"> of learner. You may use more than one style depending on the subject or task.</w:t>
      </w:r>
    </w:p>
    <w:p w14:paraId="329B0A2F" w14:textId="77777777" w:rsidR="00B34F5C" w:rsidRPr="00AB2790" w:rsidRDefault="00B34F5C" w:rsidP="00AB2790"/>
    <w:p w14:paraId="7D5D102A" w14:textId="77777777" w:rsidR="00AB2790" w:rsidRPr="00AB2790" w:rsidRDefault="00AB2790" w:rsidP="00D2015F">
      <w:pPr>
        <w:pStyle w:val="Subtitle"/>
      </w:pPr>
      <w:r w:rsidRPr="00AB2790">
        <w:t>Ways to identify your learning style</w:t>
      </w:r>
    </w:p>
    <w:p w14:paraId="7642062D" w14:textId="77777777" w:rsidR="00AB2790" w:rsidRPr="00AB2790" w:rsidRDefault="00AB2790" w:rsidP="00AB2790">
      <w:r w:rsidRPr="00AB2790">
        <w:t>You can work out your learning style by asking yourself:</w:t>
      </w:r>
    </w:p>
    <w:p w14:paraId="5DF3F457" w14:textId="77777777" w:rsidR="00AB2790" w:rsidRPr="00AB2790" w:rsidRDefault="00AB2790" w:rsidP="00AB2790">
      <w:pPr>
        <w:numPr>
          <w:ilvl w:val="0"/>
          <w:numId w:val="18"/>
        </w:numPr>
      </w:pPr>
      <w:r w:rsidRPr="00AB2790">
        <w:t>How do I remember things best?</w:t>
      </w:r>
    </w:p>
    <w:p w14:paraId="72F1A184" w14:textId="77777777" w:rsidR="00AB2790" w:rsidRPr="00AB2790" w:rsidRDefault="00AB2790" w:rsidP="00AB2790">
      <w:pPr>
        <w:numPr>
          <w:ilvl w:val="0"/>
          <w:numId w:val="18"/>
        </w:numPr>
      </w:pPr>
      <w:r w:rsidRPr="00AB2790">
        <w:t xml:space="preserve">Do I prefer to </w:t>
      </w:r>
      <w:r w:rsidRPr="00AB2790">
        <w:rPr>
          <w:b/>
          <w:bCs/>
        </w:rPr>
        <w:t>see</w:t>
      </w:r>
      <w:r w:rsidRPr="00AB2790">
        <w:t xml:space="preserve">, </w:t>
      </w:r>
      <w:r w:rsidRPr="00AB2790">
        <w:rPr>
          <w:b/>
          <w:bCs/>
        </w:rPr>
        <w:t>hear</w:t>
      </w:r>
      <w:r w:rsidRPr="00AB2790">
        <w:t xml:space="preserve">, </w:t>
      </w:r>
      <w:r w:rsidRPr="00AB2790">
        <w:rPr>
          <w:b/>
          <w:bCs/>
        </w:rPr>
        <w:t>read/write</w:t>
      </w:r>
      <w:r w:rsidRPr="00AB2790">
        <w:t xml:space="preserve">, or </w:t>
      </w:r>
      <w:r w:rsidRPr="00AB2790">
        <w:rPr>
          <w:b/>
          <w:bCs/>
        </w:rPr>
        <w:t>do</w:t>
      </w:r>
      <w:r w:rsidRPr="00AB2790">
        <w:t>?</w:t>
      </w:r>
    </w:p>
    <w:p w14:paraId="3ACE4515" w14:textId="77777777" w:rsidR="00AB2790" w:rsidRPr="00AB2790" w:rsidRDefault="00AB2790" w:rsidP="00AB2790">
      <w:pPr>
        <w:numPr>
          <w:ilvl w:val="0"/>
          <w:numId w:val="18"/>
        </w:numPr>
      </w:pPr>
      <w:r w:rsidRPr="00AB2790">
        <w:t>What type of lessons do I enjoy most?</w:t>
      </w:r>
    </w:p>
    <w:p w14:paraId="163D017C" w14:textId="77777777" w:rsidR="00AB2790" w:rsidRPr="00AB2790" w:rsidRDefault="00AB2790" w:rsidP="00AB2790">
      <w:pPr>
        <w:numPr>
          <w:ilvl w:val="0"/>
          <w:numId w:val="18"/>
        </w:numPr>
      </w:pPr>
      <w:r w:rsidRPr="00AB2790">
        <w:t>When revising, what helps information stay in my memory?</w:t>
      </w:r>
    </w:p>
    <w:p w14:paraId="3D6EB722" w14:textId="77777777" w:rsidR="00AB2790" w:rsidRDefault="00AB2790" w:rsidP="00AB2790">
      <w:pPr>
        <w:numPr>
          <w:ilvl w:val="0"/>
          <w:numId w:val="18"/>
        </w:numPr>
      </w:pPr>
      <w:r w:rsidRPr="00AB2790">
        <w:t>Do I learn better alone, through discussion, or through practice?</w:t>
      </w:r>
    </w:p>
    <w:p w14:paraId="0E6CC487" w14:textId="77777777" w:rsidR="00B34F5C" w:rsidRPr="00AB2790" w:rsidRDefault="00B34F5C" w:rsidP="00B34F5C"/>
    <w:p w14:paraId="5B7458F5" w14:textId="77777777" w:rsidR="00AB2790" w:rsidRPr="00AB2790" w:rsidRDefault="00AB2790" w:rsidP="00D2015F">
      <w:pPr>
        <w:pStyle w:val="Subtitle"/>
      </w:pPr>
      <w:r w:rsidRPr="00AB2790">
        <w:t>Simple self-check</w:t>
      </w:r>
    </w:p>
    <w:p w14:paraId="1985A565" w14:textId="77777777" w:rsidR="00AB2790" w:rsidRPr="00AB2790" w:rsidRDefault="00AB2790" w:rsidP="00AB2790">
      <w:r w:rsidRPr="00AB2790">
        <w:t>Think about which of these sounds most like you:</w:t>
      </w:r>
    </w:p>
    <w:p w14:paraId="3726C6DE" w14:textId="77777777" w:rsidR="00AB2790" w:rsidRPr="00AB2790" w:rsidRDefault="00AB2790" w:rsidP="00AB2790">
      <w:pPr>
        <w:numPr>
          <w:ilvl w:val="0"/>
          <w:numId w:val="19"/>
        </w:numPr>
      </w:pPr>
      <w:r w:rsidRPr="00AB2790">
        <w:rPr>
          <w:b/>
          <w:bCs/>
        </w:rPr>
        <w:t>Visual:</w:t>
      </w:r>
      <w:r w:rsidRPr="00AB2790">
        <w:t xml:space="preserve"> “I need to see it.”</w:t>
      </w:r>
    </w:p>
    <w:p w14:paraId="65A80ECF" w14:textId="77777777" w:rsidR="00AB2790" w:rsidRPr="00AB2790" w:rsidRDefault="00AB2790" w:rsidP="00AB2790">
      <w:pPr>
        <w:numPr>
          <w:ilvl w:val="0"/>
          <w:numId w:val="19"/>
        </w:numPr>
      </w:pPr>
      <w:r w:rsidRPr="00AB2790">
        <w:rPr>
          <w:b/>
          <w:bCs/>
        </w:rPr>
        <w:t>Auditory:</w:t>
      </w:r>
      <w:r w:rsidRPr="00AB2790">
        <w:t xml:space="preserve"> “I need to hear it.”</w:t>
      </w:r>
    </w:p>
    <w:p w14:paraId="7B4D0512" w14:textId="77777777" w:rsidR="00AB2790" w:rsidRPr="00AB2790" w:rsidRDefault="00AB2790" w:rsidP="00AB2790">
      <w:pPr>
        <w:numPr>
          <w:ilvl w:val="0"/>
          <w:numId w:val="19"/>
        </w:numPr>
      </w:pPr>
      <w:r w:rsidRPr="00AB2790">
        <w:rPr>
          <w:b/>
          <w:bCs/>
        </w:rPr>
        <w:t>Reading/Writing:</w:t>
      </w:r>
      <w:r w:rsidRPr="00AB2790">
        <w:t xml:space="preserve"> “I need to read it or write it down.”</w:t>
      </w:r>
    </w:p>
    <w:p w14:paraId="54C876A1" w14:textId="77777777" w:rsidR="00AB2790" w:rsidRDefault="00AB2790" w:rsidP="00AB2790">
      <w:pPr>
        <w:numPr>
          <w:ilvl w:val="0"/>
          <w:numId w:val="19"/>
        </w:numPr>
      </w:pPr>
      <w:proofErr w:type="spellStart"/>
      <w:r w:rsidRPr="00AB2790">
        <w:rPr>
          <w:b/>
          <w:bCs/>
        </w:rPr>
        <w:t>Kinesthetic</w:t>
      </w:r>
      <w:proofErr w:type="spellEnd"/>
      <w:r w:rsidRPr="00AB2790">
        <w:rPr>
          <w:b/>
          <w:bCs/>
        </w:rPr>
        <w:t>:</w:t>
      </w:r>
      <w:r w:rsidRPr="00AB2790">
        <w:t xml:space="preserve"> “I need to do it.”</w:t>
      </w:r>
    </w:p>
    <w:p w14:paraId="34E42CBC" w14:textId="77777777" w:rsidR="00B34F5C" w:rsidRPr="00AB2790" w:rsidRDefault="00B34F5C" w:rsidP="00B34F5C"/>
    <w:p w14:paraId="297BD854" w14:textId="77777777" w:rsidR="00AB2790" w:rsidRPr="00AB2790" w:rsidRDefault="00AB2790" w:rsidP="00D2015F">
      <w:pPr>
        <w:pStyle w:val="Subtitle"/>
      </w:pPr>
      <w:r w:rsidRPr="00AB2790">
        <w:t>Another way to identify your style</w:t>
      </w:r>
    </w:p>
    <w:p w14:paraId="0F26E031" w14:textId="77777777" w:rsidR="00AB2790" w:rsidRPr="00AB2790" w:rsidRDefault="00AB2790" w:rsidP="00AB2790">
      <w:r w:rsidRPr="00AB2790">
        <w:t>Look back at times when you learned something successfully and ask:</w:t>
      </w:r>
    </w:p>
    <w:p w14:paraId="61736AD3" w14:textId="77777777" w:rsidR="00AB2790" w:rsidRPr="00AB2790" w:rsidRDefault="00AB2790" w:rsidP="00AB2790">
      <w:pPr>
        <w:numPr>
          <w:ilvl w:val="0"/>
          <w:numId w:val="20"/>
        </w:numPr>
      </w:pPr>
      <w:r w:rsidRPr="00AB2790">
        <w:t>What helped me most?</w:t>
      </w:r>
    </w:p>
    <w:p w14:paraId="23D6153E" w14:textId="77777777" w:rsidR="00AB2790" w:rsidRPr="00AB2790" w:rsidRDefault="00AB2790" w:rsidP="00AB2790">
      <w:pPr>
        <w:numPr>
          <w:ilvl w:val="0"/>
          <w:numId w:val="20"/>
        </w:numPr>
      </w:pPr>
      <w:r w:rsidRPr="00AB2790">
        <w:t>Did I use diagrams?</w:t>
      </w:r>
    </w:p>
    <w:p w14:paraId="66F9B746" w14:textId="77777777" w:rsidR="00AB2790" w:rsidRPr="00AB2790" w:rsidRDefault="00AB2790" w:rsidP="00AB2790">
      <w:pPr>
        <w:numPr>
          <w:ilvl w:val="0"/>
          <w:numId w:val="20"/>
        </w:numPr>
      </w:pPr>
      <w:r w:rsidRPr="00AB2790">
        <w:t>Did I talk it through?</w:t>
      </w:r>
    </w:p>
    <w:p w14:paraId="14F8EAC6" w14:textId="77777777" w:rsidR="00AB2790" w:rsidRPr="00AB2790" w:rsidRDefault="00AB2790" w:rsidP="00AB2790">
      <w:pPr>
        <w:numPr>
          <w:ilvl w:val="0"/>
          <w:numId w:val="20"/>
        </w:numPr>
      </w:pPr>
      <w:r w:rsidRPr="00AB2790">
        <w:t>Did I write lots of notes?</w:t>
      </w:r>
    </w:p>
    <w:p w14:paraId="2C536873" w14:textId="77777777" w:rsidR="00AB2790" w:rsidRPr="00AB2790" w:rsidRDefault="00AB2790" w:rsidP="00AB2790">
      <w:pPr>
        <w:numPr>
          <w:ilvl w:val="0"/>
          <w:numId w:val="20"/>
        </w:numPr>
      </w:pPr>
      <w:r w:rsidRPr="00AB2790">
        <w:t>Did I practise it physically?</w:t>
      </w:r>
    </w:p>
    <w:p w14:paraId="16DAD84D" w14:textId="02262FB1" w:rsidR="00B34F5C" w:rsidRDefault="00AB2790" w:rsidP="00AB2790">
      <w:r w:rsidRPr="00AB2790">
        <w:t>The answer often shows your strongest learning preference.</w:t>
      </w:r>
    </w:p>
    <w:p w14:paraId="0E003E9E" w14:textId="77777777" w:rsidR="00B34F5C" w:rsidRDefault="00B34F5C">
      <w:pPr>
        <w:spacing w:line="259" w:lineRule="auto"/>
      </w:pPr>
      <w:r>
        <w:br w:type="page"/>
      </w:r>
    </w:p>
    <w:p w14:paraId="36A4D5B1" w14:textId="77777777" w:rsidR="00AB2790" w:rsidRPr="00AB2790" w:rsidRDefault="00AB2790" w:rsidP="00D2015F">
      <w:pPr>
        <w:pStyle w:val="Subtitle"/>
      </w:pPr>
      <w:r w:rsidRPr="00AB2790">
        <w:lastRenderedPageBreak/>
        <w:t>Important Note About Learning Styles</w:t>
      </w:r>
    </w:p>
    <w:p w14:paraId="6CA6C14A" w14:textId="77777777" w:rsidR="00AB2790" w:rsidRPr="00AB2790" w:rsidRDefault="00AB2790" w:rsidP="00AB2790">
      <w:r w:rsidRPr="00AB2790">
        <w:t>Learning styles can be useful for helping people reflect on how they prefer to study, but they should not be seen as a strict label. The best approach is usually to combine methods. For example:</w:t>
      </w:r>
    </w:p>
    <w:p w14:paraId="5452137E" w14:textId="77777777" w:rsidR="00AB2790" w:rsidRPr="00AB2790" w:rsidRDefault="00AB2790" w:rsidP="00AB2790">
      <w:pPr>
        <w:numPr>
          <w:ilvl w:val="0"/>
          <w:numId w:val="21"/>
        </w:numPr>
      </w:pPr>
      <w:r w:rsidRPr="00AB2790">
        <w:t>A visual learner may still benefit from practice questions</w:t>
      </w:r>
    </w:p>
    <w:p w14:paraId="6BC299EB" w14:textId="77777777" w:rsidR="00AB2790" w:rsidRPr="00AB2790" w:rsidRDefault="00AB2790" w:rsidP="00AB2790">
      <w:pPr>
        <w:numPr>
          <w:ilvl w:val="0"/>
          <w:numId w:val="21"/>
        </w:numPr>
      </w:pPr>
      <w:r w:rsidRPr="00AB2790">
        <w:t>An auditory learner may still need written notes</w:t>
      </w:r>
    </w:p>
    <w:p w14:paraId="2397C1B6" w14:textId="77777777" w:rsidR="00AB2790" w:rsidRPr="00AB2790" w:rsidRDefault="00AB2790" w:rsidP="00AB2790">
      <w:pPr>
        <w:numPr>
          <w:ilvl w:val="0"/>
          <w:numId w:val="21"/>
        </w:numPr>
      </w:pPr>
      <w:r w:rsidRPr="00AB2790">
        <w:t xml:space="preserve">A </w:t>
      </w:r>
      <w:proofErr w:type="spellStart"/>
      <w:r w:rsidRPr="00AB2790">
        <w:t>kinesthetic</w:t>
      </w:r>
      <w:proofErr w:type="spellEnd"/>
      <w:r w:rsidRPr="00AB2790">
        <w:t xml:space="preserve"> learner may still use diagrams</w:t>
      </w:r>
    </w:p>
    <w:p w14:paraId="0FEF27FB" w14:textId="77777777" w:rsidR="00AB2790" w:rsidRPr="00AB2790" w:rsidRDefault="00AB2790" w:rsidP="00AB2790">
      <w:pPr>
        <w:numPr>
          <w:ilvl w:val="0"/>
          <w:numId w:val="21"/>
        </w:numPr>
      </w:pPr>
      <w:r w:rsidRPr="00AB2790">
        <w:t>A reading/writing learner may still benefit from discussion</w:t>
      </w:r>
    </w:p>
    <w:p w14:paraId="64DD78E3" w14:textId="77777777" w:rsidR="00AB2790" w:rsidRPr="00AB2790" w:rsidRDefault="00AB2790" w:rsidP="00AB2790">
      <w:r w:rsidRPr="00AB2790">
        <w:t>Using a mixture of strategies often gives the best exam results.</w:t>
      </w:r>
    </w:p>
    <w:p w14:paraId="7EE88964" w14:textId="77777777" w:rsidR="00B34F5C" w:rsidRDefault="00B34F5C" w:rsidP="00AB2790">
      <w:pPr>
        <w:rPr>
          <w:b/>
          <w:bCs/>
        </w:rPr>
      </w:pPr>
    </w:p>
    <w:p w14:paraId="2BF01B9D" w14:textId="22D9218B" w:rsidR="00AB2790" w:rsidRPr="00AB2790" w:rsidRDefault="00AB2790" w:rsidP="00932EFD">
      <w:pPr>
        <w:pStyle w:val="Subtitle"/>
      </w:pPr>
      <w:r w:rsidRPr="00AB2790">
        <w:t>General Exam Tips for All Learning Styles</w:t>
      </w:r>
    </w:p>
    <w:p w14:paraId="35601666" w14:textId="77777777" w:rsidR="00AB2790" w:rsidRPr="00AB2790" w:rsidRDefault="00AB2790" w:rsidP="00AB2790">
      <w:r w:rsidRPr="00AB2790">
        <w:t>No matter your learning style, these study habits help most learners:</w:t>
      </w:r>
    </w:p>
    <w:p w14:paraId="42482205" w14:textId="77777777" w:rsidR="00AB2790" w:rsidRPr="00AB2790" w:rsidRDefault="00AB2790" w:rsidP="00AB2790">
      <w:pPr>
        <w:numPr>
          <w:ilvl w:val="0"/>
          <w:numId w:val="22"/>
        </w:numPr>
      </w:pPr>
      <w:r w:rsidRPr="00AB2790">
        <w:t>Start revising early</w:t>
      </w:r>
    </w:p>
    <w:p w14:paraId="644DE0EC" w14:textId="77777777" w:rsidR="00AB2790" w:rsidRPr="00AB2790" w:rsidRDefault="00AB2790" w:rsidP="00AB2790">
      <w:pPr>
        <w:numPr>
          <w:ilvl w:val="0"/>
          <w:numId w:val="22"/>
        </w:numPr>
      </w:pPr>
      <w:r w:rsidRPr="00AB2790">
        <w:t>Break topics into smaller sections</w:t>
      </w:r>
    </w:p>
    <w:p w14:paraId="1ABAA60A" w14:textId="77777777" w:rsidR="00AB2790" w:rsidRPr="00AB2790" w:rsidRDefault="00AB2790" w:rsidP="00AB2790">
      <w:pPr>
        <w:numPr>
          <w:ilvl w:val="0"/>
          <w:numId w:val="22"/>
        </w:numPr>
      </w:pPr>
      <w:r w:rsidRPr="00AB2790">
        <w:t>Use a revision timetable</w:t>
      </w:r>
    </w:p>
    <w:p w14:paraId="05807B1E" w14:textId="77777777" w:rsidR="00AB2790" w:rsidRPr="00AB2790" w:rsidRDefault="00AB2790" w:rsidP="00AB2790">
      <w:pPr>
        <w:numPr>
          <w:ilvl w:val="0"/>
          <w:numId w:val="22"/>
        </w:numPr>
      </w:pPr>
      <w:r w:rsidRPr="00AB2790">
        <w:t>Test yourself regularly</w:t>
      </w:r>
    </w:p>
    <w:p w14:paraId="2CFFEB31" w14:textId="77777777" w:rsidR="00AB2790" w:rsidRPr="00AB2790" w:rsidRDefault="00AB2790" w:rsidP="00AB2790">
      <w:pPr>
        <w:numPr>
          <w:ilvl w:val="0"/>
          <w:numId w:val="22"/>
        </w:numPr>
      </w:pPr>
      <w:r w:rsidRPr="00AB2790">
        <w:t>Practise past papers</w:t>
      </w:r>
    </w:p>
    <w:p w14:paraId="70EE809A" w14:textId="77777777" w:rsidR="00AB2790" w:rsidRPr="00AB2790" w:rsidRDefault="00AB2790" w:rsidP="00AB2790">
      <w:pPr>
        <w:numPr>
          <w:ilvl w:val="0"/>
          <w:numId w:val="22"/>
        </w:numPr>
      </w:pPr>
      <w:r w:rsidRPr="00AB2790">
        <w:t>Take short breaks</w:t>
      </w:r>
    </w:p>
    <w:p w14:paraId="08C890EE" w14:textId="77777777" w:rsidR="00AB2790" w:rsidRPr="00AB2790" w:rsidRDefault="00AB2790" w:rsidP="00AB2790">
      <w:pPr>
        <w:numPr>
          <w:ilvl w:val="0"/>
          <w:numId w:val="22"/>
        </w:numPr>
      </w:pPr>
      <w:r w:rsidRPr="00AB2790">
        <w:t>Get enough sleep</w:t>
      </w:r>
    </w:p>
    <w:p w14:paraId="116CAD0A" w14:textId="77777777" w:rsidR="00AB2790" w:rsidRPr="00AB2790" w:rsidRDefault="00AB2790" w:rsidP="00AB2790">
      <w:pPr>
        <w:numPr>
          <w:ilvl w:val="0"/>
          <w:numId w:val="22"/>
        </w:numPr>
      </w:pPr>
      <w:r w:rsidRPr="00AB2790">
        <w:t>Stay hydrated and eat well</w:t>
      </w:r>
    </w:p>
    <w:p w14:paraId="1137236A" w14:textId="77777777" w:rsidR="00AB2790" w:rsidRPr="00AB2790" w:rsidRDefault="00AB2790" w:rsidP="00AB2790">
      <w:pPr>
        <w:numPr>
          <w:ilvl w:val="0"/>
          <w:numId w:val="22"/>
        </w:numPr>
      </w:pPr>
      <w:r w:rsidRPr="00AB2790">
        <w:t>Focus on understanding, not just memorising</w:t>
      </w:r>
    </w:p>
    <w:p w14:paraId="0B5657A0" w14:textId="23CC2E2D" w:rsidR="00AB2790" w:rsidRPr="00AB2790" w:rsidRDefault="00AB2790" w:rsidP="00AB2790"/>
    <w:p w14:paraId="0A6C5EDC" w14:textId="77777777" w:rsidR="00AB2790" w:rsidRPr="00AB2790" w:rsidRDefault="00AB2790" w:rsidP="00932EFD">
      <w:pPr>
        <w:pStyle w:val="Subtitle"/>
      </w:pPr>
      <w:r w:rsidRPr="00AB2790">
        <w:t>Final Summary</w:t>
      </w:r>
    </w:p>
    <w:p w14:paraId="7A7FC734" w14:textId="77777777" w:rsidR="00AB2790" w:rsidRPr="00AB2790" w:rsidRDefault="00AB2790" w:rsidP="00AB2790">
      <w:r w:rsidRPr="00AB2790">
        <w:t>The four main learning styles are:</w:t>
      </w:r>
    </w:p>
    <w:p w14:paraId="130A1951" w14:textId="77777777" w:rsidR="00AB2790" w:rsidRPr="00AB2790" w:rsidRDefault="00AB2790" w:rsidP="00AB2790">
      <w:pPr>
        <w:numPr>
          <w:ilvl w:val="0"/>
          <w:numId w:val="23"/>
        </w:numPr>
      </w:pPr>
      <w:r w:rsidRPr="00AB2790">
        <w:rPr>
          <w:b/>
          <w:bCs/>
        </w:rPr>
        <w:t>Visual</w:t>
      </w:r>
      <w:r w:rsidRPr="00AB2790">
        <w:t xml:space="preserve"> – learn by seeing</w:t>
      </w:r>
    </w:p>
    <w:p w14:paraId="057A02FC" w14:textId="77777777" w:rsidR="00AB2790" w:rsidRPr="00AB2790" w:rsidRDefault="00AB2790" w:rsidP="00AB2790">
      <w:pPr>
        <w:numPr>
          <w:ilvl w:val="0"/>
          <w:numId w:val="23"/>
        </w:numPr>
      </w:pPr>
      <w:r w:rsidRPr="00AB2790">
        <w:rPr>
          <w:b/>
          <w:bCs/>
        </w:rPr>
        <w:t>Auditory</w:t>
      </w:r>
      <w:r w:rsidRPr="00AB2790">
        <w:t xml:space="preserve"> – learn by hearing</w:t>
      </w:r>
    </w:p>
    <w:p w14:paraId="34D126C2" w14:textId="77777777" w:rsidR="00AB2790" w:rsidRPr="00AB2790" w:rsidRDefault="00AB2790" w:rsidP="00AB2790">
      <w:pPr>
        <w:numPr>
          <w:ilvl w:val="0"/>
          <w:numId w:val="23"/>
        </w:numPr>
      </w:pPr>
      <w:r w:rsidRPr="00AB2790">
        <w:rPr>
          <w:b/>
          <w:bCs/>
        </w:rPr>
        <w:t>Reading/Writing</w:t>
      </w:r>
      <w:r w:rsidRPr="00AB2790">
        <w:t xml:space="preserve"> – learn through words</w:t>
      </w:r>
    </w:p>
    <w:p w14:paraId="56C8B691" w14:textId="77777777" w:rsidR="00AB2790" w:rsidRPr="00AB2790" w:rsidRDefault="00AB2790" w:rsidP="00AB2790">
      <w:pPr>
        <w:numPr>
          <w:ilvl w:val="0"/>
          <w:numId w:val="23"/>
        </w:numPr>
      </w:pPr>
      <w:proofErr w:type="spellStart"/>
      <w:r w:rsidRPr="00AB2790">
        <w:rPr>
          <w:b/>
          <w:bCs/>
        </w:rPr>
        <w:t>Kinesthetic</w:t>
      </w:r>
      <w:proofErr w:type="spellEnd"/>
      <w:r w:rsidRPr="00AB2790">
        <w:t xml:space="preserve"> – learn by doing</w:t>
      </w:r>
    </w:p>
    <w:p w14:paraId="6D10CD90" w14:textId="77777777" w:rsidR="00AB2790" w:rsidRPr="00AB2790" w:rsidRDefault="00AB2790" w:rsidP="00AB2790">
      <w:r w:rsidRPr="00AB2790">
        <w:lastRenderedPageBreak/>
        <w:t>Knowing your learning style can help you choose study methods that suit you best. However, the most effective learners are often those who use a range of strategies and adapt them to the task in front of them.</w:t>
      </w:r>
    </w:p>
    <w:p w14:paraId="38AAF4F0" w14:textId="77777777" w:rsidR="00AB2790" w:rsidRPr="00AB2790" w:rsidRDefault="00AB2790" w:rsidP="00AB2790">
      <w:r w:rsidRPr="00AB2790">
        <w:t xml:space="preserve">If you want this turned into a </w:t>
      </w:r>
      <w:r w:rsidRPr="00AB2790">
        <w:rPr>
          <w:b/>
          <w:bCs/>
        </w:rPr>
        <w:t>worksheet, handout, PowerPoint text, or a more school-friendly version for students</w:t>
      </w:r>
      <w:r w:rsidRPr="00AB2790">
        <w:t>, I can format it that way.</w:t>
      </w:r>
    </w:p>
    <w:p w14:paraId="4EBDA8F8" w14:textId="71C094DE" w:rsidR="00D47C51" w:rsidRDefault="00D47C51">
      <w:pPr>
        <w:spacing w:line="259" w:lineRule="auto"/>
      </w:pPr>
      <w:r>
        <w:br w:type="page"/>
      </w:r>
    </w:p>
    <w:p w14:paraId="041BF3E0" w14:textId="5D436198" w:rsidR="00831240" w:rsidRDefault="00A3311C" w:rsidP="00932EFD">
      <w:pPr>
        <w:pStyle w:val="Title"/>
        <w:jc w:val="center"/>
      </w:pPr>
      <w:r>
        <w:lastRenderedPageBreak/>
        <w:t>VARK Questionnaire</w:t>
      </w:r>
    </w:p>
    <w:p w14:paraId="19C3A79B" w14:textId="04565107" w:rsidR="00A3311C" w:rsidRDefault="00A3311C" w:rsidP="00932EFD">
      <w:pPr>
        <w:pStyle w:val="Heading1"/>
      </w:pPr>
      <w:r>
        <w:t>How do I learn best?</w:t>
      </w:r>
    </w:p>
    <w:p w14:paraId="0C274A14" w14:textId="77777777" w:rsidR="00A3311C" w:rsidRDefault="00A3311C"/>
    <w:p w14:paraId="1C004366" w14:textId="1D385292" w:rsidR="00A3311C" w:rsidRDefault="00A3311C">
      <w:r>
        <w:t xml:space="preserve">Choose the answer which best explains your preference and </w:t>
      </w:r>
      <w:r w:rsidR="004C2E34">
        <w:t>tick</w:t>
      </w:r>
      <w:r>
        <w:t xml:space="preserve"> the </w:t>
      </w:r>
      <w:r w:rsidR="004C2E34">
        <w:t>box</w:t>
      </w:r>
      <w:r>
        <w:t>(s) next to it</w:t>
      </w:r>
      <w:r w:rsidR="004C2E34">
        <w:t>. Please tick more than one if a single answer does not match your perception. Leave blank any question that does not apply.</w:t>
      </w:r>
    </w:p>
    <w:p w14:paraId="4F05A19F" w14:textId="77777777" w:rsidR="004C2E34" w:rsidRDefault="004C2E34"/>
    <w:p w14:paraId="06459464" w14:textId="1215CC50" w:rsidR="00A3311C" w:rsidRDefault="00A91B92" w:rsidP="00A3311C">
      <w:pPr>
        <w:pStyle w:val="ListParagraph"/>
        <w:numPr>
          <w:ilvl w:val="0"/>
          <w:numId w:val="24"/>
        </w:numPr>
      </w:pPr>
      <w:r>
        <w:t xml:space="preserve">I am </w:t>
      </w:r>
      <w:r w:rsidR="004C174C">
        <w:t>learning the</w:t>
      </w:r>
      <w:r>
        <w:t xml:space="preserve"> history of </w:t>
      </w:r>
      <w:r w:rsidR="002211D9">
        <w:t>the area where I live. I would:</w:t>
      </w:r>
    </w:p>
    <w:p w14:paraId="77E74399" w14:textId="7D8F44AF" w:rsidR="002211D9" w:rsidRDefault="002211D9" w:rsidP="002211D9">
      <w:pPr>
        <w:pStyle w:val="ListParagraph"/>
        <w:numPr>
          <w:ilvl w:val="1"/>
          <w:numId w:val="24"/>
        </w:numPr>
      </w:pPr>
      <w:r>
        <w:t>Compare hi</w:t>
      </w:r>
      <w:r w:rsidR="005B5DD1">
        <w:t xml:space="preserve">storical photos of the area </w:t>
      </w:r>
      <w:r w:rsidR="006672CD">
        <w:t>with</w:t>
      </w:r>
      <w:r w:rsidR="005B5DD1">
        <w:t xml:space="preserve"> what is there now.</w:t>
      </w:r>
    </w:p>
    <w:p w14:paraId="154535A8" w14:textId="04ABF980" w:rsidR="005B5DD1" w:rsidRDefault="005B5DD1" w:rsidP="002211D9">
      <w:pPr>
        <w:pStyle w:val="ListParagraph"/>
        <w:numPr>
          <w:ilvl w:val="1"/>
          <w:numId w:val="24"/>
        </w:numPr>
      </w:pPr>
      <w:r>
        <w:t xml:space="preserve">Record stories </w:t>
      </w:r>
      <w:r w:rsidR="00CF783F">
        <w:t>f</w:t>
      </w:r>
      <w:r>
        <w:t>rom people talking about old times.</w:t>
      </w:r>
    </w:p>
    <w:p w14:paraId="130A2CC9" w14:textId="631D6B31" w:rsidR="005B5DD1" w:rsidRDefault="005B5DD1" w:rsidP="002211D9">
      <w:pPr>
        <w:pStyle w:val="ListParagraph"/>
        <w:numPr>
          <w:ilvl w:val="1"/>
          <w:numId w:val="24"/>
        </w:numPr>
      </w:pPr>
      <w:r>
        <w:t xml:space="preserve">Read </w:t>
      </w:r>
      <w:r w:rsidR="006672CD">
        <w:t>articles</w:t>
      </w:r>
      <w:r>
        <w:t xml:space="preserve"> and other information in old newspapers and documents</w:t>
      </w:r>
    </w:p>
    <w:p w14:paraId="2AF54658" w14:textId="0B80B2EF" w:rsidR="005B5DD1" w:rsidRDefault="005B5DD1" w:rsidP="002211D9">
      <w:pPr>
        <w:pStyle w:val="ListParagraph"/>
        <w:numPr>
          <w:ilvl w:val="1"/>
          <w:numId w:val="24"/>
        </w:numPr>
      </w:pPr>
      <w:r>
        <w:t>Gather old maps and charts</w:t>
      </w:r>
    </w:p>
    <w:p w14:paraId="0A350AF1" w14:textId="77777777" w:rsidR="00EF2BD9" w:rsidRDefault="00EF2BD9" w:rsidP="00EF2BD9"/>
    <w:p w14:paraId="7474FBA9" w14:textId="0FB545E0" w:rsidR="00CE77B1" w:rsidRDefault="00EF2BD9" w:rsidP="00CE77B1">
      <w:pPr>
        <w:pStyle w:val="ListParagraph"/>
        <w:numPr>
          <w:ilvl w:val="0"/>
          <w:numId w:val="24"/>
        </w:numPr>
      </w:pPr>
      <w:r>
        <w:t xml:space="preserve">A website has a video showing how to make a special </w:t>
      </w:r>
      <w:r w:rsidR="001B446D">
        <w:t>graph or chart. The</w:t>
      </w:r>
      <w:r w:rsidR="006024EF">
        <w:t xml:space="preserve"> </w:t>
      </w:r>
      <w:r w:rsidR="00F641DE">
        <w:t>video has</w:t>
      </w:r>
      <w:r w:rsidR="001B446D">
        <w:t xml:space="preserve"> a person speaking, some lists and words describing what to do and some diagrams. I would learn most from:</w:t>
      </w:r>
    </w:p>
    <w:p w14:paraId="0EE0AC45" w14:textId="64EB55C2" w:rsidR="001B446D" w:rsidRDefault="006024EF" w:rsidP="001B446D">
      <w:pPr>
        <w:pStyle w:val="ListParagraph"/>
        <w:numPr>
          <w:ilvl w:val="1"/>
          <w:numId w:val="24"/>
        </w:numPr>
      </w:pPr>
      <w:r>
        <w:t>Seeing the diagrams.</w:t>
      </w:r>
    </w:p>
    <w:p w14:paraId="1A46B28E" w14:textId="7F7834C4" w:rsidR="006024EF" w:rsidRDefault="006024EF" w:rsidP="001B446D">
      <w:pPr>
        <w:pStyle w:val="ListParagraph"/>
        <w:numPr>
          <w:ilvl w:val="1"/>
          <w:numId w:val="24"/>
        </w:numPr>
      </w:pPr>
      <w:r>
        <w:t>Listening.</w:t>
      </w:r>
    </w:p>
    <w:p w14:paraId="62266CB3" w14:textId="58A7BC8D" w:rsidR="006024EF" w:rsidRDefault="006024EF" w:rsidP="001B446D">
      <w:pPr>
        <w:pStyle w:val="ListParagraph"/>
        <w:numPr>
          <w:ilvl w:val="1"/>
          <w:numId w:val="24"/>
        </w:numPr>
      </w:pPr>
      <w:r>
        <w:t>Reading the words.</w:t>
      </w:r>
    </w:p>
    <w:p w14:paraId="3AAE99E0" w14:textId="6EA35F28" w:rsidR="006024EF" w:rsidRDefault="006024EF" w:rsidP="001B446D">
      <w:pPr>
        <w:pStyle w:val="ListParagraph"/>
        <w:numPr>
          <w:ilvl w:val="1"/>
          <w:numId w:val="24"/>
        </w:numPr>
      </w:pPr>
      <w:r>
        <w:t>Watching the actions.</w:t>
      </w:r>
    </w:p>
    <w:p w14:paraId="1FAA555B" w14:textId="77777777" w:rsidR="006024EF" w:rsidRDefault="006024EF" w:rsidP="006024EF"/>
    <w:p w14:paraId="3A12097F" w14:textId="207136F7" w:rsidR="006024EF" w:rsidRDefault="00B67954" w:rsidP="006024EF">
      <w:pPr>
        <w:pStyle w:val="ListParagraph"/>
        <w:numPr>
          <w:ilvl w:val="0"/>
          <w:numId w:val="24"/>
        </w:numPr>
      </w:pPr>
      <w:r>
        <w:t>I want to find out more about a tour that I am going on. I would:</w:t>
      </w:r>
    </w:p>
    <w:p w14:paraId="3884FC18" w14:textId="24AFD530" w:rsidR="00B67954" w:rsidRDefault="00B67954" w:rsidP="00B67954">
      <w:pPr>
        <w:pStyle w:val="ListParagraph"/>
        <w:numPr>
          <w:ilvl w:val="1"/>
          <w:numId w:val="24"/>
        </w:numPr>
      </w:pPr>
      <w:r>
        <w:t>Look at the details about the highlights and activities on the tour</w:t>
      </w:r>
      <w:r w:rsidR="00FC480B">
        <w:t>.</w:t>
      </w:r>
    </w:p>
    <w:p w14:paraId="73A1595A" w14:textId="702D7F51" w:rsidR="00FC480B" w:rsidRDefault="00FC480B" w:rsidP="00B67954">
      <w:pPr>
        <w:pStyle w:val="ListParagraph"/>
        <w:numPr>
          <w:ilvl w:val="1"/>
          <w:numId w:val="24"/>
        </w:numPr>
      </w:pPr>
      <w:r>
        <w:t>Use a map and seep where the places are.</w:t>
      </w:r>
    </w:p>
    <w:p w14:paraId="1668091B" w14:textId="332489F0" w:rsidR="00FC480B" w:rsidRDefault="00FC480B" w:rsidP="00B67954">
      <w:pPr>
        <w:pStyle w:val="ListParagraph"/>
        <w:numPr>
          <w:ilvl w:val="1"/>
          <w:numId w:val="24"/>
        </w:numPr>
      </w:pPr>
      <w:r>
        <w:t>Read about the tour on the itinerary.</w:t>
      </w:r>
    </w:p>
    <w:p w14:paraId="1029272F" w14:textId="4F406053" w:rsidR="00FC480B" w:rsidRDefault="00FC480B" w:rsidP="00B67954">
      <w:pPr>
        <w:pStyle w:val="ListParagraph"/>
        <w:numPr>
          <w:ilvl w:val="1"/>
          <w:numId w:val="24"/>
        </w:numPr>
      </w:pPr>
      <w:r>
        <w:t xml:space="preserve">Talk with the person who </w:t>
      </w:r>
      <w:r w:rsidR="008603B9">
        <w:t>planned the tour or other who are going on the tour.</w:t>
      </w:r>
    </w:p>
    <w:p w14:paraId="12D4FBC5" w14:textId="77777777" w:rsidR="008603B9" w:rsidRDefault="008603B9" w:rsidP="008603B9"/>
    <w:p w14:paraId="46311607" w14:textId="20FFF89C" w:rsidR="008603B9" w:rsidRDefault="0066308D" w:rsidP="008603B9">
      <w:pPr>
        <w:pStyle w:val="ListParagraph"/>
        <w:numPr>
          <w:ilvl w:val="0"/>
          <w:numId w:val="24"/>
        </w:numPr>
      </w:pPr>
      <w:r>
        <w:t xml:space="preserve">When choosing a career or area of study, </w:t>
      </w:r>
      <w:r w:rsidR="00947CF1">
        <w:t>which is more</w:t>
      </w:r>
      <w:r>
        <w:t xml:space="preserve"> important for me:</w:t>
      </w:r>
    </w:p>
    <w:p w14:paraId="3F56C709" w14:textId="1617D8C5" w:rsidR="00947CF1" w:rsidRDefault="00947CF1" w:rsidP="00947CF1">
      <w:pPr>
        <w:pStyle w:val="ListParagraph"/>
        <w:numPr>
          <w:ilvl w:val="1"/>
          <w:numId w:val="24"/>
        </w:numPr>
      </w:pPr>
      <w:r>
        <w:t xml:space="preserve">Applying my knowledge in real </w:t>
      </w:r>
      <w:r w:rsidR="003C18A3">
        <w:t>situations.</w:t>
      </w:r>
    </w:p>
    <w:p w14:paraId="5B19CD00" w14:textId="7404DF00" w:rsidR="003C18A3" w:rsidRDefault="003C18A3" w:rsidP="00947CF1">
      <w:pPr>
        <w:pStyle w:val="ListParagraph"/>
        <w:numPr>
          <w:ilvl w:val="1"/>
          <w:numId w:val="24"/>
        </w:numPr>
      </w:pPr>
      <w:r>
        <w:t>Communication with others through discussions.</w:t>
      </w:r>
    </w:p>
    <w:p w14:paraId="6A332273" w14:textId="0E879D7D" w:rsidR="003C18A3" w:rsidRDefault="003C18A3" w:rsidP="00947CF1">
      <w:pPr>
        <w:pStyle w:val="ListParagraph"/>
        <w:numPr>
          <w:ilvl w:val="1"/>
          <w:numId w:val="24"/>
        </w:numPr>
      </w:pPr>
      <w:r>
        <w:t>Working with designs, maps or charts.</w:t>
      </w:r>
    </w:p>
    <w:p w14:paraId="4D36AFC5" w14:textId="08228522" w:rsidR="003C18A3" w:rsidRDefault="003C18A3" w:rsidP="00947CF1">
      <w:pPr>
        <w:pStyle w:val="ListParagraph"/>
        <w:numPr>
          <w:ilvl w:val="1"/>
          <w:numId w:val="24"/>
        </w:numPr>
      </w:pPr>
      <w:r>
        <w:t>Using words well in written communications.</w:t>
      </w:r>
    </w:p>
    <w:p w14:paraId="4F6DA952" w14:textId="77777777" w:rsidR="003C18A3" w:rsidRDefault="003C18A3" w:rsidP="003C18A3"/>
    <w:p w14:paraId="1F6126DF" w14:textId="5E5E1126" w:rsidR="003C18A3" w:rsidRDefault="003C18A3" w:rsidP="003C18A3">
      <w:pPr>
        <w:pStyle w:val="ListParagraph"/>
        <w:numPr>
          <w:ilvl w:val="0"/>
          <w:numId w:val="24"/>
        </w:numPr>
      </w:pPr>
      <w:r>
        <w:t>When I am learning, I:</w:t>
      </w:r>
    </w:p>
    <w:p w14:paraId="6F72CF7E" w14:textId="2CE14437" w:rsidR="003C18A3" w:rsidRDefault="00080A51" w:rsidP="003C18A3">
      <w:pPr>
        <w:pStyle w:val="ListParagraph"/>
        <w:numPr>
          <w:ilvl w:val="1"/>
          <w:numId w:val="24"/>
        </w:numPr>
      </w:pPr>
      <w:r>
        <w:t>Like to talk things through.</w:t>
      </w:r>
    </w:p>
    <w:p w14:paraId="5ACAEF0A" w14:textId="1BB114C6" w:rsidR="00080A51" w:rsidRDefault="00080A51" w:rsidP="003C18A3">
      <w:pPr>
        <w:pStyle w:val="ListParagraph"/>
        <w:numPr>
          <w:ilvl w:val="1"/>
          <w:numId w:val="24"/>
        </w:numPr>
      </w:pPr>
      <w:r>
        <w:lastRenderedPageBreak/>
        <w:t>See patterns in things.</w:t>
      </w:r>
    </w:p>
    <w:p w14:paraId="2BEE615B" w14:textId="1C69369F" w:rsidR="00080A51" w:rsidRDefault="00080A51" w:rsidP="003C18A3">
      <w:pPr>
        <w:pStyle w:val="ListParagraph"/>
        <w:numPr>
          <w:ilvl w:val="1"/>
          <w:numId w:val="24"/>
        </w:numPr>
      </w:pPr>
      <w:r>
        <w:t>Use examples and applications.</w:t>
      </w:r>
    </w:p>
    <w:p w14:paraId="292083DC" w14:textId="19B58B72" w:rsidR="00080A51" w:rsidRDefault="00080A51" w:rsidP="003C18A3">
      <w:pPr>
        <w:pStyle w:val="ListParagraph"/>
        <w:numPr>
          <w:ilvl w:val="1"/>
          <w:numId w:val="24"/>
        </w:numPr>
      </w:pPr>
      <w:r>
        <w:t>Read books, articles and handouts.</w:t>
      </w:r>
    </w:p>
    <w:p w14:paraId="4F01AEAB" w14:textId="77777777" w:rsidR="00080A51" w:rsidRDefault="00080A51" w:rsidP="00080A51"/>
    <w:p w14:paraId="30D983C0" w14:textId="1C43109E" w:rsidR="00080A51" w:rsidRDefault="00080A51" w:rsidP="00080A51">
      <w:pPr>
        <w:pStyle w:val="ListParagraph"/>
        <w:numPr>
          <w:ilvl w:val="0"/>
          <w:numId w:val="24"/>
        </w:numPr>
      </w:pPr>
      <w:r>
        <w:t>I want to save more money and to decide between a range of options. I would:</w:t>
      </w:r>
    </w:p>
    <w:p w14:paraId="02C63FE9" w14:textId="5CA4FA44" w:rsidR="00080A51" w:rsidRDefault="00080A51" w:rsidP="00080A51">
      <w:pPr>
        <w:pStyle w:val="ListParagraph"/>
        <w:numPr>
          <w:ilvl w:val="1"/>
          <w:numId w:val="24"/>
        </w:numPr>
      </w:pPr>
      <w:r>
        <w:t>Consider examples of each option using my financial information.</w:t>
      </w:r>
    </w:p>
    <w:p w14:paraId="70C59342" w14:textId="063BD6CE" w:rsidR="00080A51" w:rsidRDefault="00080A51" w:rsidP="00080A51">
      <w:pPr>
        <w:pStyle w:val="ListParagraph"/>
        <w:numPr>
          <w:ilvl w:val="1"/>
          <w:numId w:val="24"/>
        </w:numPr>
      </w:pPr>
      <w:r>
        <w:t>Read a printed brochure that describes the options in detail.</w:t>
      </w:r>
    </w:p>
    <w:p w14:paraId="6FC41063" w14:textId="4A228E35" w:rsidR="00080A51" w:rsidRDefault="008A4636" w:rsidP="00080A51">
      <w:pPr>
        <w:pStyle w:val="ListParagraph"/>
        <w:numPr>
          <w:ilvl w:val="1"/>
          <w:numId w:val="24"/>
        </w:numPr>
      </w:pPr>
      <w:r>
        <w:t>Use graphs showing different options for different time periods.</w:t>
      </w:r>
    </w:p>
    <w:p w14:paraId="334FD507" w14:textId="1F3EE82C" w:rsidR="008A4636" w:rsidRDefault="008A4636" w:rsidP="00080A51">
      <w:pPr>
        <w:pStyle w:val="ListParagraph"/>
        <w:numPr>
          <w:ilvl w:val="1"/>
          <w:numId w:val="24"/>
        </w:numPr>
      </w:pPr>
      <w:r>
        <w:t>Talk with an expert about the options.</w:t>
      </w:r>
    </w:p>
    <w:p w14:paraId="624D8341" w14:textId="77777777" w:rsidR="008A4636" w:rsidRDefault="008A4636" w:rsidP="008A4636"/>
    <w:p w14:paraId="7D8B7DF6" w14:textId="5D7E26A9" w:rsidR="008A4636" w:rsidRDefault="00326D20" w:rsidP="008A4636">
      <w:pPr>
        <w:pStyle w:val="ListParagraph"/>
        <w:numPr>
          <w:ilvl w:val="0"/>
          <w:numId w:val="24"/>
        </w:numPr>
      </w:pPr>
      <w:r>
        <w:t>I want to learn how to play a new board game or card game. I would:</w:t>
      </w:r>
    </w:p>
    <w:p w14:paraId="0A25D728" w14:textId="5C73D87F" w:rsidR="00326D20" w:rsidRDefault="00326D20" w:rsidP="00326D20">
      <w:pPr>
        <w:pStyle w:val="ListParagraph"/>
        <w:numPr>
          <w:ilvl w:val="1"/>
          <w:numId w:val="24"/>
        </w:numPr>
      </w:pPr>
      <w:r>
        <w:t>Watch others play the game before joining in.</w:t>
      </w:r>
    </w:p>
    <w:p w14:paraId="77D8C623" w14:textId="4E3A5FCC" w:rsidR="00326D20" w:rsidRDefault="00D04641" w:rsidP="00326D20">
      <w:pPr>
        <w:pStyle w:val="ListParagraph"/>
        <w:numPr>
          <w:ilvl w:val="1"/>
          <w:numId w:val="24"/>
        </w:numPr>
      </w:pPr>
      <w:r>
        <w:t>Listen to somebody explaining it and ask questions.</w:t>
      </w:r>
    </w:p>
    <w:p w14:paraId="53464403" w14:textId="608B981E" w:rsidR="00D04641" w:rsidRDefault="00D04641" w:rsidP="00326D20">
      <w:pPr>
        <w:pStyle w:val="ListParagraph"/>
        <w:numPr>
          <w:ilvl w:val="1"/>
          <w:numId w:val="24"/>
        </w:numPr>
      </w:pPr>
      <w:r>
        <w:t>Use the diagrams that explain the various stages, moves and strategies in the game.</w:t>
      </w:r>
    </w:p>
    <w:p w14:paraId="4C468711" w14:textId="55329105" w:rsidR="00D04641" w:rsidRDefault="00D04641" w:rsidP="00326D20">
      <w:pPr>
        <w:pStyle w:val="ListParagraph"/>
        <w:numPr>
          <w:ilvl w:val="1"/>
          <w:numId w:val="24"/>
        </w:numPr>
      </w:pPr>
      <w:r>
        <w:t>Read the instructions.</w:t>
      </w:r>
    </w:p>
    <w:p w14:paraId="5C59AF08" w14:textId="77777777" w:rsidR="00D04641" w:rsidRDefault="00D04641" w:rsidP="00D04641"/>
    <w:p w14:paraId="0A9F0088" w14:textId="7C4A1CD0" w:rsidR="00D04641" w:rsidRDefault="00DF1610" w:rsidP="00D04641">
      <w:pPr>
        <w:pStyle w:val="ListParagraph"/>
        <w:numPr>
          <w:ilvl w:val="0"/>
          <w:numId w:val="24"/>
        </w:numPr>
      </w:pPr>
      <w:r>
        <w:t>I want to be sure I am doing</w:t>
      </w:r>
      <w:r w:rsidR="00967BB1">
        <w:t xml:space="preserve"> physical exercises correctly. I would:</w:t>
      </w:r>
    </w:p>
    <w:p w14:paraId="3A933F05" w14:textId="29AF636E" w:rsidR="00967BB1" w:rsidRDefault="0058057E" w:rsidP="00967BB1">
      <w:pPr>
        <w:pStyle w:val="ListParagraph"/>
        <w:numPr>
          <w:ilvl w:val="1"/>
          <w:numId w:val="24"/>
        </w:numPr>
      </w:pPr>
      <w:r>
        <w:t>Check a list of important aspects of the exercises to get it right.</w:t>
      </w:r>
    </w:p>
    <w:p w14:paraId="6093E4CB" w14:textId="5C175BE6" w:rsidR="0058057E" w:rsidRDefault="0058057E" w:rsidP="00967BB1">
      <w:pPr>
        <w:pStyle w:val="ListParagraph"/>
        <w:numPr>
          <w:ilvl w:val="1"/>
          <w:numId w:val="24"/>
        </w:numPr>
      </w:pPr>
      <w:r>
        <w:t>Compare what I am doing with a video demonstration.</w:t>
      </w:r>
    </w:p>
    <w:p w14:paraId="72DD941A" w14:textId="6341A22F" w:rsidR="0058057E" w:rsidRDefault="0058057E" w:rsidP="00967BB1">
      <w:pPr>
        <w:pStyle w:val="ListParagraph"/>
        <w:numPr>
          <w:ilvl w:val="1"/>
          <w:numId w:val="24"/>
        </w:numPr>
      </w:pPr>
      <w:r>
        <w:t>Listen to an explanation about how the exercises should be done.</w:t>
      </w:r>
    </w:p>
    <w:p w14:paraId="2B630F22" w14:textId="3CAF7E30" w:rsidR="0058057E" w:rsidRDefault="0058057E" w:rsidP="00967BB1">
      <w:pPr>
        <w:pStyle w:val="ListParagraph"/>
        <w:numPr>
          <w:ilvl w:val="1"/>
          <w:numId w:val="24"/>
        </w:numPr>
      </w:pPr>
      <w:r>
        <w:t>Study diagrams illustrati</w:t>
      </w:r>
      <w:r w:rsidR="00DB2276">
        <w:t>ng the way the exercises should be done.</w:t>
      </w:r>
    </w:p>
    <w:p w14:paraId="1FE8E3F6" w14:textId="77777777" w:rsidR="00DB2276" w:rsidRDefault="00DB2276" w:rsidP="00DB2276"/>
    <w:p w14:paraId="2D589423" w14:textId="4B7A07E4" w:rsidR="00DB2276" w:rsidRDefault="00D8008A" w:rsidP="00DB2276">
      <w:pPr>
        <w:pStyle w:val="ListParagraph"/>
        <w:numPr>
          <w:ilvl w:val="0"/>
          <w:numId w:val="24"/>
        </w:numPr>
      </w:pPr>
      <w:r>
        <w:t>I want to learn to do something new on a computer. I would:</w:t>
      </w:r>
    </w:p>
    <w:p w14:paraId="094BDF1B" w14:textId="1838CD5E" w:rsidR="00D8008A" w:rsidRDefault="00D8008A" w:rsidP="00D8008A">
      <w:pPr>
        <w:pStyle w:val="ListParagraph"/>
        <w:numPr>
          <w:ilvl w:val="1"/>
          <w:numId w:val="24"/>
        </w:numPr>
      </w:pPr>
      <w:r>
        <w:t>Read the written instructions that came with the software.</w:t>
      </w:r>
    </w:p>
    <w:p w14:paraId="54238BBF" w14:textId="60AF37BF" w:rsidR="00D8008A" w:rsidRDefault="00D8008A" w:rsidP="00D8008A">
      <w:pPr>
        <w:pStyle w:val="ListParagraph"/>
        <w:numPr>
          <w:ilvl w:val="1"/>
          <w:numId w:val="24"/>
        </w:numPr>
      </w:pPr>
      <w:r>
        <w:t>Talk with people who know about the software.</w:t>
      </w:r>
    </w:p>
    <w:p w14:paraId="73012766" w14:textId="548CEAEA" w:rsidR="00D8008A" w:rsidRDefault="00D8008A" w:rsidP="00D8008A">
      <w:pPr>
        <w:pStyle w:val="ListParagraph"/>
        <w:numPr>
          <w:ilvl w:val="1"/>
          <w:numId w:val="24"/>
        </w:numPr>
      </w:pPr>
      <w:r>
        <w:t>Start using it and learn by trial and error.</w:t>
      </w:r>
    </w:p>
    <w:p w14:paraId="1C51F481" w14:textId="405AA80E" w:rsidR="00D8008A" w:rsidRDefault="00D8008A" w:rsidP="00D8008A">
      <w:pPr>
        <w:pStyle w:val="ListParagraph"/>
        <w:numPr>
          <w:ilvl w:val="1"/>
          <w:numId w:val="24"/>
        </w:numPr>
      </w:pPr>
      <w:r>
        <w:t>Follow the</w:t>
      </w:r>
      <w:r w:rsidR="0066643D">
        <w:t xml:space="preserve"> video tutorials.</w:t>
      </w:r>
    </w:p>
    <w:p w14:paraId="718FCC7F" w14:textId="77777777" w:rsidR="0066643D" w:rsidRDefault="0066643D" w:rsidP="0066643D"/>
    <w:p w14:paraId="6B08927F" w14:textId="580EAD80" w:rsidR="0066643D" w:rsidRDefault="00847DAC" w:rsidP="0066643D">
      <w:pPr>
        <w:pStyle w:val="ListParagraph"/>
        <w:numPr>
          <w:ilvl w:val="0"/>
          <w:numId w:val="24"/>
        </w:numPr>
      </w:pPr>
      <w:r>
        <w:t>When learning from the internet, I like:</w:t>
      </w:r>
    </w:p>
    <w:p w14:paraId="45E8F8B9" w14:textId="2F35661C" w:rsidR="00847DAC" w:rsidRDefault="00D37A18" w:rsidP="00847DAC">
      <w:pPr>
        <w:pStyle w:val="ListParagraph"/>
        <w:numPr>
          <w:ilvl w:val="1"/>
          <w:numId w:val="24"/>
        </w:numPr>
      </w:pPr>
      <w:r>
        <w:t>Videos showing how to do things.</w:t>
      </w:r>
    </w:p>
    <w:p w14:paraId="51682CAF" w14:textId="6DA531C5" w:rsidR="00D37A18" w:rsidRDefault="00D37A18" w:rsidP="00D37A18">
      <w:pPr>
        <w:pStyle w:val="ListParagraph"/>
        <w:numPr>
          <w:ilvl w:val="1"/>
          <w:numId w:val="24"/>
        </w:numPr>
      </w:pPr>
      <w:r>
        <w:t>Interesting design and visual features.</w:t>
      </w:r>
    </w:p>
    <w:p w14:paraId="6258370A" w14:textId="0F21F42C" w:rsidR="00D37A18" w:rsidRDefault="00586709" w:rsidP="00D37A18">
      <w:pPr>
        <w:pStyle w:val="ListParagraph"/>
        <w:numPr>
          <w:ilvl w:val="1"/>
          <w:numId w:val="24"/>
        </w:numPr>
      </w:pPr>
      <w:r>
        <w:t>Detailed articles.</w:t>
      </w:r>
    </w:p>
    <w:p w14:paraId="5028AFD8" w14:textId="26A7AA2C" w:rsidR="00586709" w:rsidRDefault="00586709" w:rsidP="00D37A18">
      <w:pPr>
        <w:pStyle w:val="ListParagraph"/>
        <w:numPr>
          <w:ilvl w:val="1"/>
          <w:numId w:val="24"/>
        </w:numPr>
      </w:pPr>
      <w:r>
        <w:t>Podcasts and videos where I can listen to experts.</w:t>
      </w:r>
    </w:p>
    <w:p w14:paraId="490E482F" w14:textId="77777777" w:rsidR="00586709" w:rsidRDefault="00586709" w:rsidP="00586709"/>
    <w:p w14:paraId="43E38964" w14:textId="15B8B202" w:rsidR="00586709" w:rsidRDefault="00E028C2" w:rsidP="00586709">
      <w:pPr>
        <w:pStyle w:val="ListParagraph"/>
        <w:numPr>
          <w:ilvl w:val="0"/>
          <w:numId w:val="24"/>
        </w:numPr>
      </w:pPr>
      <w:r>
        <w:t>I want to learn about a new project. I would ask for:</w:t>
      </w:r>
    </w:p>
    <w:p w14:paraId="12EB0DB2" w14:textId="1833C560" w:rsidR="00E028C2" w:rsidRDefault="00E028C2" w:rsidP="00E028C2">
      <w:pPr>
        <w:pStyle w:val="ListParagraph"/>
        <w:numPr>
          <w:ilvl w:val="1"/>
          <w:numId w:val="24"/>
        </w:numPr>
      </w:pPr>
      <w:r>
        <w:t>Diagrams to show the project stages with charts of benefits and costs.</w:t>
      </w:r>
    </w:p>
    <w:p w14:paraId="2FCCFC87" w14:textId="14A2F969" w:rsidR="00E028C2" w:rsidRDefault="00E028C2" w:rsidP="00E028C2">
      <w:pPr>
        <w:pStyle w:val="ListParagraph"/>
        <w:numPr>
          <w:ilvl w:val="1"/>
          <w:numId w:val="24"/>
        </w:numPr>
      </w:pPr>
      <w:r>
        <w:t>A written report describing the main features of the project.</w:t>
      </w:r>
    </w:p>
    <w:p w14:paraId="7CABB7AD" w14:textId="41750B84" w:rsidR="00E028C2" w:rsidRDefault="00E028C2" w:rsidP="00E028C2">
      <w:pPr>
        <w:pStyle w:val="ListParagraph"/>
        <w:numPr>
          <w:ilvl w:val="1"/>
          <w:numId w:val="24"/>
        </w:numPr>
      </w:pPr>
      <w:r>
        <w:lastRenderedPageBreak/>
        <w:t>An opportunity to discuss the project.</w:t>
      </w:r>
    </w:p>
    <w:p w14:paraId="4F07B367" w14:textId="37D1717D" w:rsidR="00E028C2" w:rsidRDefault="00E028C2" w:rsidP="00E028C2">
      <w:pPr>
        <w:pStyle w:val="ListParagraph"/>
        <w:numPr>
          <w:ilvl w:val="1"/>
          <w:numId w:val="24"/>
        </w:numPr>
      </w:pPr>
      <w:r>
        <w:t>Examples where the project has been used successfully.</w:t>
      </w:r>
    </w:p>
    <w:p w14:paraId="68E55EE9" w14:textId="77777777" w:rsidR="00E028C2" w:rsidRDefault="00E028C2" w:rsidP="00E028C2"/>
    <w:p w14:paraId="698B4C65" w14:textId="66B04154" w:rsidR="00E028C2" w:rsidRDefault="00D91DE1" w:rsidP="00E028C2">
      <w:pPr>
        <w:pStyle w:val="ListParagraph"/>
        <w:numPr>
          <w:ilvl w:val="0"/>
          <w:numId w:val="24"/>
        </w:numPr>
      </w:pPr>
      <w:r>
        <w:t>I want to learn how to take better photos: I would:</w:t>
      </w:r>
    </w:p>
    <w:p w14:paraId="7E54744E" w14:textId="29F38403" w:rsidR="00D91DE1" w:rsidRDefault="00D91DE1" w:rsidP="00D91DE1">
      <w:pPr>
        <w:pStyle w:val="ListParagraph"/>
        <w:numPr>
          <w:ilvl w:val="1"/>
          <w:numId w:val="24"/>
        </w:numPr>
      </w:pPr>
      <w:r>
        <w:t xml:space="preserve">Ask questions and talk about the camera and </w:t>
      </w:r>
      <w:r w:rsidR="0009045B">
        <w:t>its features.</w:t>
      </w:r>
    </w:p>
    <w:p w14:paraId="1C3604AC" w14:textId="689C346D" w:rsidR="0009045B" w:rsidRDefault="0009045B" w:rsidP="00D91DE1">
      <w:pPr>
        <w:pStyle w:val="ListParagraph"/>
        <w:numPr>
          <w:ilvl w:val="1"/>
          <w:numId w:val="24"/>
        </w:numPr>
      </w:pPr>
      <w:r>
        <w:t>Use the written instructions about what to do.</w:t>
      </w:r>
    </w:p>
    <w:p w14:paraId="0C2A70CF" w14:textId="3D64DC06" w:rsidR="0009045B" w:rsidRDefault="0009045B" w:rsidP="00D91DE1">
      <w:pPr>
        <w:pStyle w:val="ListParagraph"/>
        <w:numPr>
          <w:ilvl w:val="1"/>
          <w:numId w:val="24"/>
        </w:numPr>
      </w:pPr>
      <w:r>
        <w:t>Use</w:t>
      </w:r>
      <w:r w:rsidR="00D06205">
        <w:t xml:space="preserve"> </w:t>
      </w:r>
      <w:r>
        <w:t xml:space="preserve">diagrams showing </w:t>
      </w:r>
      <w:r w:rsidR="00D06205">
        <w:t>the camera and what each part does.</w:t>
      </w:r>
    </w:p>
    <w:p w14:paraId="35920209" w14:textId="74E89CF1" w:rsidR="00D06205" w:rsidRDefault="00D06205" w:rsidP="00D91DE1">
      <w:pPr>
        <w:pStyle w:val="ListParagraph"/>
        <w:numPr>
          <w:ilvl w:val="1"/>
          <w:numId w:val="24"/>
        </w:numPr>
      </w:pPr>
      <w:r>
        <w:t>Use examples of good and poor photos showing how to improve them.</w:t>
      </w:r>
    </w:p>
    <w:p w14:paraId="2D970009" w14:textId="77777777" w:rsidR="00D06205" w:rsidRDefault="00D06205" w:rsidP="00D06205"/>
    <w:p w14:paraId="2448A6D1" w14:textId="6EE8B8A7" w:rsidR="00D06205" w:rsidRDefault="006D03A0" w:rsidP="00D06205">
      <w:pPr>
        <w:pStyle w:val="ListParagraph"/>
        <w:numPr>
          <w:ilvl w:val="0"/>
          <w:numId w:val="24"/>
        </w:numPr>
      </w:pPr>
      <w:r>
        <w:t>I prefer a presenter or a teacher who uses:</w:t>
      </w:r>
    </w:p>
    <w:p w14:paraId="48A3EC12" w14:textId="377D3F44" w:rsidR="006D03A0" w:rsidRDefault="006D03A0" w:rsidP="006D03A0">
      <w:pPr>
        <w:pStyle w:val="ListParagraph"/>
        <w:numPr>
          <w:ilvl w:val="1"/>
          <w:numId w:val="24"/>
        </w:numPr>
      </w:pPr>
      <w:r>
        <w:t>Demonstrations, models or practical sessions.</w:t>
      </w:r>
    </w:p>
    <w:p w14:paraId="66269291" w14:textId="55F2FEEE" w:rsidR="006D03A0" w:rsidRDefault="006D03A0" w:rsidP="006D03A0">
      <w:pPr>
        <w:pStyle w:val="ListParagraph"/>
        <w:numPr>
          <w:ilvl w:val="1"/>
          <w:numId w:val="24"/>
        </w:numPr>
      </w:pPr>
      <w:r>
        <w:t>Question and answer, talk, group discussion, or guest speakers.</w:t>
      </w:r>
    </w:p>
    <w:p w14:paraId="16A7AF38" w14:textId="0EF7E309" w:rsidR="006D03A0" w:rsidRDefault="006D03A0" w:rsidP="006D03A0">
      <w:pPr>
        <w:pStyle w:val="ListParagraph"/>
        <w:numPr>
          <w:ilvl w:val="1"/>
          <w:numId w:val="24"/>
        </w:numPr>
      </w:pPr>
      <w:r>
        <w:t>Handouts, books, or readings.</w:t>
      </w:r>
    </w:p>
    <w:p w14:paraId="270D137F" w14:textId="0A0DCA63" w:rsidR="006D03A0" w:rsidRDefault="006D03A0" w:rsidP="006D03A0">
      <w:pPr>
        <w:pStyle w:val="ListParagraph"/>
        <w:numPr>
          <w:ilvl w:val="1"/>
          <w:numId w:val="24"/>
        </w:numPr>
      </w:pPr>
      <w:r>
        <w:t>Diagrams, charts, maps or graphs.</w:t>
      </w:r>
    </w:p>
    <w:p w14:paraId="55CB844E" w14:textId="77777777" w:rsidR="006D03A0" w:rsidRDefault="006D03A0" w:rsidP="006D03A0"/>
    <w:p w14:paraId="639B00F8" w14:textId="0490BD2E" w:rsidR="006D03A0" w:rsidRDefault="00332C00" w:rsidP="006D03A0">
      <w:pPr>
        <w:pStyle w:val="ListParagraph"/>
        <w:numPr>
          <w:ilvl w:val="0"/>
          <w:numId w:val="24"/>
        </w:numPr>
      </w:pPr>
      <w:r>
        <w:t xml:space="preserve">I have finished a competition or </w:t>
      </w:r>
      <w:proofErr w:type="gramStart"/>
      <w:r>
        <w:t>test</w:t>
      </w:r>
      <w:proofErr w:type="gramEnd"/>
      <w:r>
        <w:t xml:space="preserve"> and I would like some feedback:</w:t>
      </w:r>
    </w:p>
    <w:p w14:paraId="4F3FF0FA" w14:textId="591D3E3C" w:rsidR="00332C00" w:rsidRDefault="00E81738" w:rsidP="00332C00">
      <w:pPr>
        <w:pStyle w:val="ListParagraph"/>
        <w:numPr>
          <w:ilvl w:val="1"/>
          <w:numId w:val="24"/>
        </w:numPr>
      </w:pPr>
      <w:r>
        <w:t>Using examples from what I have done.</w:t>
      </w:r>
    </w:p>
    <w:p w14:paraId="02F32E49" w14:textId="0F371E81" w:rsidR="00E81738" w:rsidRDefault="00E81738" w:rsidP="00332C00">
      <w:pPr>
        <w:pStyle w:val="ListParagraph"/>
        <w:numPr>
          <w:ilvl w:val="1"/>
          <w:numId w:val="24"/>
        </w:numPr>
      </w:pPr>
      <w:r>
        <w:t>Using a written description of my results.</w:t>
      </w:r>
    </w:p>
    <w:p w14:paraId="3ADB0DFB" w14:textId="55E04AB7" w:rsidR="00E81738" w:rsidRDefault="00F23489" w:rsidP="00332C00">
      <w:pPr>
        <w:pStyle w:val="ListParagraph"/>
        <w:numPr>
          <w:ilvl w:val="1"/>
          <w:numId w:val="24"/>
        </w:numPr>
      </w:pPr>
      <w:r>
        <w:t>From somebody who talks it through with me.</w:t>
      </w:r>
    </w:p>
    <w:p w14:paraId="2E926FAD" w14:textId="5B1EF8C7" w:rsidR="00F23489" w:rsidRDefault="00F23489" w:rsidP="00332C00">
      <w:pPr>
        <w:pStyle w:val="ListParagraph"/>
        <w:numPr>
          <w:ilvl w:val="1"/>
          <w:numId w:val="24"/>
        </w:numPr>
      </w:pPr>
      <w:r>
        <w:t>Using graphs showing how may performance has improved.</w:t>
      </w:r>
    </w:p>
    <w:p w14:paraId="402F9644" w14:textId="77777777" w:rsidR="00F23489" w:rsidRDefault="00F23489" w:rsidP="00F23489"/>
    <w:p w14:paraId="78EE5E27" w14:textId="71EFC7AF" w:rsidR="00F23489" w:rsidRDefault="00F23489" w:rsidP="00F23489">
      <w:pPr>
        <w:pStyle w:val="ListParagraph"/>
        <w:numPr>
          <w:ilvl w:val="0"/>
          <w:numId w:val="24"/>
        </w:numPr>
      </w:pPr>
      <w:r>
        <w:t>I want to find out about some accommodation. Before visiting, I would want:</w:t>
      </w:r>
    </w:p>
    <w:p w14:paraId="3E763EF8" w14:textId="4D43503F" w:rsidR="00F23489" w:rsidRDefault="00F23489" w:rsidP="00F23489">
      <w:pPr>
        <w:pStyle w:val="ListParagraph"/>
        <w:numPr>
          <w:ilvl w:val="1"/>
          <w:numId w:val="24"/>
        </w:numPr>
      </w:pPr>
      <w:r>
        <w:t>To view a video of the property.</w:t>
      </w:r>
    </w:p>
    <w:p w14:paraId="0A18A4A3" w14:textId="1B095660" w:rsidR="00F23489" w:rsidRDefault="00F23489" w:rsidP="00F23489">
      <w:pPr>
        <w:pStyle w:val="ListParagraph"/>
        <w:numPr>
          <w:ilvl w:val="1"/>
          <w:numId w:val="24"/>
        </w:numPr>
      </w:pPr>
      <w:r>
        <w:t xml:space="preserve">A </w:t>
      </w:r>
      <w:r w:rsidR="00F62022">
        <w:t>discussion</w:t>
      </w:r>
      <w:r>
        <w:t xml:space="preserve"> with the owner or manager.</w:t>
      </w:r>
    </w:p>
    <w:p w14:paraId="2506B3BC" w14:textId="4339CB9D" w:rsidR="00F23489" w:rsidRDefault="00F62022" w:rsidP="00F23489">
      <w:pPr>
        <w:pStyle w:val="ListParagraph"/>
        <w:numPr>
          <w:ilvl w:val="1"/>
          <w:numId w:val="24"/>
        </w:numPr>
      </w:pPr>
      <w:r>
        <w:t>A printed description of the rooms and features</w:t>
      </w:r>
    </w:p>
    <w:p w14:paraId="47D5EFAC" w14:textId="2A1A803A" w:rsidR="00F62022" w:rsidRDefault="00F62022" w:rsidP="00F23489">
      <w:pPr>
        <w:pStyle w:val="ListParagraph"/>
        <w:numPr>
          <w:ilvl w:val="1"/>
          <w:numId w:val="24"/>
        </w:numPr>
      </w:pPr>
      <w:r>
        <w:t>A plan showing the rooms and a map of the area.</w:t>
      </w:r>
    </w:p>
    <w:p w14:paraId="3FAE6DC8" w14:textId="53C190E9" w:rsidR="00F62022" w:rsidRDefault="00F62022" w:rsidP="00F62022">
      <w:pPr>
        <w:pStyle w:val="ListParagraph"/>
        <w:numPr>
          <w:ilvl w:val="0"/>
          <w:numId w:val="24"/>
        </w:numPr>
      </w:pPr>
      <w:r>
        <w:t xml:space="preserve">I am having trouble assembling a piece </w:t>
      </w:r>
      <w:r w:rsidR="00DD7CEF">
        <w:t>o</w:t>
      </w:r>
      <w:r>
        <w:t>f fu</w:t>
      </w:r>
      <w:r w:rsidR="007B4BA3">
        <w:t>rniture that cam</w:t>
      </w:r>
      <w:r w:rsidR="00EA5E15">
        <w:t xml:space="preserve">e </w:t>
      </w:r>
      <w:r w:rsidR="007B4BA3">
        <w:t>in parts. I would:</w:t>
      </w:r>
    </w:p>
    <w:p w14:paraId="23ED8A8E" w14:textId="11B9B25C" w:rsidR="007B4BA3" w:rsidRDefault="007B4BA3" w:rsidP="007B4BA3">
      <w:pPr>
        <w:pStyle w:val="ListParagraph"/>
        <w:numPr>
          <w:ilvl w:val="1"/>
          <w:numId w:val="24"/>
        </w:numPr>
      </w:pPr>
      <w:r>
        <w:t>Go through the step-by-step diagrams again to see if I am missed something.</w:t>
      </w:r>
    </w:p>
    <w:p w14:paraId="36B19198" w14:textId="14CEA7D5" w:rsidR="007B4BA3" w:rsidRDefault="00EA5E15" w:rsidP="007B4BA3">
      <w:pPr>
        <w:pStyle w:val="ListParagraph"/>
        <w:numPr>
          <w:ilvl w:val="1"/>
          <w:numId w:val="24"/>
        </w:numPr>
      </w:pPr>
      <w:r>
        <w:t>Ask for advice or help from someone else.</w:t>
      </w:r>
    </w:p>
    <w:p w14:paraId="1BEFD663" w14:textId="7A0B2D41" w:rsidR="00EA5E15" w:rsidRDefault="00EA5E15" w:rsidP="007B4BA3">
      <w:pPr>
        <w:pStyle w:val="ListParagraph"/>
        <w:numPr>
          <w:ilvl w:val="1"/>
          <w:numId w:val="24"/>
        </w:numPr>
      </w:pPr>
      <w:r>
        <w:t>Go through the step-by-step written instructions again to see if I missed something.</w:t>
      </w:r>
    </w:p>
    <w:p w14:paraId="74BC0CDD" w14:textId="45C3F93D" w:rsidR="00EA5E15" w:rsidRDefault="00EA5E15" w:rsidP="007B4BA3">
      <w:pPr>
        <w:pStyle w:val="ListParagraph"/>
        <w:numPr>
          <w:ilvl w:val="1"/>
          <w:numId w:val="24"/>
        </w:numPr>
      </w:pPr>
      <w:r>
        <w:t>Try arranging the parts to see how they fit together.</w:t>
      </w:r>
    </w:p>
    <w:p w14:paraId="2EE9B30E" w14:textId="77777777" w:rsidR="00DD7CEF" w:rsidRDefault="00DD7CEF" w:rsidP="00DD7CEF"/>
    <w:p w14:paraId="2075613B" w14:textId="77777777" w:rsidR="00932EFD" w:rsidRDefault="00932EFD">
      <w:pPr>
        <w:rPr>
          <w:rFonts w:asciiTheme="majorHAnsi" w:eastAsiaTheme="majorEastAsia" w:hAnsiTheme="majorHAnsi" w:cstheme="majorBidi"/>
          <w:color w:val="0F4761" w:themeColor="accent1" w:themeShade="BF"/>
          <w:sz w:val="40"/>
          <w:szCs w:val="40"/>
        </w:rPr>
      </w:pPr>
      <w:r>
        <w:br w:type="page"/>
      </w:r>
    </w:p>
    <w:p w14:paraId="432782F0" w14:textId="52479D96" w:rsidR="00DD7CEF" w:rsidRDefault="00DD7CEF" w:rsidP="00932EFD">
      <w:pPr>
        <w:pStyle w:val="Heading1"/>
      </w:pPr>
      <w:r>
        <w:lastRenderedPageBreak/>
        <w:t>The VARK Questionnaire – Scoring Chart</w:t>
      </w:r>
    </w:p>
    <w:p w14:paraId="27275DC9" w14:textId="654CF3B8" w:rsidR="00DD7CEF" w:rsidRDefault="00DD7CEF" w:rsidP="00DD7CEF">
      <w:r>
        <w:t xml:space="preserve">Use the following scoring chart to fins the VARK </w:t>
      </w:r>
      <w:r w:rsidR="007F049F">
        <w:t>category</w:t>
      </w:r>
      <w:r>
        <w:t xml:space="preserve"> that each of your answers corresponds to. Circle the letters that </w:t>
      </w:r>
      <w:r w:rsidR="007F049F">
        <w:t>correspond</w:t>
      </w:r>
      <w:r>
        <w:t xml:space="preserve"> </w:t>
      </w:r>
      <w:r w:rsidR="007F049F">
        <w:t>to your answers.</w:t>
      </w:r>
    </w:p>
    <w:p w14:paraId="20E378E7" w14:textId="77777777" w:rsidR="007F049F" w:rsidRDefault="007F049F" w:rsidP="00DD7CEF"/>
    <w:p w14:paraId="4B21DDC3" w14:textId="2D28C8E3" w:rsidR="007F049F" w:rsidRDefault="007F049F" w:rsidP="00932EFD">
      <w:pPr>
        <w:pStyle w:val="Subtitle"/>
      </w:pPr>
      <w:r>
        <w:t>Scoring chart</w:t>
      </w:r>
    </w:p>
    <w:p w14:paraId="3802788B" w14:textId="77777777" w:rsidR="007F049F" w:rsidRDefault="007F049F" w:rsidP="00DD7CEF"/>
    <w:tbl>
      <w:tblPr>
        <w:tblStyle w:val="TableGrid"/>
        <w:tblW w:w="0" w:type="auto"/>
        <w:tblLook w:val="04A0" w:firstRow="1" w:lastRow="0" w:firstColumn="1" w:lastColumn="0" w:noHBand="0" w:noVBand="1"/>
      </w:tblPr>
      <w:tblGrid>
        <w:gridCol w:w="1803"/>
        <w:gridCol w:w="1803"/>
        <w:gridCol w:w="1803"/>
        <w:gridCol w:w="1803"/>
        <w:gridCol w:w="1804"/>
      </w:tblGrid>
      <w:tr w:rsidR="007F049F" w14:paraId="11DD20E3" w14:textId="77777777" w:rsidTr="007F049F">
        <w:tc>
          <w:tcPr>
            <w:tcW w:w="1803" w:type="dxa"/>
          </w:tcPr>
          <w:p w14:paraId="543CA223" w14:textId="15889580" w:rsidR="007F049F" w:rsidRPr="004A166A" w:rsidRDefault="007F049F" w:rsidP="004A166A">
            <w:pPr>
              <w:jc w:val="center"/>
              <w:rPr>
                <w:b/>
                <w:bCs/>
              </w:rPr>
            </w:pPr>
            <w:r w:rsidRPr="004A166A">
              <w:rPr>
                <w:b/>
                <w:bCs/>
              </w:rPr>
              <w:t>Question</w:t>
            </w:r>
          </w:p>
        </w:tc>
        <w:tc>
          <w:tcPr>
            <w:tcW w:w="1803" w:type="dxa"/>
          </w:tcPr>
          <w:p w14:paraId="3524EAB0" w14:textId="528150D5" w:rsidR="007F049F" w:rsidRPr="004A166A" w:rsidRDefault="007F049F" w:rsidP="004A166A">
            <w:pPr>
              <w:jc w:val="center"/>
              <w:rPr>
                <w:b/>
                <w:bCs/>
              </w:rPr>
            </w:pPr>
            <w:proofErr w:type="gramStart"/>
            <w:r w:rsidRPr="004A166A">
              <w:rPr>
                <w:b/>
                <w:bCs/>
              </w:rPr>
              <w:t>A</w:t>
            </w:r>
            <w:proofErr w:type="gramEnd"/>
            <w:r w:rsidR="004A166A" w:rsidRPr="004A166A">
              <w:rPr>
                <w:b/>
                <w:bCs/>
              </w:rPr>
              <w:t xml:space="preserve"> answer</w:t>
            </w:r>
          </w:p>
        </w:tc>
        <w:tc>
          <w:tcPr>
            <w:tcW w:w="1803" w:type="dxa"/>
          </w:tcPr>
          <w:p w14:paraId="644C30D6" w14:textId="521A48F4" w:rsidR="007F049F" w:rsidRPr="004A166A" w:rsidRDefault="004A166A" w:rsidP="004A166A">
            <w:pPr>
              <w:jc w:val="center"/>
              <w:rPr>
                <w:b/>
                <w:bCs/>
              </w:rPr>
            </w:pPr>
            <w:r w:rsidRPr="004A166A">
              <w:rPr>
                <w:b/>
                <w:bCs/>
              </w:rPr>
              <w:t>B answer</w:t>
            </w:r>
          </w:p>
        </w:tc>
        <w:tc>
          <w:tcPr>
            <w:tcW w:w="1803" w:type="dxa"/>
          </w:tcPr>
          <w:p w14:paraId="59FA65D8" w14:textId="782DF68B" w:rsidR="007F049F" w:rsidRPr="004A166A" w:rsidRDefault="004A166A" w:rsidP="004A166A">
            <w:pPr>
              <w:jc w:val="center"/>
              <w:rPr>
                <w:b/>
                <w:bCs/>
              </w:rPr>
            </w:pPr>
            <w:r w:rsidRPr="004A166A">
              <w:rPr>
                <w:b/>
                <w:bCs/>
              </w:rPr>
              <w:t>C answer</w:t>
            </w:r>
          </w:p>
        </w:tc>
        <w:tc>
          <w:tcPr>
            <w:tcW w:w="1804" w:type="dxa"/>
          </w:tcPr>
          <w:p w14:paraId="76220315" w14:textId="36FB91E3" w:rsidR="007F049F" w:rsidRPr="004A166A" w:rsidRDefault="004A166A" w:rsidP="004A166A">
            <w:pPr>
              <w:jc w:val="center"/>
              <w:rPr>
                <w:b/>
                <w:bCs/>
              </w:rPr>
            </w:pPr>
            <w:r w:rsidRPr="004A166A">
              <w:rPr>
                <w:b/>
                <w:bCs/>
              </w:rPr>
              <w:t>D answer</w:t>
            </w:r>
          </w:p>
        </w:tc>
      </w:tr>
      <w:tr w:rsidR="007F049F" w14:paraId="44AD35A7" w14:textId="77777777" w:rsidTr="007F049F">
        <w:tc>
          <w:tcPr>
            <w:tcW w:w="1803" w:type="dxa"/>
          </w:tcPr>
          <w:p w14:paraId="6B435970" w14:textId="6C187952" w:rsidR="007F049F" w:rsidRDefault="004A166A" w:rsidP="00DD7CEF">
            <w:r>
              <w:t>1</w:t>
            </w:r>
          </w:p>
        </w:tc>
        <w:tc>
          <w:tcPr>
            <w:tcW w:w="1803" w:type="dxa"/>
          </w:tcPr>
          <w:p w14:paraId="11CB07A4" w14:textId="18404A78" w:rsidR="007F049F" w:rsidRDefault="004A166A" w:rsidP="00DD7CEF">
            <w:r>
              <w:t>K</w:t>
            </w:r>
          </w:p>
        </w:tc>
        <w:tc>
          <w:tcPr>
            <w:tcW w:w="1803" w:type="dxa"/>
          </w:tcPr>
          <w:p w14:paraId="34F0CC10" w14:textId="7575A6CC" w:rsidR="007F049F" w:rsidRDefault="004A166A" w:rsidP="00DD7CEF">
            <w:r>
              <w:t>A</w:t>
            </w:r>
          </w:p>
        </w:tc>
        <w:tc>
          <w:tcPr>
            <w:tcW w:w="1803" w:type="dxa"/>
          </w:tcPr>
          <w:p w14:paraId="14D13F1B" w14:textId="3D8CCBB5" w:rsidR="007F049F" w:rsidRDefault="004A166A" w:rsidP="00DD7CEF">
            <w:r>
              <w:t>R</w:t>
            </w:r>
          </w:p>
        </w:tc>
        <w:tc>
          <w:tcPr>
            <w:tcW w:w="1804" w:type="dxa"/>
          </w:tcPr>
          <w:p w14:paraId="3A6EB89D" w14:textId="3021F567" w:rsidR="007F049F" w:rsidRDefault="004A166A" w:rsidP="00DD7CEF">
            <w:r>
              <w:t>V</w:t>
            </w:r>
          </w:p>
        </w:tc>
      </w:tr>
      <w:tr w:rsidR="007F049F" w14:paraId="6D1DB95E" w14:textId="77777777" w:rsidTr="007F049F">
        <w:tc>
          <w:tcPr>
            <w:tcW w:w="1803" w:type="dxa"/>
          </w:tcPr>
          <w:p w14:paraId="43F0209C" w14:textId="21D0458A" w:rsidR="007F049F" w:rsidRDefault="004A166A" w:rsidP="00DD7CEF">
            <w:r>
              <w:t>2</w:t>
            </w:r>
          </w:p>
        </w:tc>
        <w:tc>
          <w:tcPr>
            <w:tcW w:w="1803" w:type="dxa"/>
          </w:tcPr>
          <w:p w14:paraId="6E1FCB73" w14:textId="4E087FCC" w:rsidR="007F049F" w:rsidRDefault="004A166A" w:rsidP="00DD7CEF">
            <w:r>
              <w:t>V</w:t>
            </w:r>
          </w:p>
        </w:tc>
        <w:tc>
          <w:tcPr>
            <w:tcW w:w="1803" w:type="dxa"/>
          </w:tcPr>
          <w:p w14:paraId="54CCDF41" w14:textId="371B8595" w:rsidR="007F049F" w:rsidRDefault="004A166A" w:rsidP="00DD7CEF">
            <w:r>
              <w:t>A</w:t>
            </w:r>
          </w:p>
        </w:tc>
        <w:tc>
          <w:tcPr>
            <w:tcW w:w="1803" w:type="dxa"/>
          </w:tcPr>
          <w:p w14:paraId="529DB0C8" w14:textId="35E0821E" w:rsidR="007F049F" w:rsidRDefault="004A166A" w:rsidP="00DD7CEF">
            <w:r>
              <w:t>R</w:t>
            </w:r>
          </w:p>
        </w:tc>
        <w:tc>
          <w:tcPr>
            <w:tcW w:w="1804" w:type="dxa"/>
          </w:tcPr>
          <w:p w14:paraId="0693BF47" w14:textId="00EC7C57" w:rsidR="007F049F" w:rsidRDefault="004A166A" w:rsidP="00DD7CEF">
            <w:r>
              <w:t>K</w:t>
            </w:r>
          </w:p>
        </w:tc>
      </w:tr>
      <w:tr w:rsidR="007F049F" w14:paraId="0533F5DF" w14:textId="77777777" w:rsidTr="007F049F">
        <w:tc>
          <w:tcPr>
            <w:tcW w:w="1803" w:type="dxa"/>
          </w:tcPr>
          <w:p w14:paraId="285D3C4B" w14:textId="2775E56D" w:rsidR="007F049F" w:rsidRDefault="00D30684" w:rsidP="00DD7CEF">
            <w:r>
              <w:t>3</w:t>
            </w:r>
          </w:p>
        </w:tc>
        <w:tc>
          <w:tcPr>
            <w:tcW w:w="1803" w:type="dxa"/>
          </w:tcPr>
          <w:p w14:paraId="1BDEC784" w14:textId="70EF4B87" w:rsidR="007F049F" w:rsidRDefault="00D30684" w:rsidP="00DD7CEF">
            <w:r>
              <w:t>K</w:t>
            </w:r>
          </w:p>
        </w:tc>
        <w:tc>
          <w:tcPr>
            <w:tcW w:w="1803" w:type="dxa"/>
          </w:tcPr>
          <w:p w14:paraId="4C98C441" w14:textId="27317E71" w:rsidR="007F049F" w:rsidRDefault="00D30684" w:rsidP="00DD7CEF">
            <w:r>
              <w:t>V</w:t>
            </w:r>
          </w:p>
        </w:tc>
        <w:tc>
          <w:tcPr>
            <w:tcW w:w="1803" w:type="dxa"/>
          </w:tcPr>
          <w:p w14:paraId="1BADDF63" w14:textId="30CC8D64" w:rsidR="007F049F" w:rsidRDefault="00D30684" w:rsidP="00DD7CEF">
            <w:r>
              <w:t>R</w:t>
            </w:r>
          </w:p>
        </w:tc>
        <w:tc>
          <w:tcPr>
            <w:tcW w:w="1804" w:type="dxa"/>
          </w:tcPr>
          <w:p w14:paraId="785F9069" w14:textId="32591516" w:rsidR="007F049F" w:rsidRDefault="00D30684" w:rsidP="00DD7CEF">
            <w:r>
              <w:t>A</w:t>
            </w:r>
          </w:p>
        </w:tc>
      </w:tr>
      <w:tr w:rsidR="007F049F" w14:paraId="5A42A181" w14:textId="77777777" w:rsidTr="007F049F">
        <w:tc>
          <w:tcPr>
            <w:tcW w:w="1803" w:type="dxa"/>
          </w:tcPr>
          <w:p w14:paraId="356C2AE1" w14:textId="0465F421" w:rsidR="007F049F" w:rsidRDefault="00584D55" w:rsidP="00DD7CEF">
            <w:r>
              <w:t>4</w:t>
            </w:r>
          </w:p>
        </w:tc>
        <w:tc>
          <w:tcPr>
            <w:tcW w:w="1803" w:type="dxa"/>
          </w:tcPr>
          <w:p w14:paraId="11B5BC6D" w14:textId="7F6F2646" w:rsidR="007F049F" w:rsidRDefault="00584D55" w:rsidP="00DD7CEF">
            <w:r>
              <w:t>K</w:t>
            </w:r>
          </w:p>
        </w:tc>
        <w:tc>
          <w:tcPr>
            <w:tcW w:w="1803" w:type="dxa"/>
          </w:tcPr>
          <w:p w14:paraId="040A6E67" w14:textId="52547546" w:rsidR="007F049F" w:rsidRDefault="008D508E" w:rsidP="00DD7CEF">
            <w:r>
              <w:t>A</w:t>
            </w:r>
          </w:p>
        </w:tc>
        <w:tc>
          <w:tcPr>
            <w:tcW w:w="1803" w:type="dxa"/>
          </w:tcPr>
          <w:p w14:paraId="1F3A1FDD" w14:textId="0D23E084" w:rsidR="007F049F" w:rsidRDefault="008D508E" w:rsidP="00DD7CEF">
            <w:r>
              <w:t>V</w:t>
            </w:r>
          </w:p>
        </w:tc>
        <w:tc>
          <w:tcPr>
            <w:tcW w:w="1804" w:type="dxa"/>
          </w:tcPr>
          <w:p w14:paraId="13E52ED7" w14:textId="3468D283" w:rsidR="007F049F" w:rsidRDefault="008D508E" w:rsidP="00DD7CEF">
            <w:r>
              <w:t>R</w:t>
            </w:r>
          </w:p>
        </w:tc>
      </w:tr>
      <w:tr w:rsidR="007F049F" w14:paraId="41388988" w14:textId="77777777" w:rsidTr="007F049F">
        <w:tc>
          <w:tcPr>
            <w:tcW w:w="1803" w:type="dxa"/>
          </w:tcPr>
          <w:p w14:paraId="493AC2EE" w14:textId="3460CC06" w:rsidR="007F049F" w:rsidRDefault="008D508E" w:rsidP="00DD7CEF">
            <w:r>
              <w:t>5</w:t>
            </w:r>
          </w:p>
        </w:tc>
        <w:tc>
          <w:tcPr>
            <w:tcW w:w="1803" w:type="dxa"/>
          </w:tcPr>
          <w:p w14:paraId="6E5501F8" w14:textId="007FD342" w:rsidR="007F049F" w:rsidRDefault="008D508E" w:rsidP="00DD7CEF">
            <w:r>
              <w:t>A</w:t>
            </w:r>
          </w:p>
        </w:tc>
        <w:tc>
          <w:tcPr>
            <w:tcW w:w="1803" w:type="dxa"/>
          </w:tcPr>
          <w:p w14:paraId="4E397B4F" w14:textId="42D82C9F" w:rsidR="007F049F" w:rsidRDefault="008D508E" w:rsidP="00DD7CEF">
            <w:r>
              <w:t>V</w:t>
            </w:r>
          </w:p>
        </w:tc>
        <w:tc>
          <w:tcPr>
            <w:tcW w:w="1803" w:type="dxa"/>
          </w:tcPr>
          <w:p w14:paraId="0E3C550D" w14:textId="7A349897" w:rsidR="007F049F" w:rsidRDefault="008D508E" w:rsidP="00DD7CEF">
            <w:r>
              <w:t>K</w:t>
            </w:r>
          </w:p>
        </w:tc>
        <w:tc>
          <w:tcPr>
            <w:tcW w:w="1804" w:type="dxa"/>
          </w:tcPr>
          <w:p w14:paraId="3B9794E9" w14:textId="4ECED370" w:rsidR="007F049F" w:rsidRDefault="008D508E" w:rsidP="00DD7CEF">
            <w:r>
              <w:t>R</w:t>
            </w:r>
          </w:p>
        </w:tc>
      </w:tr>
      <w:tr w:rsidR="008D508E" w14:paraId="32299852" w14:textId="77777777" w:rsidTr="007F049F">
        <w:tc>
          <w:tcPr>
            <w:tcW w:w="1803" w:type="dxa"/>
          </w:tcPr>
          <w:p w14:paraId="1EB1BF89" w14:textId="00C55078" w:rsidR="008D508E" w:rsidRDefault="008D508E" w:rsidP="00DD7CEF">
            <w:r>
              <w:t>6</w:t>
            </w:r>
          </w:p>
        </w:tc>
        <w:tc>
          <w:tcPr>
            <w:tcW w:w="1803" w:type="dxa"/>
          </w:tcPr>
          <w:p w14:paraId="240DA225" w14:textId="2CACB46E" w:rsidR="008D508E" w:rsidRDefault="008D508E" w:rsidP="00DD7CEF">
            <w:r>
              <w:t>K</w:t>
            </w:r>
          </w:p>
        </w:tc>
        <w:tc>
          <w:tcPr>
            <w:tcW w:w="1803" w:type="dxa"/>
          </w:tcPr>
          <w:p w14:paraId="3A1221D6" w14:textId="7892B993" w:rsidR="008D508E" w:rsidRDefault="008D508E" w:rsidP="00DD7CEF">
            <w:r>
              <w:t>R</w:t>
            </w:r>
          </w:p>
        </w:tc>
        <w:tc>
          <w:tcPr>
            <w:tcW w:w="1803" w:type="dxa"/>
          </w:tcPr>
          <w:p w14:paraId="64A8D1A7" w14:textId="2FE62B09" w:rsidR="008D508E" w:rsidRDefault="008D508E" w:rsidP="00DD7CEF">
            <w:r>
              <w:t>V</w:t>
            </w:r>
          </w:p>
        </w:tc>
        <w:tc>
          <w:tcPr>
            <w:tcW w:w="1804" w:type="dxa"/>
          </w:tcPr>
          <w:p w14:paraId="3B7FD560" w14:textId="2C0DC66C" w:rsidR="008D508E" w:rsidRDefault="008D508E" w:rsidP="00DD7CEF">
            <w:r>
              <w:t>A</w:t>
            </w:r>
          </w:p>
        </w:tc>
      </w:tr>
      <w:tr w:rsidR="008D508E" w14:paraId="2A78B80F" w14:textId="77777777" w:rsidTr="007F049F">
        <w:tc>
          <w:tcPr>
            <w:tcW w:w="1803" w:type="dxa"/>
          </w:tcPr>
          <w:p w14:paraId="2BCD14C2" w14:textId="7439ECDD" w:rsidR="008D508E" w:rsidRDefault="008D508E" w:rsidP="00DD7CEF">
            <w:r>
              <w:t>7</w:t>
            </w:r>
          </w:p>
        </w:tc>
        <w:tc>
          <w:tcPr>
            <w:tcW w:w="1803" w:type="dxa"/>
          </w:tcPr>
          <w:p w14:paraId="75A21796" w14:textId="0AF56B8C" w:rsidR="008D508E" w:rsidRDefault="001D1BD2" w:rsidP="00DD7CEF">
            <w:r>
              <w:t>K</w:t>
            </w:r>
          </w:p>
        </w:tc>
        <w:tc>
          <w:tcPr>
            <w:tcW w:w="1803" w:type="dxa"/>
          </w:tcPr>
          <w:p w14:paraId="666FCFC6" w14:textId="042B9D13" w:rsidR="008D508E" w:rsidRDefault="001D1BD2" w:rsidP="00DD7CEF">
            <w:r>
              <w:t>A</w:t>
            </w:r>
          </w:p>
        </w:tc>
        <w:tc>
          <w:tcPr>
            <w:tcW w:w="1803" w:type="dxa"/>
          </w:tcPr>
          <w:p w14:paraId="6A82C98D" w14:textId="183592C2" w:rsidR="008D508E" w:rsidRDefault="001D1BD2" w:rsidP="00DD7CEF">
            <w:r>
              <w:t>V</w:t>
            </w:r>
          </w:p>
        </w:tc>
        <w:tc>
          <w:tcPr>
            <w:tcW w:w="1804" w:type="dxa"/>
          </w:tcPr>
          <w:p w14:paraId="367B1245" w14:textId="5A4BE06F" w:rsidR="008D508E" w:rsidRDefault="001D1BD2" w:rsidP="00DD7CEF">
            <w:r>
              <w:t>R</w:t>
            </w:r>
          </w:p>
        </w:tc>
      </w:tr>
      <w:tr w:rsidR="001D1BD2" w14:paraId="09083F72" w14:textId="77777777" w:rsidTr="007F049F">
        <w:tc>
          <w:tcPr>
            <w:tcW w:w="1803" w:type="dxa"/>
          </w:tcPr>
          <w:p w14:paraId="55CC98ED" w14:textId="1C76A2C0" w:rsidR="001D1BD2" w:rsidRDefault="001D1BD2" w:rsidP="00DD7CEF">
            <w:r>
              <w:t>8</w:t>
            </w:r>
          </w:p>
        </w:tc>
        <w:tc>
          <w:tcPr>
            <w:tcW w:w="1803" w:type="dxa"/>
          </w:tcPr>
          <w:p w14:paraId="25138D66" w14:textId="0E4E6B48" w:rsidR="001D1BD2" w:rsidRDefault="001D1BD2" w:rsidP="00DD7CEF">
            <w:r>
              <w:t>R</w:t>
            </w:r>
          </w:p>
        </w:tc>
        <w:tc>
          <w:tcPr>
            <w:tcW w:w="1803" w:type="dxa"/>
          </w:tcPr>
          <w:p w14:paraId="7A243899" w14:textId="7176603A" w:rsidR="001D1BD2" w:rsidRDefault="001D1BD2" w:rsidP="00DD7CEF">
            <w:r>
              <w:t>K</w:t>
            </w:r>
          </w:p>
        </w:tc>
        <w:tc>
          <w:tcPr>
            <w:tcW w:w="1803" w:type="dxa"/>
          </w:tcPr>
          <w:p w14:paraId="5A9C4EC6" w14:textId="65567E50" w:rsidR="001D1BD2" w:rsidRDefault="001D1BD2" w:rsidP="00DD7CEF">
            <w:r>
              <w:t>A</w:t>
            </w:r>
          </w:p>
        </w:tc>
        <w:tc>
          <w:tcPr>
            <w:tcW w:w="1804" w:type="dxa"/>
          </w:tcPr>
          <w:p w14:paraId="3986F23F" w14:textId="4238BCF9" w:rsidR="001D1BD2" w:rsidRDefault="001D1BD2" w:rsidP="00DD7CEF">
            <w:r>
              <w:t>V</w:t>
            </w:r>
          </w:p>
        </w:tc>
      </w:tr>
      <w:tr w:rsidR="001D1BD2" w14:paraId="3FC5A7DC" w14:textId="77777777" w:rsidTr="007F049F">
        <w:tc>
          <w:tcPr>
            <w:tcW w:w="1803" w:type="dxa"/>
          </w:tcPr>
          <w:p w14:paraId="018A4CEA" w14:textId="1CC569CE" w:rsidR="001D1BD2" w:rsidRDefault="001D1BD2" w:rsidP="00DD7CEF">
            <w:r>
              <w:t>9</w:t>
            </w:r>
          </w:p>
        </w:tc>
        <w:tc>
          <w:tcPr>
            <w:tcW w:w="1803" w:type="dxa"/>
          </w:tcPr>
          <w:p w14:paraId="31B57072" w14:textId="5C78D73B" w:rsidR="001D1BD2" w:rsidRDefault="001D1BD2" w:rsidP="00DD7CEF">
            <w:r>
              <w:t>R</w:t>
            </w:r>
          </w:p>
        </w:tc>
        <w:tc>
          <w:tcPr>
            <w:tcW w:w="1803" w:type="dxa"/>
          </w:tcPr>
          <w:p w14:paraId="18A78B2D" w14:textId="22E5D2A5" w:rsidR="001D1BD2" w:rsidRDefault="001D1BD2" w:rsidP="00DD7CEF">
            <w:r>
              <w:t>A</w:t>
            </w:r>
          </w:p>
        </w:tc>
        <w:tc>
          <w:tcPr>
            <w:tcW w:w="1803" w:type="dxa"/>
          </w:tcPr>
          <w:p w14:paraId="6E930072" w14:textId="65CEC01B" w:rsidR="001D1BD2" w:rsidRDefault="001D1BD2" w:rsidP="00DD7CEF">
            <w:r>
              <w:t>K</w:t>
            </w:r>
          </w:p>
        </w:tc>
        <w:tc>
          <w:tcPr>
            <w:tcW w:w="1804" w:type="dxa"/>
          </w:tcPr>
          <w:p w14:paraId="1884F55D" w14:textId="47ACC68A" w:rsidR="001D1BD2" w:rsidRDefault="001D1BD2" w:rsidP="00DD7CEF">
            <w:r>
              <w:t>V</w:t>
            </w:r>
          </w:p>
        </w:tc>
      </w:tr>
      <w:tr w:rsidR="001D1BD2" w14:paraId="0CA2581F" w14:textId="77777777" w:rsidTr="007F049F">
        <w:tc>
          <w:tcPr>
            <w:tcW w:w="1803" w:type="dxa"/>
          </w:tcPr>
          <w:p w14:paraId="5D8C118F" w14:textId="71965899" w:rsidR="001D1BD2" w:rsidRDefault="001D1BD2" w:rsidP="00DD7CEF">
            <w:r>
              <w:t>10</w:t>
            </w:r>
          </w:p>
        </w:tc>
        <w:tc>
          <w:tcPr>
            <w:tcW w:w="1803" w:type="dxa"/>
          </w:tcPr>
          <w:p w14:paraId="618A83B2" w14:textId="2FD1D3E1" w:rsidR="001D1BD2" w:rsidRDefault="001D1BD2" w:rsidP="00DD7CEF">
            <w:r>
              <w:t>K</w:t>
            </w:r>
          </w:p>
        </w:tc>
        <w:tc>
          <w:tcPr>
            <w:tcW w:w="1803" w:type="dxa"/>
          </w:tcPr>
          <w:p w14:paraId="19EB4152" w14:textId="1FBA209A" w:rsidR="001D1BD2" w:rsidRDefault="001D1BD2" w:rsidP="00DD7CEF">
            <w:r>
              <w:t>V</w:t>
            </w:r>
          </w:p>
        </w:tc>
        <w:tc>
          <w:tcPr>
            <w:tcW w:w="1803" w:type="dxa"/>
          </w:tcPr>
          <w:p w14:paraId="7135B1B7" w14:textId="75FB17A2" w:rsidR="001D1BD2" w:rsidRDefault="00C64D0F" w:rsidP="00DD7CEF">
            <w:r>
              <w:t>R</w:t>
            </w:r>
          </w:p>
        </w:tc>
        <w:tc>
          <w:tcPr>
            <w:tcW w:w="1804" w:type="dxa"/>
          </w:tcPr>
          <w:p w14:paraId="33EFABE6" w14:textId="3CC697CA" w:rsidR="001D1BD2" w:rsidRDefault="00C64D0F" w:rsidP="00DD7CEF">
            <w:r>
              <w:t>A</w:t>
            </w:r>
          </w:p>
        </w:tc>
      </w:tr>
      <w:tr w:rsidR="00C64D0F" w14:paraId="2B8B3851" w14:textId="77777777" w:rsidTr="007F049F">
        <w:tc>
          <w:tcPr>
            <w:tcW w:w="1803" w:type="dxa"/>
          </w:tcPr>
          <w:p w14:paraId="0ADBEC45" w14:textId="69238617" w:rsidR="00C64D0F" w:rsidRDefault="00C64D0F" w:rsidP="00DD7CEF">
            <w:r>
              <w:t>11</w:t>
            </w:r>
          </w:p>
        </w:tc>
        <w:tc>
          <w:tcPr>
            <w:tcW w:w="1803" w:type="dxa"/>
          </w:tcPr>
          <w:p w14:paraId="3203C067" w14:textId="12DC0390" w:rsidR="00C64D0F" w:rsidRDefault="00C64D0F" w:rsidP="00DD7CEF">
            <w:r>
              <w:t>V</w:t>
            </w:r>
          </w:p>
        </w:tc>
        <w:tc>
          <w:tcPr>
            <w:tcW w:w="1803" w:type="dxa"/>
          </w:tcPr>
          <w:p w14:paraId="54F8F5C4" w14:textId="1D8171AC" w:rsidR="00C64D0F" w:rsidRDefault="00C64D0F" w:rsidP="00DD7CEF">
            <w:r>
              <w:t>R</w:t>
            </w:r>
          </w:p>
        </w:tc>
        <w:tc>
          <w:tcPr>
            <w:tcW w:w="1803" w:type="dxa"/>
          </w:tcPr>
          <w:p w14:paraId="6DF9404C" w14:textId="09F29C78" w:rsidR="00C64D0F" w:rsidRDefault="00C64D0F" w:rsidP="00DD7CEF">
            <w:r>
              <w:t>A</w:t>
            </w:r>
          </w:p>
        </w:tc>
        <w:tc>
          <w:tcPr>
            <w:tcW w:w="1804" w:type="dxa"/>
          </w:tcPr>
          <w:p w14:paraId="0E248EE9" w14:textId="3B6957EC" w:rsidR="00C64D0F" w:rsidRDefault="00C64D0F" w:rsidP="00DD7CEF">
            <w:r>
              <w:t>K</w:t>
            </w:r>
          </w:p>
        </w:tc>
      </w:tr>
      <w:tr w:rsidR="00C64D0F" w14:paraId="2A0FB57A" w14:textId="77777777" w:rsidTr="007F049F">
        <w:tc>
          <w:tcPr>
            <w:tcW w:w="1803" w:type="dxa"/>
          </w:tcPr>
          <w:p w14:paraId="669ADA4C" w14:textId="396826FD" w:rsidR="00C64D0F" w:rsidRDefault="00C64D0F" w:rsidP="00DD7CEF">
            <w:r>
              <w:t>12</w:t>
            </w:r>
          </w:p>
        </w:tc>
        <w:tc>
          <w:tcPr>
            <w:tcW w:w="1803" w:type="dxa"/>
          </w:tcPr>
          <w:p w14:paraId="5DB57584" w14:textId="6BAC859C" w:rsidR="00C64D0F" w:rsidRDefault="00C64D0F" w:rsidP="00DD7CEF">
            <w:r>
              <w:t>A</w:t>
            </w:r>
          </w:p>
        </w:tc>
        <w:tc>
          <w:tcPr>
            <w:tcW w:w="1803" w:type="dxa"/>
          </w:tcPr>
          <w:p w14:paraId="156A35FA" w14:textId="548E995F" w:rsidR="00C64D0F" w:rsidRDefault="00C64D0F" w:rsidP="00DD7CEF">
            <w:r>
              <w:t>R</w:t>
            </w:r>
          </w:p>
        </w:tc>
        <w:tc>
          <w:tcPr>
            <w:tcW w:w="1803" w:type="dxa"/>
          </w:tcPr>
          <w:p w14:paraId="26A57650" w14:textId="7D9EBA55" w:rsidR="00C64D0F" w:rsidRDefault="00C64D0F" w:rsidP="00DD7CEF">
            <w:r>
              <w:t>V</w:t>
            </w:r>
          </w:p>
        </w:tc>
        <w:tc>
          <w:tcPr>
            <w:tcW w:w="1804" w:type="dxa"/>
          </w:tcPr>
          <w:p w14:paraId="34B8A145" w14:textId="4D5F5380" w:rsidR="00C64D0F" w:rsidRDefault="00C64D0F" w:rsidP="00DD7CEF">
            <w:r>
              <w:t>K</w:t>
            </w:r>
          </w:p>
        </w:tc>
      </w:tr>
      <w:tr w:rsidR="00C64D0F" w14:paraId="5F8C0051" w14:textId="77777777" w:rsidTr="007F049F">
        <w:tc>
          <w:tcPr>
            <w:tcW w:w="1803" w:type="dxa"/>
          </w:tcPr>
          <w:p w14:paraId="6AE0A038" w14:textId="0E847340" w:rsidR="00C64D0F" w:rsidRDefault="00C64D0F" w:rsidP="00DD7CEF">
            <w:r>
              <w:t>13</w:t>
            </w:r>
          </w:p>
        </w:tc>
        <w:tc>
          <w:tcPr>
            <w:tcW w:w="1803" w:type="dxa"/>
          </w:tcPr>
          <w:p w14:paraId="466F7FE7" w14:textId="0A461FD1" w:rsidR="00C64D0F" w:rsidRDefault="00C64D0F" w:rsidP="00DD7CEF">
            <w:r>
              <w:t>K</w:t>
            </w:r>
          </w:p>
        </w:tc>
        <w:tc>
          <w:tcPr>
            <w:tcW w:w="1803" w:type="dxa"/>
          </w:tcPr>
          <w:p w14:paraId="3E8A88A0" w14:textId="3F3F45EE" w:rsidR="00C64D0F" w:rsidRDefault="00C64D0F" w:rsidP="00DD7CEF">
            <w:r>
              <w:t>A</w:t>
            </w:r>
          </w:p>
        </w:tc>
        <w:tc>
          <w:tcPr>
            <w:tcW w:w="1803" w:type="dxa"/>
          </w:tcPr>
          <w:p w14:paraId="63A83572" w14:textId="796A8D5B" w:rsidR="00C64D0F" w:rsidRDefault="00C64D0F" w:rsidP="00DD7CEF">
            <w:r>
              <w:t>R</w:t>
            </w:r>
          </w:p>
        </w:tc>
        <w:tc>
          <w:tcPr>
            <w:tcW w:w="1804" w:type="dxa"/>
          </w:tcPr>
          <w:p w14:paraId="47172FA7" w14:textId="07BDCA5B" w:rsidR="00C64D0F" w:rsidRDefault="00C64D0F" w:rsidP="00DD7CEF">
            <w:r>
              <w:t>V</w:t>
            </w:r>
          </w:p>
        </w:tc>
      </w:tr>
      <w:tr w:rsidR="00C64D0F" w14:paraId="7D3EA713" w14:textId="77777777" w:rsidTr="007F049F">
        <w:tc>
          <w:tcPr>
            <w:tcW w:w="1803" w:type="dxa"/>
          </w:tcPr>
          <w:p w14:paraId="1AC395E0" w14:textId="7A0C16FC" w:rsidR="00C64D0F" w:rsidRDefault="00C64D0F" w:rsidP="00DD7CEF">
            <w:r>
              <w:t>14</w:t>
            </w:r>
          </w:p>
        </w:tc>
        <w:tc>
          <w:tcPr>
            <w:tcW w:w="1803" w:type="dxa"/>
          </w:tcPr>
          <w:p w14:paraId="5C597B47" w14:textId="3CDAB589" w:rsidR="00C64D0F" w:rsidRDefault="00C64D0F" w:rsidP="00DD7CEF">
            <w:r>
              <w:t>K</w:t>
            </w:r>
          </w:p>
        </w:tc>
        <w:tc>
          <w:tcPr>
            <w:tcW w:w="1803" w:type="dxa"/>
          </w:tcPr>
          <w:p w14:paraId="6FDB48E1" w14:textId="77F99AB6" w:rsidR="00C64D0F" w:rsidRDefault="00453EFF" w:rsidP="00DD7CEF">
            <w:r>
              <w:t>R</w:t>
            </w:r>
          </w:p>
        </w:tc>
        <w:tc>
          <w:tcPr>
            <w:tcW w:w="1803" w:type="dxa"/>
          </w:tcPr>
          <w:p w14:paraId="4A87C3C4" w14:textId="3DB137F2" w:rsidR="00C64D0F" w:rsidRDefault="00453EFF" w:rsidP="00DD7CEF">
            <w:r>
              <w:t>A</w:t>
            </w:r>
          </w:p>
        </w:tc>
        <w:tc>
          <w:tcPr>
            <w:tcW w:w="1804" w:type="dxa"/>
          </w:tcPr>
          <w:p w14:paraId="556E22EC" w14:textId="52BC1442" w:rsidR="00C64D0F" w:rsidRDefault="00453EFF" w:rsidP="00DD7CEF">
            <w:r>
              <w:t>V</w:t>
            </w:r>
          </w:p>
        </w:tc>
      </w:tr>
      <w:tr w:rsidR="00453EFF" w14:paraId="07DC5274" w14:textId="77777777" w:rsidTr="007F049F">
        <w:tc>
          <w:tcPr>
            <w:tcW w:w="1803" w:type="dxa"/>
          </w:tcPr>
          <w:p w14:paraId="63B639D3" w14:textId="6E0FC992" w:rsidR="00453EFF" w:rsidRDefault="00453EFF" w:rsidP="00DD7CEF">
            <w:r>
              <w:t>15</w:t>
            </w:r>
          </w:p>
        </w:tc>
        <w:tc>
          <w:tcPr>
            <w:tcW w:w="1803" w:type="dxa"/>
          </w:tcPr>
          <w:p w14:paraId="60D53CED" w14:textId="6EB4C844" w:rsidR="00453EFF" w:rsidRDefault="00453EFF" w:rsidP="00DD7CEF">
            <w:r>
              <w:t>K</w:t>
            </w:r>
          </w:p>
        </w:tc>
        <w:tc>
          <w:tcPr>
            <w:tcW w:w="1803" w:type="dxa"/>
          </w:tcPr>
          <w:p w14:paraId="6F8F31CD" w14:textId="2873DE01" w:rsidR="00453EFF" w:rsidRDefault="00453EFF" w:rsidP="00DD7CEF">
            <w:r>
              <w:t>A</w:t>
            </w:r>
          </w:p>
        </w:tc>
        <w:tc>
          <w:tcPr>
            <w:tcW w:w="1803" w:type="dxa"/>
          </w:tcPr>
          <w:p w14:paraId="63768047" w14:textId="0018853D" w:rsidR="00453EFF" w:rsidRDefault="00453EFF" w:rsidP="00DD7CEF">
            <w:r>
              <w:t>R</w:t>
            </w:r>
          </w:p>
        </w:tc>
        <w:tc>
          <w:tcPr>
            <w:tcW w:w="1804" w:type="dxa"/>
          </w:tcPr>
          <w:p w14:paraId="542418E8" w14:textId="47BC2377" w:rsidR="00453EFF" w:rsidRDefault="00453EFF" w:rsidP="00DD7CEF">
            <w:r>
              <w:t>V</w:t>
            </w:r>
          </w:p>
        </w:tc>
      </w:tr>
      <w:tr w:rsidR="00453EFF" w14:paraId="3C07CF8B" w14:textId="77777777" w:rsidTr="007F049F">
        <w:tc>
          <w:tcPr>
            <w:tcW w:w="1803" w:type="dxa"/>
          </w:tcPr>
          <w:p w14:paraId="18A7C2AA" w14:textId="4C5DDA94" w:rsidR="00453EFF" w:rsidRDefault="00453EFF" w:rsidP="00DD7CEF">
            <w:r>
              <w:t>16</w:t>
            </w:r>
          </w:p>
        </w:tc>
        <w:tc>
          <w:tcPr>
            <w:tcW w:w="1803" w:type="dxa"/>
          </w:tcPr>
          <w:p w14:paraId="76E3C50D" w14:textId="479740B9" w:rsidR="00453EFF" w:rsidRDefault="00453EFF" w:rsidP="00DD7CEF">
            <w:r>
              <w:t>V</w:t>
            </w:r>
          </w:p>
        </w:tc>
        <w:tc>
          <w:tcPr>
            <w:tcW w:w="1803" w:type="dxa"/>
          </w:tcPr>
          <w:p w14:paraId="1B0B8700" w14:textId="109AD4B3" w:rsidR="00453EFF" w:rsidRDefault="00453EFF" w:rsidP="00DD7CEF">
            <w:r>
              <w:t>A</w:t>
            </w:r>
          </w:p>
        </w:tc>
        <w:tc>
          <w:tcPr>
            <w:tcW w:w="1803" w:type="dxa"/>
          </w:tcPr>
          <w:p w14:paraId="2446C778" w14:textId="1EDE8230" w:rsidR="00453EFF" w:rsidRDefault="00453EFF" w:rsidP="00DD7CEF">
            <w:r>
              <w:t>R</w:t>
            </w:r>
          </w:p>
        </w:tc>
        <w:tc>
          <w:tcPr>
            <w:tcW w:w="1804" w:type="dxa"/>
          </w:tcPr>
          <w:p w14:paraId="4A5F1079" w14:textId="593536E4" w:rsidR="00453EFF" w:rsidRDefault="00453EFF" w:rsidP="00DD7CEF">
            <w:r>
              <w:t>K</w:t>
            </w:r>
          </w:p>
        </w:tc>
      </w:tr>
    </w:tbl>
    <w:p w14:paraId="4B251DBE" w14:textId="77777777" w:rsidR="007F049F" w:rsidRDefault="007F049F" w:rsidP="00DD7CEF"/>
    <w:p w14:paraId="12F6F19E" w14:textId="2EA374CF" w:rsidR="00453EFF" w:rsidRDefault="00453EFF" w:rsidP="00932EFD">
      <w:pPr>
        <w:pStyle w:val="Subtitle"/>
      </w:pPr>
      <w:r>
        <w:t>Calculating your score</w:t>
      </w:r>
    </w:p>
    <w:p w14:paraId="53886E83" w14:textId="7D57E1E0" w:rsidR="00453EFF" w:rsidRDefault="00453EFF" w:rsidP="00DD7CEF">
      <w:r>
        <w:t>Count the number of each of the VARK letters you have circles to ge</w:t>
      </w:r>
      <w:r w:rsidR="007504D3">
        <w:t>t</w:t>
      </w:r>
      <w:r>
        <w:t xml:space="preserve"> your score </w:t>
      </w:r>
      <w:r w:rsidR="007504D3">
        <w:t>for each category.</w:t>
      </w:r>
    </w:p>
    <w:p w14:paraId="655CEC5A" w14:textId="77777777" w:rsidR="000D3804" w:rsidRDefault="000D3804" w:rsidP="00DD7CEF"/>
    <w:tbl>
      <w:tblPr>
        <w:tblStyle w:val="TableGrid"/>
        <w:tblpPr w:leftFromText="180" w:rightFromText="180" w:vertAnchor="text" w:horzAnchor="page" w:tblpX="3569" w:tblpY="8"/>
        <w:tblW w:w="0" w:type="auto"/>
        <w:tblLook w:val="04A0" w:firstRow="1" w:lastRow="0" w:firstColumn="1" w:lastColumn="0" w:noHBand="0" w:noVBand="1"/>
      </w:tblPr>
      <w:tblGrid>
        <w:gridCol w:w="846"/>
      </w:tblGrid>
      <w:tr w:rsidR="000D3804" w14:paraId="52D47332" w14:textId="77777777" w:rsidTr="000D3804">
        <w:tc>
          <w:tcPr>
            <w:tcW w:w="846" w:type="dxa"/>
          </w:tcPr>
          <w:p w14:paraId="336F6077" w14:textId="77777777" w:rsidR="000D3804" w:rsidRDefault="000D3804" w:rsidP="000D3804"/>
        </w:tc>
      </w:tr>
    </w:tbl>
    <w:p w14:paraId="39C5B179" w14:textId="77777777" w:rsidR="000D3804" w:rsidRDefault="007504D3" w:rsidP="00C21D41">
      <w:r>
        <w:t xml:space="preserve">Total number of </w:t>
      </w:r>
      <w:r w:rsidRPr="007504D3">
        <w:rPr>
          <w:b/>
          <w:bCs/>
        </w:rPr>
        <w:t>V</w:t>
      </w:r>
      <w:r>
        <w:t xml:space="preserve">s = </w:t>
      </w:r>
    </w:p>
    <w:tbl>
      <w:tblPr>
        <w:tblStyle w:val="TableGrid"/>
        <w:tblpPr w:leftFromText="180" w:rightFromText="180" w:vertAnchor="text" w:horzAnchor="page" w:tblpX="3568" w:tblpY="37"/>
        <w:tblW w:w="0" w:type="auto"/>
        <w:tblLook w:val="04A0" w:firstRow="1" w:lastRow="0" w:firstColumn="1" w:lastColumn="0" w:noHBand="0" w:noVBand="1"/>
      </w:tblPr>
      <w:tblGrid>
        <w:gridCol w:w="846"/>
      </w:tblGrid>
      <w:tr w:rsidR="000D3804" w14:paraId="730F679A" w14:textId="77777777" w:rsidTr="000D3804">
        <w:tc>
          <w:tcPr>
            <w:tcW w:w="846" w:type="dxa"/>
          </w:tcPr>
          <w:p w14:paraId="6319E267" w14:textId="77777777" w:rsidR="000D3804" w:rsidRDefault="000D3804" w:rsidP="000D3804"/>
        </w:tc>
      </w:tr>
    </w:tbl>
    <w:p w14:paraId="3222BD55" w14:textId="06B90F39" w:rsidR="007504D3" w:rsidRDefault="007504D3" w:rsidP="00C21D41">
      <w:r>
        <w:t xml:space="preserve">Total number of </w:t>
      </w:r>
      <w:proofErr w:type="gramStart"/>
      <w:r>
        <w:rPr>
          <w:b/>
          <w:bCs/>
        </w:rPr>
        <w:t>A</w:t>
      </w:r>
      <w:r>
        <w:t>s</w:t>
      </w:r>
      <w:proofErr w:type="gramEnd"/>
      <w:r>
        <w:t xml:space="preserve"> = </w:t>
      </w:r>
    </w:p>
    <w:tbl>
      <w:tblPr>
        <w:tblStyle w:val="TableGrid"/>
        <w:tblpPr w:leftFromText="180" w:rightFromText="180" w:vertAnchor="text" w:horzAnchor="page" w:tblpX="3569" w:tblpY="56"/>
        <w:tblW w:w="0" w:type="auto"/>
        <w:tblLook w:val="04A0" w:firstRow="1" w:lastRow="0" w:firstColumn="1" w:lastColumn="0" w:noHBand="0" w:noVBand="1"/>
      </w:tblPr>
      <w:tblGrid>
        <w:gridCol w:w="846"/>
      </w:tblGrid>
      <w:tr w:rsidR="000D3804" w14:paraId="708D9703" w14:textId="77777777" w:rsidTr="007959C3">
        <w:tc>
          <w:tcPr>
            <w:tcW w:w="846" w:type="dxa"/>
          </w:tcPr>
          <w:p w14:paraId="63CAA7A0" w14:textId="77777777" w:rsidR="000D3804" w:rsidRDefault="000D3804" w:rsidP="000D3804"/>
        </w:tc>
      </w:tr>
      <w:tr w:rsidR="000D3804" w14:paraId="76949CE8" w14:textId="77777777" w:rsidTr="000D3804">
        <w:tc>
          <w:tcPr>
            <w:tcW w:w="846" w:type="dxa"/>
          </w:tcPr>
          <w:p w14:paraId="6D8DDE43" w14:textId="77777777" w:rsidR="000D3804" w:rsidRDefault="000D3804" w:rsidP="000D3804"/>
        </w:tc>
      </w:tr>
    </w:tbl>
    <w:p w14:paraId="0A968903" w14:textId="65C17AF3" w:rsidR="007504D3" w:rsidRDefault="007504D3" w:rsidP="00C21D41">
      <w:r>
        <w:t xml:space="preserve">Total number of </w:t>
      </w:r>
      <w:r w:rsidR="00C21D41">
        <w:rPr>
          <w:b/>
          <w:bCs/>
        </w:rPr>
        <w:t>R</w:t>
      </w:r>
      <w:r w:rsidR="00C21D41">
        <w:t xml:space="preserve">s = </w:t>
      </w:r>
    </w:p>
    <w:p w14:paraId="0F3EB1A9" w14:textId="433FD277" w:rsidR="00C21D41" w:rsidRPr="00C21D41" w:rsidRDefault="00C21D41" w:rsidP="00C21D41">
      <w:r>
        <w:t xml:space="preserve">Total number of </w:t>
      </w:r>
      <w:r>
        <w:rPr>
          <w:b/>
          <w:bCs/>
        </w:rPr>
        <w:t>K</w:t>
      </w:r>
      <w:r>
        <w:t xml:space="preserve">s = </w:t>
      </w:r>
    </w:p>
    <w:sectPr w:rsidR="00C21D41" w:rsidRPr="00C21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68F4"/>
    <w:multiLevelType w:val="multilevel"/>
    <w:tmpl w:val="6160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53C93"/>
    <w:multiLevelType w:val="multilevel"/>
    <w:tmpl w:val="1474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1648D"/>
    <w:multiLevelType w:val="multilevel"/>
    <w:tmpl w:val="9B96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A6DB4"/>
    <w:multiLevelType w:val="multilevel"/>
    <w:tmpl w:val="E02A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418C0"/>
    <w:multiLevelType w:val="multilevel"/>
    <w:tmpl w:val="6AF8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320292"/>
    <w:multiLevelType w:val="multilevel"/>
    <w:tmpl w:val="9EB8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834E8"/>
    <w:multiLevelType w:val="multilevel"/>
    <w:tmpl w:val="E38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C4F41"/>
    <w:multiLevelType w:val="multilevel"/>
    <w:tmpl w:val="7ADA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661D8"/>
    <w:multiLevelType w:val="multilevel"/>
    <w:tmpl w:val="ADDA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407CD2"/>
    <w:multiLevelType w:val="multilevel"/>
    <w:tmpl w:val="A2CE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92E1F"/>
    <w:multiLevelType w:val="multilevel"/>
    <w:tmpl w:val="1378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717C7"/>
    <w:multiLevelType w:val="multilevel"/>
    <w:tmpl w:val="E852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4E0789"/>
    <w:multiLevelType w:val="multilevel"/>
    <w:tmpl w:val="A54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D812CD"/>
    <w:multiLevelType w:val="multilevel"/>
    <w:tmpl w:val="04EC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1D2ABD"/>
    <w:multiLevelType w:val="multilevel"/>
    <w:tmpl w:val="B052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EA353E"/>
    <w:multiLevelType w:val="hybridMultilevel"/>
    <w:tmpl w:val="9250B0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6F54E4"/>
    <w:multiLevelType w:val="multilevel"/>
    <w:tmpl w:val="02526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0C53A2"/>
    <w:multiLevelType w:val="multilevel"/>
    <w:tmpl w:val="75A2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0063DF"/>
    <w:multiLevelType w:val="multilevel"/>
    <w:tmpl w:val="3FFA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E7CF8"/>
    <w:multiLevelType w:val="multilevel"/>
    <w:tmpl w:val="00BC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F48ED"/>
    <w:multiLevelType w:val="multilevel"/>
    <w:tmpl w:val="FB02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081014"/>
    <w:multiLevelType w:val="multilevel"/>
    <w:tmpl w:val="15A0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61239C"/>
    <w:multiLevelType w:val="multilevel"/>
    <w:tmpl w:val="B956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D2136A"/>
    <w:multiLevelType w:val="multilevel"/>
    <w:tmpl w:val="FFAE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2926998">
    <w:abstractNumId w:val="16"/>
  </w:num>
  <w:num w:numId="2" w16cid:durableId="64304518">
    <w:abstractNumId w:val="18"/>
  </w:num>
  <w:num w:numId="3" w16cid:durableId="1097287849">
    <w:abstractNumId w:val="1"/>
  </w:num>
  <w:num w:numId="4" w16cid:durableId="613245906">
    <w:abstractNumId w:val="10"/>
  </w:num>
  <w:num w:numId="5" w16cid:durableId="1084758943">
    <w:abstractNumId w:val="11"/>
  </w:num>
  <w:num w:numId="6" w16cid:durableId="2106147998">
    <w:abstractNumId w:val="17"/>
  </w:num>
  <w:num w:numId="7" w16cid:durableId="881211692">
    <w:abstractNumId w:val="2"/>
  </w:num>
  <w:num w:numId="8" w16cid:durableId="2019623041">
    <w:abstractNumId w:val="4"/>
  </w:num>
  <w:num w:numId="9" w16cid:durableId="647825813">
    <w:abstractNumId w:val="0"/>
  </w:num>
  <w:num w:numId="10" w16cid:durableId="2139882313">
    <w:abstractNumId w:val="12"/>
  </w:num>
  <w:num w:numId="11" w16cid:durableId="198128449">
    <w:abstractNumId w:val="6"/>
  </w:num>
  <w:num w:numId="12" w16cid:durableId="1324357972">
    <w:abstractNumId w:val="23"/>
  </w:num>
  <w:num w:numId="13" w16cid:durableId="682976023">
    <w:abstractNumId w:val="13"/>
  </w:num>
  <w:num w:numId="14" w16cid:durableId="854001663">
    <w:abstractNumId w:val="5"/>
  </w:num>
  <w:num w:numId="15" w16cid:durableId="1180119593">
    <w:abstractNumId w:val="20"/>
  </w:num>
  <w:num w:numId="16" w16cid:durableId="2056276719">
    <w:abstractNumId w:val="3"/>
  </w:num>
  <w:num w:numId="17" w16cid:durableId="1939674285">
    <w:abstractNumId w:val="19"/>
  </w:num>
  <w:num w:numId="18" w16cid:durableId="570164318">
    <w:abstractNumId w:val="14"/>
  </w:num>
  <w:num w:numId="19" w16cid:durableId="6249150">
    <w:abstractNumId w:val="8"/>
  </w:num>
  <w:num w:numId="20" w16cid:durableId="1879272793">
    <w:abstractNumId w:val="22"/>
  </w:num>
  <w:num w:numId="21" w16cid:durableId="1940290237">
    <w:abstractNumId w:val="7"/>
  </w:num>
  <w:num w:numId="22" w16cid:durableId="647049747">
    <w:abstractNumId w:val="21"/>
  </w:num>
  <w:num w:numId="23" w16cid:durableId="1900286805">
    <w:abstractNumId w:val="9"/>
  </w:num>
  <w:num w:numId="24" w16cid:durableId="751465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06"/>
    <w:rsid w:val="00071806"/>
    <w:rsid w:val="00080A51"/>
    <w:rsid w:val="0009045B"/>
    <w:rsid w:val="000C647D"/>
    <w:rsid w:val="000D3804"/>
    <w:rsid w:val="000F7531"/>
    <w:rsid w:val="00130432"/>
    <w:rsid w:val="00144760"/>
    <w:rsid w:val="001B292D"/>
    <w:rsid w:val="001B446D"/>
    <w:rsid w:val="001D1BD2"/>
    <w:rsid w:val="001F40D3"/>
    <w:rsid w:val="002211D9"/>
    <w:rsid w:val="00326D20"/>
    <w:rsid w:val="00332C00"/>
    <w:rsid w:val="003C18A3"/>
    <w:rsid w:val="00425C62"/>
    <w:rsid w:val="0042723F"/>
    <w:rsid w:val="00440A4B"/>
    <w:rsid w:val="00453EFF"/>
    <w:rsid w:val="004A166A"/>
    <w:rsid w:val="004C174C"/>
    <w:rsid w:val="004C2E34"/>
    <w:rsid w:val="005223EB"/>
    <w:rsid w:val="005426CF"/>
    <w:rsid w:val="005649E2"/>
    <w:rsid w:val="0058057E"/>
    <w:rsid w:val="00584D55"/>
    <w:rsid w:val="00586709"/>
    <w:rsid w:val="005A332B"/>
    <w:rsid w:val="005B5DD1"/>
    <w:rsid w:val="005C58E8"/>
    <w:rsid w:val="006024EF"/>
    <w:rsid w:val="00635D23"/>
    <w:rsid w:val="0066308D"/>
    <w:rsid w:val="0066643D"/>
    <w:rsid w:val="006672CD"/>
    <w:rsid w:val="006D03A0"/>
    <w:rsid w:val="007504D3"/>
    <w:rsid w:val="007B4BA3"/>
    <w:rsid w:val="007F049F"/>
    <w:rsid w:val="00831240"/>
    <w:rsid w:val="00847DAC"/>
    <w:rsid w:val="008603B9"/>
    <w:rsid w:val="008A4636"/>
    <w:rsid w:val="008D508E"/>
    <w:rsid w:val="008E5467"/>
    <w:rsid w:val="00932EFD"/>
    <w:rsid w:val="00947CF1"/>
    <w:rsid w:val="00967BB1"/>
    <w:rsid w:val="00A3311C"/>
    <w:rsid w:val="00A91B92"/>
    <w:rsid w:val="00AB2790"/>
    <w:rsid w:val="00B34F5C"/>
    <w:rsid w:val="00B67954"/>
    <w:rsid w:val="00C21D41"/>
    <w:rsid w:val="00C24F28"/>
    <w:rsid w:val="00C627A1"/>
    <w:rsid w:val="00C64D0F"/>
    <w:rsid w:val="00CE77B1"/>
    <w:rsid w:val="00CF32C3"/>
    <w:rsid w:val="00CF783F"/>
    <w:rsid w:val="00D04641"/>
    <w:rsid w:val="00D06205"/>
    <w:rsid w:val="00D2015F"/>
    <w:rsid w:val="00D30684"/>
    <w:rsid w:val="00D37A18"/>
    <w:rsid w:val="00D47C51"/>
    <w:rsid w:val="00D8008A"/>
    <w:rsid w:val="00D91DE1"/>
    <w:rsid w:val="00DB2276"/>
    <w:rsid w:val="00DD7CEF"/>
    <w:rsid w:val="00DF1610"/>
    <w:rsid w:val="00E028C2"/>
    <w:rsid w:val="00E81738"/>
    <w:rsid w:val="00EA5E15"/>
    <w:rsid w:val="00EF2BD9"/>
    <w:rsid w:val="00EF4929"/>
    <w:rsid w:val="00F23489"/>
    <w:rsid w:val="00F570FC"/>
    <w:rsid w:val="00F62022"/>
    <w:rsid w:val="00F641DE"/>
    <w:rsid w:val="00F90576"/>
    <w:rsid w:val="00FC4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F238E"/>
  <w15:chartTrackingRefBased/>
  <w15:docId w15:val="{F4C0328F-B6D8-471F-8773-A8C05480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23F"/>
  </w:style>
  <w:style w:type="paragraph" w:styleId="Heading1">
    <w:name w:val="heading 1"/>
    <w:basedOn w:val="Normal"/>
    <w:next w:val="Normal"/>
    <w:link w:val="Heading1Char"/>
    <w:uiPriority w:val="9"/>
    <w:qFormat/>
    <w:rsid w:val="00932EFD"/>
    <w:pPr>
      <w:keepNext/>
      <w:keepLines/>
      <w:spacing w:before="32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Title"/>
    <w:next w:val="Normal"/>
    <w:link w:val="Heading2Char"/>
    <w:uiPriority w:val="9"/>
    <w:unhideWhenUsed/>
    <w:qFormat/>
    <w:rsid w:val="00D2015F"/>
  </w:style>
  <w:style w:type="paragraph" w:styleId="Heading3">
    <w:name w:val="heading 3"/>
    <w:basedOn w:val="Normal"/>
    <w:next w:val="Normal"/>
    <w:link w:val="Heading3Char"/>
    <w:uiPriority w:val="9"/>
    <w:semiHidden/>
    <w:unhideWhenUsed/>
    <w:qFormat/>
    <w:rsid w:val="0042723F"/>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42723F"/>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42723F"/>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42723F"/>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42723F"/>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42723F"/>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42723F"/>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E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015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2723F"/>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42723F"/>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42723F"/>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42723F"/>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42723F"/>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42723F"/>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42723F"/>
    <w:rPr>
      <w:b/>
      <w:bCs/>
      <w:i/>
      <w:iCs/>
    </w:rPr>
  </w:style>
  <w:style w:type="paragraph" w:styleId="Title">
    <w:name w:val="Title"/>
    <w:basedOn w:val="Normal"/>
    <w:next w:val="Normal"/>
    <w:link w:val="TitleChar"/>
    <w:uiPriority w:val="10"/>
    <w:qFormat/>
    <w:rsid w:val="00D2015F"/>
    <w:pPr>
      <w:keepNext/>
      <w:keepLines/>
      <w:spacing w:before="320" w:after="80" w:line="240" w:lineRule="auto"/>
      <w:outlineLvl w:val="1"/>
    </w:pPr>
    <w:rPr>
      <w:rFonts w:asciiTheme="majorHAnsi" w:eastAsiaTheme="majorEastAsia" w:hAnsiTheme="majorHAnsi" w:cstheme="majorBidi"/>
      <w:color w:val="0F4761" w:themeColor="accent1" w:themeShade="BF"/>
      <w:sz w:val="40"/>
      <w:szCs w:val="40"/>
    </w:rPr>
  </w:style>
  <w:style w:type="character" w:customStyle="1" w:styleId="TitleChar">
    <w:name w:val="Title Char"/>
    <w:basedOn w:val="DefaultParagraphFont"/>
    <w:link w:val="Title"/>
    <w:uiPriority w:val="10"/>
    <w:rsid w:val="00D2015F"/>
    <w:rPr>
      <w:rFonts w:asciiTheme="majorHAnsi" w:eastAsiaTheme="majorEastAsia" w:hAnsiTheme="majorHAnsi" w:cstheme="majorBidi"/>
      <w:color w:val="0F4761" w:themeColor="accent1" w:themeShade="BF"/>
      <w:sz w:val="40"/>
      <w:szCs w:val="40"/>
    </w:rPr>
  </w:style>
  <w:style w:type="paragraph" w:styleId="Subtitle">
    <w:name w:val="Subtitle"/>
    <w:basedOn w:val="Normal"/>
    <w:next w:val="Normal"/>
    <w:link w:val="SubtitleChar"/>
    <w:uiPriority w:val="11"/>
    <w:qFormat/>
    <w:rsid w:val="00D2015F"/>
    <w:pPr>
      <w:numPr>
        <w:ilvl w:val="1"/>
      </w:numPr>
    </w:pPr>
    <w:rPr>
      <w:color w:val="0E2841" w:themeColor="text2"/>
      <w:sz w:val="28"/>
      <w:szCs w:val="28"/>
    </w:rPr>
  </w:style>
  <w:style w:type="character" w:customStyle="1" w:styleId="SubtitleChar">
    <w:name w:val="Subtitle Char"/>
    <w:basedOn w:val="DefaultParagraphFont"/>
    <w:link w:val="Subtitle"/>
    <w:uiPriority w:val="11"/>
    <w:rsid w:val="00D2015F"/>
    <w:rPr>
      <w:color w:val="0E2841" w:themeColor="text2"/>
      <w:sz w:val="28"/>
      <w:szCs w:val="28"/>
    </w:rPr>
  </w:style>
  <w:style w:type="paragraph" w:styleId="Quote">
    <w:name w:val="Quote"/>
    <w:basedOn w:val="Normal"/>
    <w:next w:val="Normal"/>
    <w:link w:val="QuoteChar"/>
    <w:uiPriority w:val="29"/>
    <w:qFormat/>
    <w:rsid w:val="0042723F"/>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42723F"/>
    <w:rPr>
      <w:i/>
      <w:iCs/>
      <w:color w:val="124F1A" w:themeColor="accent3" w:themeShade="BF"/>
      <w:sz w:val="24"/>
      <w:szCs w:val="24"/>
    </w:rPr>
  </w:style>
  <w:style w:type="paragraph" w:styleId="ListParagraph">
    <w:name w:val="List Paragraph"/>
    <w:basedOn w:val="Normal"/>
    <w:uiPriority w:val="34"/>
    <w:qFormat/>
    <w:rsid w:val="00071806"/>
    <w:pPr>
      <w:ind w:left="720"/>
      <w:contextualSpacing/>
    </w:pPr>
  </w:style>
  <w:style w:type="character" w:styleId="IntenseEmphasis">
    <w:name w:val="Intense Emphasis"/>
    <w:basedOn w:val="DefaultParagraphFont"/>
    <w:uiPriority w:val="21"/>
    <w:qFormat/>
    <w:rsid w:val="0042723F"/>
    <w:rPr>
      <w:b/>
      <w:bCs/>
      <w:i/>
      <w:iCs/>
      <w:color w:val="auto"/>
    </w:rPr>
  </w:style>
  <w:style w:type="paragraph" w:styleId="IntenseQuote">
    <w:name w:val="Intense Quote"/>
    <w:basedOn w:val="Normal"/>
    <w:next w:val="Normal"/>
    <w:link w:val="IntenseQuoteChar"/>
    <w:uiPriority w:val="30"/>
    <w:qFormat/>
    <w:rsid w:val="0042723F"/>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42723F"/>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42723F"/>
    <w:rPr>
      <w:b/>
      <w:bCs/>
      <w:caps w:val="0"/>
      <w:smallCaps/>
      <w:color w:val="auto"/>
      <w:spacing w:val="0"/>
      <w:u w:val="single"/>
    </w:rPr>
  </w:style>
  <w:style w:type="table" w:styleId="TableGrid">
    <w:name w:val="Table Grid"/>
    <w:basedOn w:val="TableNormal"/>
    <w:uiPriority w:val="39"/>
    <w:rsid w:val="007F0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42723F"/>
    <w:pPr>
      <w:spacing w:line="240" w:lineRule="auto"/>
    </w:pPr>
    <w:rPr>
      <w:b/>
      <w:bCs/>
      <w:color w:val="404040" w:themeColor="text1" w:themeTint="BF"/>
      <w:sz w:val="16"/>
      <w:szCs w:val="16"/>
    </w:rPr>
  </w:style>
  <w:style w:type="character" w:styleId="Strong">
    <w:name w:val="Strong"/>
    <w:basedOn w:val="DefaultParagraphFont"/>
    <w:uiPriority w:val="22"/>
    <w:qFormat/>
    <w:rsid w:val="0042723F"/>
    <w:rPr>
      <w:b/>
      <w:bCs/>
    </w:rPr>
  </w:style>
  <w:style w:type="character" w:styleId="Emphasis">
    <w:name w:val="Emphasis"/>
    <w:basedOn w:val="DefaultParagraphFont"/>
    <w:uiPriority w:val="20"/>
    <w:qFormat/>
    <w:rsid w:val="0042723F"/>
    <w:rPr>
      <w:i/>
      <w:iCs/>
      <w:color w:val="000000" w:themeColor="text1"/>
    </w:rPr>
  </w:style>
  <w:style w:type="paragraph" w:styleId="NoSpacing">
    <w:name w:val="No Spacing"/>
    <w:uiPriority w:val="1"/>
    <w:qFormat/>
    <w:rsid w:val="0042723F"/>
    <w:pPr>
      <w:spacing w:after="0" w:line="240" w:lineRule="auto"/>
    </w:pPr>
  </w:style>
  <w:style w:type="character" w:styleId="SubtleEmphasis">
    <w:name w:val="Subtle Emphasis"/>
    <w:basedOn w:val="DefaultParagraphFont"/>
    <w:uiPriority w:val="19"/>
    <w:qFormat/>
    <w:rsid w:val="0042723F"/>
    <w:rPr>
      <w:i/>
      <w:iCs/>
      <w:color w:val="595959" w:themeColor="text1" w:themeTint="A6"/>
    </w:rPr>
  </w:style>
  <w:style w:type="character" w:styleId="SubtleReference">
    <w:name w:val="Subtle Reference"/>
    <w:basedOn w:val="DefaultParagraphFont"/>
    <w:uiPriority w:val="31"/>
    <w:qFormat/>
    <w:rsid w:val="0042723F"/>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42723F"/>
    <w:rPr>
      <w:b/>
      <w:bCs/>
      <w:caps w:val="0"/>
      <w:smallCaps/>
      <w:spacing w:val="0"/>
    </w:rPr>
  </w:style>
  <w:style w:type="paragraph" w:styleId="TOCHeading">
    <w:name w:val="TOC Heading"/>
    <w:basedOn w:val="Heading1"/>
    <w:next w:val="Normal"/>
    <w:uiPriority w:val="39"/>
    <w:semiHidden/>
    <w:unhideWhenUsed/>
    <w:qFormat/>
    <w:rsid w:val="0042723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5AFAC-9B35-4B70-9EBA-5F703DA2466A}">
  <ds:schemaRefs>
    <ds:schemaRef ds:uri="http://schemas.openxmlformats.org/officeDocument/2006/bibliography"/>
  </ds:schemaRefs>
</ds:datastoreItem>
</file>

<file path=docMetadata/LabelInfo.xml><?xml version="1.0" encoding="utf-8"?>
<clbl:labelList xmlns:clbl="http://schemas.microsoft.com/office/2020/mipLabelMetadata">
  <clbl:label id="{35b15c0f-4d5d-482c-91d5-64f9ec0f009b}" enabled="0" method="" siteId="{35b15c0f-4d5d-482c-91d5-64f9ec0f009b}"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2001</Words>
  <Characters>11408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Boult Wade Tennant LLP</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Bates</dc:creator>
  <cp:keywords/>
  <dc:description/>
  <cp:lastModifiedBy>Jodie Bates</cp:lastModifiedBy>
  <cp:revision>70</cp:revision>
  <dcterms:created xsi:type="dcterms:W3CDTF">2026-03-26T11:38:00Z</dcterms:created>
  <dcterms:modified xsi:type="dcterms:W3CDTF">2026-03-30T13:42:00Z</dcterms:modified>
</cp:coreProperties>
</file>